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100B21" w14:textId="1CE59FA1" w:rsidR="007B2EBC" w:rsidRPr="00F912B5" w:rsidRDefault="0084394D" w:rsidP="00F912B5">
      <w:pPr>
        <w:pStyle w:val="Titre"/>
        <w:rPr>
          <w:color w:val="496CB0"/>
        </w:rPr>
      </w:pPr>
      <w:r w:rsidRPr="00F912B5">
        <w:rPr>
          <w:noProof/>
        </w:rPr>
        <mc:AlternateContent>
          <mc:Choice Requires="wpg">
            <w:drawing>
              <wp:anchor distT="0" distB="0" distL="0" distR="0" simplePos="0" relativeHeight="15728640" behindDoc="0" locked="0" layoutInCell="1" allowOverlap="1" wp14:anchorId="7F934D09" wp14:editId="50FF51CC">
                <wp:simplePos x="0" y="0"/>
                <wp:positionH relativeFrom="page">
                  <wp:posOffset>194945</wp:posOffset>
                </wp:positionH>
                <wp:positionV relativeFrom="paragraph">
                  <wp:posOffset>56642</wp:posOffset>
                </wp:positionV>
                <wp:extent cx="680720" cy="553720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0720" cy="553720"/>
                          <a:chOff x="0" y="0"/>
                          <a:chExt cx="680720" cy="55372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275590"/>
                            <a:ext cx="273685" cy="278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685" h="278130">
                                <a:moveTo>
                                  <a:pt x="42544" y="0"/>
                                </a:moveTo>
                                <a:lnTo>
                                  <a:pt x="0" y="0"/>
                                </a:lnTo>
                                <a:lnTo>
                                  <a:pt x="4444" y="50800"/>
                                </a:lnTo>
                                <a:lnTo>
                                  <a:pt x="17144" y="97154"/>
                                </a:lnTo>
                                <a:lnTo>
                                  <a:pt x="37465" y="140970"/>
                                </a:lnTo>
                                <a:lnTo>
                                  <a:pt x="64134" y="179704"/>
                                </a:lnTo>
                                <a:lnTo>
                                  <a:pt x="97155" y="212725"/>
                                </a:lnTo>
                                <a:lnTo>
                                  <a:pt x="135255" y="240029"/>
                                </a:lnTo>
                                <a:lnTo>
                                  <a:pt x="177800" y="260985"/>
                                </a:lnTo>
                                <a:lnTo>
                                  <a:pt x="224154" y="273685"/>
                                </a:lnTo>
                                <a:lnTo>
                                  <a:pt x="273684" y="278129"/>
                                </a:lnTo>
                                <a:lnTo>
                                  <a:pt x="273684" y="234315"/>
                                </a:lnTo>
                                <a:lnTo>
                                  <a:pt x="227329" y="229870"/>
                                </a:lnTo>
                                <a:lnTo>
                                  <a:pt x="183515" y="215900"/>
                                </a:lnTo>
                                <a:lnTo>
                                  <a:pt x="144780" y="194310"/>
                                </a:lnTo>
                                <a:lnTo>
                                  <a:pt x="110490" y="165735"/>
                                </a:lnTo>
                                <a:lnTo>
                                  <a:pt x="81915" y="131445"/>
                                </a:lnTo>
                                <a:lnTo>
                                  <a:pt x="60959" y="91440"/>
                                </a:lnTo>
                                <a:lnTo>
                                  <a:pt x="46990" y="47625"/>
                                </a:lnTo>
                                <a:lnTo>
                                  <a:pt x="425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96C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474980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4980" h="276225">
                                <a:moveTo>
                                  <a:pt x="273684" y="0"/>
                                </a:moveTo>
                                <a:lnTo>
                                  <a:pt x="224789" y="4444"/>
                                </a:lnTo>
                                <a:lnTo>
                                  <a:pt x="178435" y="17144"/>
                                </a:lnTo>
                                <a:lnTo>
                                  <a:pt x="135890" y="37464"/>
                                </a:lnTo>
                                <a:lnTo>
                                  <a:pt x="97790" y="64769"/>
                                </a:lnTo>
                                <a:lnTo>
                                  <a:pt x="64769" y="98425"/>
                                </a:lnTo>
                                <a:lnTo>
                                  <a:pt x="37465" y="136525"/>
                                </a:lnTo>
                                <a:lnTo>
                                  <a:pt x="17144" y="179704"/>
                                </a:lnTo>
                                <a:lnTo>
                                  <a:pt x="4444" y="226694"/>
                                </a:lnTo>
                                <a:lnTo>
                                  <a:pt x="0" y="276225"/>
                                </a:lnTo>
                                <a:lnTo>
                                  <a:pt x="42544" y="276225"/>
                                </a:lnTo>
                                <a:lnTo>
                                  <a:pt x="47625" y="229234"/>
                                </a:lnTo>
                                <a:lnTo>
                                  <a:pt x="60959" y="185419"/>
                                </a:lnTo>
                                <a:lnTo>
                                  <a:pt x="82550" y="146050"/>
                                </a:lnTo>
                                <a:lnTo>
                                  <a:pt x="110490" y="111759"/>
                                </a:lnTo>
                                <a:lnTo>
                                  <a:pt x="144780" y="83184"/>
                                </a:lnTo>
                                <a:lnTo>
                                  <a:pt x="184150" y="61594"/>
                                </a:lnTo>
                                <a:lnTo>
                                  <a:pt x="227329" y="47625"/>
                                </a:lnTo>
                                <a:lnTo>
                                  <a:pt x="273684" y="43179"/>
                                </a:lnTo>
                                <a:lnTo>
                                  <a:pt x="311784" y="46354"/>
                                </a:lnTo>
                                <a:lnTo>
                                  <a:pt x="347345" y="55244"/>
                                </a:lnTo>
                                <a:lnTo>
                                  <a:pt x="380364" y="69850"/>
                                </a:lnTo>
                                <a:lnTo>
                                  <a:pt x="410845" y="89534"/>
                                </a:lnTo>
                                <a:lnTo>
                                  <a:pt x="474980" y="89534"/>
                                </a:lnTo>
                                <a:lnTo>
                                  <a:pt x="442595" y="59054"/>
                                </a:lnTo>
                                <a:lnTo>
                                  <a:pt x="405130" y="34289"/>
                                </a:lnTo>
                                <a:lnTo>
                                  <a:pt x="364489" y="15875"/>
                                </a:lnTo>
                                <a:lnTo>
                                  <a:pt x="320675" y="4444"/>
                                </a:lnTo>
                                <a:lnTo>
                                  <a:pt x="273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D0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140970" y="130175"/>
                            <a:ext cx="539750" cy="287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9750" h="287020">
                                <a:moveTo>
                                  <a:pt x="141605" y="0"/>
                                </a:moveTo>
                                <a:lnTo>
                                  <a:pt x="117475" y="0"/>
                                </a:lnTo>
                                <a:lnTo>
                                  <a:pt x="116205" y="2539"/>
                                </a:lnTo>
                                <a:lnTo>
                                  <a:pt x="114935" y="5714"/>
                                </a:lnTo>
                                <a:lnTo>
                                  <a:pt x="635" y="281304"/>
                                </a:lnTo>
                                <a:lnTo>
                                  <a:pt x="0" y="284479"/>
                                </a:lnTo>
                                <a:lnTo>
                                  <a:pt x="1270" y="287019"/>
                                </a:lnTo>
                                <a:lnTo>
                                  <a:pt x="50800" y="287019"/>
                                </a:lnTo>
                                <a:lnTo>
                                  <a:pt x="52070" y="284479"/>
                                </a:lnTo>
                                <a:lnTo>
                                  <a:pt x="69850" y="239394"/>
                                </a:lnTo>
                                <a:lnTo>
                                  <a:pt x="242569" y="239394"/>
                                </a:lnTo>
                                <a:lnTo>
                                  <a:pt x="222885" y="193039"/>
                                </a:lnTo>
                                <a:lnTo>
                                  <a:pt x="89535" y="193039"/>
                                </a:lnTo>
                                <a:lnTo>
                                  <a:pt x="127635" y="99694"/>
                                </a:lnTo>
                                <a:lnTo>
                                  <a:pt x="130175" y="93344"/>
                                </a:lnTo>
                                <a:lnTo>
                                  <a:pt x="171450" y="93344"/>
                                </a:lnTo>
                                <a:lnTo>
                                  <a:pt x="171450" y="69850"/>
                                </a:lnTo>
                                <a:lnTo>
                                  <a:pt x="144780" y="5714"/>
                                </a:lnTo>
                                <a:lnTo>
                                  <a:pt x="144144" y="2539"/>
                                </a:lnTo>
                                <a:lnTo>
                                  <a:pt x="141605" y="0"/>
                                </a:lnTo>
                                <a:close/>
                              </a:path>
                              <a:path w="539750" h="287020">
                                <a:moveTo>
                                  <a:pt x="242569" y="239394"/>
                                </a:moveTo>
                                <a:lnTo>
                                  <a:pt x="190500" y="239394"/>
                                </a:lnTo>
                                <a:lnTo>
                                  <a:pt x="207644" y="281304"/>
                                </a:lnTo>
                                <a:lnTo>
                                  <a:pt x="208915" y="284479"/>
                                </a:lnTo>
                                <a:lnTo>
                                  <a:pt x="209550" y="287019"/>
                                </a:lnTo>
                                <a:lnTo>
                                  <a:pt x="259080" y="287019"/>
                                </a:lnTo>
                                <a:lnTo>
                                  <a:pt x="260985" y="284479"/>
                                </a:lnTo>
                                <a:lnTo>
                                  <a:pt x="259715" y="281304"/>
                                </a:lnTo>
                                <a:lnTo>
                                  <a:pt x="242569" y="239394"/>
                                </a:lnTo>
                                <a:close/>
                              </a:path>
                              <a:path w="539750" h="287020">
                                <a:moveTo>
                                  <a:pt x="171450" y="93344"/>
                                </a:moveTo>
                                <a:lnTo>
                                  <a:pt x="130175" y="93344"/>
                                </a:lnTo>
                                <a:lnTo>
                                  <a:pt x="132080" y="99694"/>
                                </a:lnTo>
                                <a:lnTo>
                                  <a:pt x="171450" y="193039"/>
                                </a:lnTo>
                                <a:lnTo>
                                  <a:pt x="171450" y="93344"/>
                                </a:lnTo>
                                <a:close/>
                              </a:path>
                              <a:path w="539750" h="287020">
                                <a:moveTo>
                                  <a:pt x="171450" y="69850"/>
                                </a:moveTo>
                                <a:lnTo>
                                  <a:pt x="171450" y="193039"/>
                                </a:lnTo>
                                <a:lnTo>
                                  <a:pt x="222885" y="193039"/>
                                </a:lnTo>
                                <a:lnTo>
                                  <a:pt x="180975" y="93344"/>
                                </a:lnTo>
                                <a:lnTo>
                                  <a:pt x="171450" y="69850"/>
                                </a:lnTo>
                                <a:close/>
                              </a:path>
                              <a:path w="539750" h="287020">
                                <a:moveTo>
                                  <a:pt x="349885" y="3175"/>
                                </a:moveTo>
                                <a:lnTo>
                                  <a:pt x="307340" y="3175"/>
                                </a:lnTo>
                                <a:lnTo>
                                  <a:pt x="304165" y="5714"/>
                                </a:lnTo>
                                <a:lnTo>
                                  <a:pt x="304165" y="284479"/>
                                </a:lnTo>
                                <a:lnTo>
                                  <a:pt x="306705" y="287019"/>
                                </a:lnTo>
                                <a:lnTo>
                                  <a:pt x="354330" y="287019"/>
                                </a:lnTo>
                                <a:lnTo>
                                  <a:pt x="356870" y="284479"/>
                                </a:lnTo>
                                <a:lnTo>
                                  <a:pt x="356870" y="98425"/>
                                </a:lnTo>
                                <a:lnTo>
                                  <a:pt x="420619" y="98425"/>
                                </a:lnTo>
                                <a:lnTo>
                                  <a:pt x="354965" y="9525"/>
                                </a:lnTo>
                                <a:lnTo>
                                  <a:pt x="353060" y="5714"/>
                                </a:lnTo>
                                <a:lnTo>
                                  <a:pt x="349885" y="3175"/>
                                </a:lnTo>
                                <a:close/>
                              </a:path>
                              <a:path w="539750" h="287020">
                                <a:moveTo>
                                  <a:pt x="420619" y="98425"/>
                                </a:moveTo>
                                <a:lnTo>
                                  <a:pt x="356870" y="98425"/>
                                </a:lnTo>
                                <a:lnTo>
                                  <a:pt x="490219" y="281304"/>
                                </a:lnTo>
                                <a:lnTo>
                                  <a:pt x="492759" y="284479"/>
                                </a:lnTo>
                                <a:lnTo>
                                  <a:pt x="495934" y="287019"/>
                                </a:lnTo>
                                <a:lnTo>
                                  <a:pt x="537210" y="287019"/>
                                </a:lnTo>
                                <a:lnTo>
                                  <a:pt x="539750" y="284479"/>
                                </a:lnTo>
                                <a:lnTo>
                                  <a:pt x="539750" y="189229"/>
                                </a:lnTo>
                                <a:lnTo>
                                  <a:pt x="487679" y="189229"/>
                                </a:lnTo>
                                <a:lnTo>
                                  <a:pt x="420619" y="98425"/>
                                </a:lnTo>
                                <a:close/>
                              </a:path>
                              <a:path w="539750" h="287020">
                                <a:moveTo>
                                  <a:pt x="537210" y="3175"/>
                                </a:moveTo>
                                <a:lnTo>
                                  <a:pt x="489584" y="3175"/>
                                </a:lnTo>
                                <a:lnTo>
                                  <a:pt x="487679" y="5714"/>
                                </a:lnTo>
                                <a:lnTo>
                                  <a:pt x="487679" y="189229"/>
                                </a:lnTo>
                                <a:lnTo>
                                  <a:pt x="539750" y="189229"/>
                                </a:lnTo>
                                <a:lnTo>
                                  <a:pt x="539750" y="5714"/>
                                </a:lnTo>
                                <a:lnTo>
                                  <a:pt x="537210" y="31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3EAF304" id="Group 2" o:spid="_x0000_s1026" style="position:absolute;margin-left:15.35pt;margin-top:4.45pt;width:53.6pt;height:43.6pt;z-index:15728640;mso-wrap-distance-left:0;mso-wrap-distance-right:0;mso-position-horizontal-relative:page" coordsize="6807,55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SB5zAYAALsfAAAOAAAAZHJzL2Uyb0RvYy54bWzsWdtu20YQfS/QfyD43oh74WWFyEFrN0aB&#10;IA2QFH2mKeqCUiRL0pbz9z17E5nY2qVjpw9Fg0BcmUfD2TMzZ3aXr9/cH6rgruz6fVOvQvIqCoOy&#10;Lpr1vt6uwj8+vf0pC4N+yOt1XjV1uQo/l3345uLHH14f22VJm11TrcsugJG6Xx7bVbgbhna5WPTF&#10;rjzk/aumLWvc3DTdIR/wtdsu1l1+hPVDtaBRlCyOTbduu6Yo+x5/vdI3wwtlf7Mpi+H3zaYvh6Ba&#10;hfBtUJ+d+ryRn4uL1/ly2+Xtbl8YN/Jv8OKQ72s89GTqKh/y4LbbPzB12Bdd0zeb4VXRHBbNZrMv&#10;SjUHzIZEX83mumtuWzWX7fK4bU80gdqvePpms8X7u+uu/dh+6LT3GL5rir968LI4ttvl9L78vh3B&#10;95vuIH+ESQT3itHPJ0bL+yEo8Mcki1IK3gvcimMmx4rxYoewPPhVsfvV+btFvtQPVa6dXDm2yJ1+&#10;pKd/Hj0fd3lbKtZ7Of0PXbBfr0IWBnV+QAZfm2Rhciby0cBI/sy33lD5KDs0jWNhKLAU0ZQlWawp&#10;omlGmLp/mmq+LG774bpsFNf53bt+UAxu13aU7+youK/tsEPmy5yvVM4PYYCc78IAOX+jI9Dmg/yd&#10;DKAcBsdVaD3ZyaFyRN49NHflp0bhBhkxTmPOw8DGGo6OiKqeIhH3Ccres9dWW+PGWBxlkZ25hdir&#10;hpKUGKxISczlNPBwi7FXjWUpT8ApHk94JFK34YQTpmdEUmDdluWztWVKaEpjpxuExdSieRRR4Uan&#10;qeRAek2TSCApXFOklEsWFFqnkBMtIRadEY8nKhMMmnFGfJ6kDAaVJ1RkHrZJxmIYVGiCanDHBiEH&#10;KQpNBDzxoEnEUV/SNknilLn9zogwjhCG57jBCEis5yiAdbvBE2G84GniSZGH5WQzuaiavtQxlRWq&#10;sv1Utcj8qS70TbVfv91XlazTvtveXFZdcJdDAJhILn+5NJk0gUFC+6UWKzm6adafoXRHiNsq7P++&#10;zbsyDKrfamgp+BzsoLODGzvohuqyUc1VSUTXD5/u/8y7NmgxXIUDZO59YyU1X1oBg/8SoLHyl3Xz&#10;8+3QbPZS3ZRv2iPzBfKuxfa76zyy/kudV3LwRJ1X6ZEvrcTzlAuZxLILUmTEKSVsk5iG0jKEtcTL&#10;S7z1REm8ckRyPwq4Vs9J+dtEHyE2PQ2Uoj51XUDJ3dJJ0oyjJFV1Ki13CRakMzNFJMXcbVmkqcEm&#10;qDi3ymqEdEJkKD6nxk7aCEsg5U7w2J9mtBFFltJAmiTCPTstaF8kjg2CvepgjFoyB6ykSbsgKBqg&#10;Kxqj+pEs5sTNcIaeZ0SYJxGGLstkItmEpNBYJ3psBxkjaGhOcIYOqR1J0GncYIqkN03ML9qTAkFP&#10;St0+M0zLtF6eMN/ChacMnUiGJY6pp6BYFjFUhgQnWC64ieYkyozlTMSeeFudgOUZYOSdMD6LyDNB&#10;HsVyiSt9ZpxCOlwRxOy4URcSZ6m7/hiNEkCkZa8UTQL4NWsv03bfiquIpGZy/7fdyRbdrgVMSzXb&#10;K8Tty7arYj277ZpVvow9sgsyIpkfG3DMRCqVQDVgLFD1NhRrkH+9AVtPZAPWjjzWgAknEE6VyjY9&#10;zzVgiAs3WW+htinYq24OhCTU2KTwwll3hHBhOnWMTu3EQtKUo1TuGN1QXfY0g4h7nk+xiZDBlBx5&#10;uo3eOM4F0+hk2euF1lRlmQnm6x8QQaw85qIpzeSmX+arYJEnHFKCZ4OxK7UhEcK3tDDFIv0QjHna&#10;jVzgmH76JLC/N012ed58Axb/NdHePH5YR7YoHsj8eA4yr0bpmYCfLVS0Rru7n5FOUYreZ2rAW1g0&#10;yuxWdkZ1UWxlTRxn1Bd6O45mjCfeajQHF6oM/HUO2zhOmT3LM4y/WEjPJPjZiOpOM7N4sDwxNM4o&#10;y7HSZsjDGbe/By3TUj5Ly5Ocp09SQpLhNE8nzLMl6NkKwLCrNyKOTYBdnJ6jhUVY2es6mqBtkOxV&#10;92o0Upxfqbrw6uEEO6P2GdbIdhXg763YrTCzWJ+hFCxOYNJUs7e7TtD+jTjH2h7rAFVq/l17zIVh&#10;T/g27SwGI9pnP9OPxttG7tnpdGaOZ/NpZHsGfyKihr8Z6zQu8KLCrGX8Is5xMGrOz2ckiXwJhFNc&#10;3SC87cS2YrUU9KbUBE0yQT2H3DxLE6xDpSdz0O4MfHb0J7xM5OFc8LErjs2ZwgRtU9FezanQOE9v&#10;ij+Nk6fxPUF7/XicDTuvB2TL02T7Pmv2yXik/v0ntujqfSjeEKt3BOZttnwFPf2uTtLHd+4X/wAA&#10;AP//AwBQSwMEFAAGAAgAAAAhAN091OreAAAABwEAAA8AAABkcnMvZG93bnJldi54bWxMjs1qwzAQ&#10;hO+FvoPYQG+N7Jrmx/E6hND2FApNCqW3jbWxTSzJWIrtvH2VU3ObYYaZL1uPuhE9d662BiGeRiDY&#10;FFbVpkT4Prw/L0A4T0ZRYw0jXNnBOn98yChVdjBf3O99KcKIcSkhVN63qZSuqFiTm9qWTchOttPk&#10;g+1KqToawrhu5EsUzaSm2oSHilreVlyc9xeN8DHQsEnit353Pm2vv4fXz59dzIhPk3GzAuF59P9l&#10;uOEHdMgD09FejHKiQUiieWgiLJYgbnEyD+KIsJzFIPNM3vPnfwAAAP//AwBQSwECLQAUAAYACAAA&#10;ACEAtoM4kv4AAADhAQAAEwAAAAAAAAAAAAAAAAAAAAAAW0NvbnRlbnRfVHlwZXNdLnhtbFBLAQIt&#10;ABQABgAIAAAAIQA4/SH/1gAAAJQBAAALAAAAAAAAAAAAAAAAAC8BAABfcmVscy8ucmVsc1BLAQIt&#10;ABQABgAIAAAAIQAJxSB5zAYAALsfAAAOAAAAAAAAAAAAAAAAAC4CAABkcnMvZTJvRG9jLnhtbFBL&#10;AQItABQABgAIAAAAIQDdPdTq3gAAAAcBAAAPAAAAAAAAAAAAAAAAACYJAABkcnMvZG93bnJldi54&#10;bWxQSwUGAAAAAAQABADzAAAAMQoAAAAA&#10;">
                <v:shape id="Graphic 3" o:spid="_x0000_s1027" style="position:absolute;top:2755;width:2736;height:2782;visibility:visible;mso-wrap-style:square;v-text-anchor:top" coordsize="273685,278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iuhBwgAAANoAAAAPAAAAZHJzL2Rvd25yZXYueG1sRI9Ba8JA&#10;FITvgv9heUJvZpOWakhdgwilvRRqDHh9ZF+TYPZt3F01/ffdQqHHYWa+YTblZAZxI+d7ywqyJAVB&#10;3Fjdc6ugPr4ucxA+IGscLJOCb/JQbuezDRba3vlAtyq0IkLYF6igC2EspPRNRwZ9Ykfi6H1ZZzBE&#10;6VqpHd4j3AzyMU1X0mDPcaHDkfYdNefqahSsa/+Rvz1fG9l+OneRVZbyaVDqYTHtXkAEmsJ/+K/9&#10;rhU8we+VeAPk9gcAAP//AwBQSwECLQAUAAYACAAAACEA2+H2y+4AAACFAQAAEwAAAAAAAAAAAAAA&#10;AAAAAAAAW0NvbnRlbnRfVHlwZXNdLnhtbFBLAQItABQABgAIAAAAIQBa9CxbvwAAABUBAAALAAAA&#10;AAAAAAAAAAAAAB8BAABfcmVscy8ucmVsc1BLAQItABQABgAIAAAAIQD1iuhBwgAAANoAAAAPAAAA&#10;AAAAAAAAAAAAAAcCAABkcnMvZG93bnJldi54bWxQSwUGAAAAAAMAAwC3AAAA9gIAAAAA&#10;" path="m42544,l,,4444,50800,17144,97154r20321,43816l64134,179704r33021,33021l135255,240029r42545,20956l224154,273685r49530,4444l273684,234315r-46355,-4445l183515,215900,144780,194310,110490,165735,81915,131445,60959,91440,46990,47625,42544,xe" fillcolor="#396cbc" stroked="f">
                  <v:path arrowok="t"/>
                </v:shape>
                <v:shape id="Graphic 4" o:spid="_x0000_s1028" style="position:absolute;width:4749;height:2762;visibility:visible;mso-wrap-style:square;v-text-anchor:top" coordsize="474980,276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n5HzxgAAANoAAAAPAAAAZHJzL2Rvd25yZXYueG1sRI9Ba8JA&#10;FITvBf/D8gQvpdlUikiaVWypUKUgWi14e2SfSTT7NmS3MfbXuwXB4zAz3zDptDOVaKlxpWUFz1EM&#10;gjizuuRcwfZ7/jQG4TyyxsoyKbiQg+mk95Biou2Z19RufC4ChF2CCgrv60RKlxVk0EW2Jg7ewTYG&#10;fZBNLnWD5wA3lRzG8UgaLDksFFjTe0HZafNrFLQfx4t8+9sNH2fb/c8Sd1/LxSpTatDvZq8gPHX+&#10;Hr61P7WCF/i/Em6AnFwBAAD//wMAUEsBAi0AFAAGAAgAAAAhANvh9svuAAAAhQEAABMAAAAAAAAA&#10;AAAAAAAAAAAAAFtDb250ZW50X1R5cGVzXS54bWxQSwECLQAUAAYACAAAACEAWvQsW78AAAAVAQAA&#10;CwAAAAAAAAAAAAAAAAAfAQAAX3JlbHMvLnJlbHNQSwECLQAUAAYACAAAACEAX5+R88YAAADaAAAA&#10;DwAAAAAAAAAAAAAAAAAHAgAAZHJzL2Rvd25yZXYueG1sUEsFBgAAAAADAAMAtwAAAPoCAAAAAA==&#10;" path="m273684,l224789,4444,178435,17144,135890,37464,97790,64769,64769,98425,37465,136525,17144,179704,4444,226694,,276225r42544,l47625,229234,60959,185419,82550,146050r27940,-34291l144780,83184,184150,61594,227329,47625r46355,-4446l311784,46354r35561,8890l380364,69850r30481,19684l474980,89534,442595,59054,405130,34289,364489,15875,320675,4444,273684,xe" fillcolor="#f9d017" stroked="f">
                  <v:path arrowok="t"/>
                </v:shape>
                <v:shape id="Graphic 5" o:spid="_x0000_s1029" style="position:absolute;left:1409;top:1301;width:5398;height:2870;visibility:visible;mso-wrap-style:square;v-text-anchor:top" coordsize="539750,287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5wVnxAAAANoAAAAPAAAAZHJzL2Rvd25yZXYueG1sRI9Pa8JA&#10;FMTvgt9heUJvulGoxOgqtiottR78A3p8ZJ9JMPs2ZldNv323UPA4zMxvmMmsMaW4U+0Kywr6vQgE&#10;cWp1wZmCw37VjUE4j6yxtEwKfsjBbNpuTTDR9sFbuu98JgKEXYIKcu+rREqX5mTQ9WxFHLyzrQ36&#10;IOtM6hofAW5KOYiioTRYcFjIsaL3nNLL7mYUvOl4vfi4nrRbx8OzWX6NquP3RqmXTjMfg/DU+Gf4&#10;v/2pFbzC35VwA+T0FwAA//8DAFBLAQItABQABgAIAAAAIQDb4fbL7gAAAIUBAAATAAAAAAAAAAAA&#10;AAAAAAAAAABbQ29udGVudF9UeXBlc10ueG1sUEsBAi0AFAAGAAgAAAAhAFr0LFu/AAAAFQEAAAsA&#10;AAAAAAAAAAAAAAAAHwEAAF9yZWxzLy5yZWxzUEsBAi0AFAAGAAgAAAAhAMrnBWfEAAAA2gAAAA8A&#10;AAAAAAAAAAAAAAAABwIAAGRycy9kb3ducmV2LnhtbFBLBQYAAAAAAwADALcAAAD4AgAAAAA=&#10;" path="m141605,l117475,r-1270,2539l114935,5714,635,281304,,284479r1270,2540l50800,287019r1270,-2540l69850,239394r172719,l222885,193039r-133350,l127635,99694r2540,-6350l171450,93344r,-23494l144780,5714r-636,-3175l141605,xem242569,239394r-52069,l207644,281304r1271,3175l209550,287019r49530,l260985,284479r-1270,-3175l242569,239394xem171450,93344r-41275,l132080,99694r39370,93345l171450,93344xem171450,69850r,123189l222885,193039,180975,93344,171450,69850xem349885,3175r-42545,l304165,5714r,278765l306705,287019r47625,l356870,284479r,-186054l420619,98425,354965,9525,353060,5714,349885,3175xem420619,98425r-63749,l490219,281304r2540,3175l495934,287019r41276,l539750,284479r,-95250l487679,189229,420619,98425xem537210,3175r-47626,l487679,5714r,183515l539750,189229r,-183515l537210,3175xe" fillcolor="black" stroked="f">
                  <v:path arrowok="t"/>
                </v:shape>
                <w10:wrap anchorx="page"/>
              </v:group>
            </w:pict>
          </mc:Fallback>
        </mc:AlternateContent>
      </w:r>
      <w:r w:rsidRPr="00F912B5">
        <w:rPr>
          <w:noProof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6DF1DEF1" wp14:editId="7302A99A">
                <wp:simplePos x="0" y="0"/>
                <wp:positionH relativeFrom="page">
                  <wp:posOffset>1557019</wp:posOffset>
                </wp:positionH>
                <wp:positionV relativeFrom="paragraph">
                  <wp:posOffset>54102</wp:posOffset>
                </wp:positionV>
                <wp:extent cx="1270" cy="555625"/>
                <wp:effectExtent l="0" t="0" r="0" b="0"/>
                <wp:wrapNone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555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555625"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lnTo>
                                <a:pt x="0" y="555625"/>
                              </a:lnTo>
                            </a:path>
                          </a:pathLst>
                        </a:custGeom>
                        <a:ln w="686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87B9DE" id="Graphic 6" o:spid="_x0000_s1026" style="position:absolute;margin-left:122.6pt;margin-top:4.25pt;width:.1pt;height:43.75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5556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YYeEwIAAHwEAAAOAAAAZHJzL2Uyb0RvYy54bWysVMFu2zAMvQ/YPwi6L04CJCuMOMXQoMOA&#10;oivQFDsrshwbkyWNVGLn70fJlpt22GVYDgolUtTje6Q3t32r2VkBNtYUfDGbc6aMtGVjjgV/2d9/&#10;uuEMvTCl0Naogl8U8tvtxw+bzuVqaWurSwWMkhjMO1fw2nuXZxnKWrUCZ9YpQ87KQis8beGYlSA6&#10;yt7qbDmfr7POQunASoVIp7vBybcxf1Up6b9XFSrPdMEJm48rxPUQ1my7EfkRhKsbOcIQ/4CiFY2h&#10;R6dUO+EFO0HzR6q2kWDRVn4mbZvZqmqkijVQNYv5u2qea+FUrIXIQTfRhP8vrXw8P7snCNDRPVj5&#10;E4mRrHOYT56wwTGmr6ANsQSc9ZHFy8Si6j2TdLhYfiamJTlWq9V6uQocZyJPV+UJ/VdlYxpxfkA/&#10;SFAmS9TJkr1JJpCQQUIdJfSckYTAGUl4GCR0wod7AVswWT29Ho5ae1Z7G53+HW5C9urV5u9RyZf+&#10;3VWmN4UOAZQ3AImlT+Do8Lp8bVhX8PXNehl7B61uyvtG6wAU4Xi408DOInRu/I1EvglzgH4nsB7i&#10;omsM02YUctAuqHiw5eUJWEftXnD8dRKgONPfDPVTmI1kQDIOyQCv72ycoMghvbnvfwhwLDxfcE/S&#10;P9rUrSJPsgYOpthw09gvJ2+rJmgem2xANG6oxSNd4ziGGbrex6jXj8b2NwAAAP//AwBQSwMEFAAG&#10;AAgAAAAhAJ7S/wXeAAAACAEAAA8AAABkcnMvZG93bnJldi54bWxMj8FOwzAQRO9I/IO1SNyoQ2hD&#10;CNlUCFGBOIDaIHF1Y5ME4nVku034e5YTHEczmnlTrmc7iKPxoXeEcLlIQBhqnO6pRXirNxc5iBAV&#10;aTU4MgjfJsC6Oj0pVaHdRFtz3MVWcAmFQiF0MY6FlKHpjFVh4UZD7H04b1Vk6VupvZq43A4yTZJM&#10;WtUTL3RqNPedab52B4tw9Rr853P9dL3NNw9jlk6Pdf/yjnh+Nt/dgohmjn9h+MVndKiYae8OpIMY&#10;ENLlKuUoQr4CwT7rJYg9wk2WgKxK+f9A9QMAAP//AwBQSwECLQAUAAYACAAAACEAtoM4kv4AAADh&#10;AQAAEwAAAAAAAAAAAAAAAAAAAAAAW0NvbnRlbnRfVHlwZXNdLnhtbFBLAQItABQABgAIAAAAIQA4&#10;/SH/1gAAAJQBAAALAAAAAAAAAAAAAAAAAC8BAABfcmVscy8ucmVsc1BLAQItABQABgAIAAAAIQCW&#10;zYYeEwIAAHwEAAAOAAAAAAAAAAAAAAAAAC4CAABkcnMvZTJvRG9jLnhtbFBLAQItABQABgAIAAAA&#10;IQCe0v8F3gAAAAgBAAAPAAAAAAAAAAAAAAAAAG0EAABkcnMvZG93bnJldi54bWxQSwUGAAAAAAQA&#10;BADzAAAAeAUAAAAA&#10;" path="m,l,,,555625e" filled="f" strokeweight=".19061mm">
                <v:path arrowok="t"/>
                <w10:wrap anchorx="page"/>
              </v:shape>
            </w:pict>
          </mc:Fallback>
        </mc:AlternateContent>
      </w:r>
      <w:r w:rsidRPr="00F912B5">
        <w:rPr>
          <w:noProof/>
        </w:rPr>
        <w:drawing>
          <wp:anchor distT="0" distB="0" distL="0" distR="0" simplePos="0" relativeHeight="15729664" behindDoc="0" locked="0" layoutInCell="1" allowOverlap="1" wp14:anchorId="48316212" wp14:editId="298C2063">
            <wp:simplePos x="0" y="0"/>
            <wp:positionH relativeFrom="page">
              <wp:posOffset>1628775</wp:posOffset>
            </wp:positionH>
            <wp:positionV relativeFrom="paragraph">
              <wp:posOffset>188087</wp:posOffset>
            </wp:positionV>
            <wp:extent cx="535368" cy="262254"/>
            <wp:effectExtent l="0" t="0" r="0" b="0"/>
            <wp:wrapNone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5368" cy="2622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912B5">
        <w:rPr>
          <w:noProof/>
        </w:rPr>
        <mc:AlternateContent>
          <mc:Choice Requires="wpg">
            <w:drawing>
              <wp:anchor distT="0" distB="0" distL="0" distR="0" simplePos="0" relativeHeight="15730176" behindDoc="0" locked="0" layoutInCell="1" allowOverlap="1" wp14:anchorId="7FC33341" wp14:editId="7E9234C7">
                <wp:simplePos x="0" y="0"/>
                <wp:positionH relativeFrom="page">
                  <wp:posOffset>934085</wp:posOffset>
                </wp:positionH>
                <wp:positionV relativeFrom="paragraph">
                  <wp:posOffset>56642</wp:posOffset>
                </wp:positionV>
                <wp:extent cx="551180" cy="553720"/>
                <wp:effectExtent l="0" t="0" r="0" b="0"/>
                <wp:wrapNone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51180" cy="553720"/>
                          <a:chOff x="0" y="0"/>
                          <a:chExt cx="551180" cy="55372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73660" y="275590"/>
                            <a:ext cx="476884" cy="278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84" h="278130">
                                <a:moveTo>
                                  <a:pt x="62865" y="186690"/>
                                </a:moveTo>
                                <a:lnTo>
                                  <a:pt x="0" y="186690"/>
                                </a:lnTo>
                                <a:lnTo>
                                  <a:pt x="32385" y="217804"/>
                                </a:lnTo>
                                <a:lnTo>
                                  <a:pt x="69850" y="243204"/>
                                </a:lnTo>
                                <a:lnTo>
                                  <a:pt x="111125" y="262254"/>
                                </a:lnTo>
                                <a:lnTo>
                                  <a:pt x="155575" y="273685"/>
                                </a:lnTo>
                                <a:lnTo>
                                  <a:pt x="202565" y="278129"/>
                                </a:lnTo>
                                <a:lnTo>
                                  <a:pt x="252095" y="273685"/>
                                </a:lnTo>
                                <a:lnTo>
                                  <a:pt x="298450" y="260985"/>
                                </a:lnTo>
                                <a:lnTo>
                                  <a:pt x="340995" y="240029"/>
                                </a:lnTo>
                                <a:lnTo>
                                  <a:pt x="349250" y="234315"/>
                                </a:lnTo>
                                <a:lnTo>
                                  <a:pt x="202565" y="234315"/>
                                </a:lnTo>
                                <a:lnTo>
                                  <a:pt x="164465" y="231140"/>
                                </a:lnTo>
                                <a:lnTo>
                                  <a:pt x="127635" y="221615"/>
                                </a:lnTo>
                                <a:lnTo>
                                  <a:pt x="93980" y="206375"/>
                                </a:lnTo>
                                <a:lnTo>
                                  <a:pt x="62865" y="186690"/>
                                </a:lnTo>
                                <a:close/>
                              </a:path>
                              <a:path w="476884" h="278130">
                                <a:moveTo>
                                  <a:pt x="476885" y="0"/>
                                </a:moveTo>
                                <a:lnTo>
                                  <a:pt x="434340" y="0"/>
                                </a:lnTo>
                                <a:lnTo>
                                  <a:pt x="434340" y="635"/>
                                </a:lnTo>
                                <a:lnTo>
                                  <a:pt x="429260" y="47625"/>
                                </a:lnTo>
                                <a:lnTo>
                                  <a:pt x="415925" y="91440"/>
                                </a:lnTo>
                                <a:lnTo>
                                  <a:pt x="394335" y="131445"/>
                                </a:lnTo>
                                <a:lnTo>
                                  <a:pt x="366395" y="165735"/>
                                </a:lnTo>
                                <a:lnTo>
                                  <a:pt x="332105" y="194310"/>
                                </a:lnTo>
                                <a:lnTo>
                                  <a:pt x="292735" y="215900"/>
                                </a:lnTo>
                                <a:lnTo>
                                  <a:pt x="249555" y="229870"/>
                                </a:lnTo>
                                <a:lnTo>
                                  <a:pt x="202565" y="234315"/>
                                </a:lnTo>
                                <a:lnTo>
                                  <a:pt x="349250" y="234315"/>
                                </a:lnTo>
                                <a:lnTo>
                                  <a:pt x="412115" y="179704"/>
                                </a:lnTo>
                                <a:lnTo>
                                  <a:pt x="439420" y="140970"/>
                                </a:lnTo>
                                <a:lnTo>
                                  <a:pt x="459740" y="97154"/>
                                </a:lnTo>
                                <a:lnTo>
                                  <a:pt x="472440" y="50800"/>
                                </a:lnTo>
                                <a:lnTo>
                                  <a:pt x="476885" y="635"/>
                                </a:lnTo>
                                <a:lnTo>
                                  <a:pt x="4768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1C9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76859" y="0"/>
                            <a:ext cx="274320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4320" h="276225">
                                <a:moveTo>
                                  <a:pt x="0" y="0"/>
                                </a:moveTo>
                                <a:lnTo>
                                  <a:pt x="0" y="43179"/>
                                </a:lnTo>
                                <a:lnTo>
                                  <a:pt x="46990" y="47625"/>
                                </a:lnTo>
                                <a:lnTo>
                                  <a:pt x="90170" y="61594"/>
                                </a:lnTo>
                                <a:lnTo>
                                  <a:pt x="129540" y="82550"/>
                                </a:lnTo>
                                <a:lnTo>
                                  <a:pt x="163830" y="111125"/>
                                </a:lnTo>
                                <a:lnTo>
                                  <a:pt x="191770" y="145414"/>
                                </a:lnTo>
                                <a:lnTo>
                                  <a:pt x="213360" y="185419"/>
                                </a:lnTo>
                                <a:lnTo>
                                  <a:pt x="226695" y="229234"/>
                                </a:lnTo>
                                <a:lnTo>
                                  <a:pt x="231775" y="276225"/>
                                </a:lnTo>
                                <a:lnTo>
                                  <a:pt x="274320" y="276225"/>
                                </a:lnTo>
                                <a:lnTo>
                                  <a:pt x="269875" y="226694"/>
                                </a:lnTo>
                                <a:lnTo>
                                  <a:pt x="257175" y="179704"/>
                                </a:lnTo>
                                <a:lnTo>
                                  <a:pt x="236855" y="136525"/>
                                </a:lnTo>
                                <a:lnTo>
                                  <a:pt x="209550" y="98425"/>
                                </a:lnTo>
                                <a:lnTo>
                                  <a:pt x="176530" y="64769"/>
                                </a:lnTo>
                                <a:lnTo>
                                  <a:pt x="138430" y="37464"/>
                                </a:lnTo>
                                <a:lnTo>
                                  <a:pt x="95885" y="17144"/>
                                </a:lnTo>
                                <a:lnTo>
                                  <a:pt x="49530" y="44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CB84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133985"/>
                            <a:ext cx="408940" cy="283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8940" h="283845">
                                <a:moveTo>
                                  <a:pt x="177800" y="0"/>
                                </a:moveTo>
                                <a:lnTo>
                                  <a:pt x="2540" y="0"/>
                                </a:lnTo>
                                <a:lnTo>
                                  <a:pt x="0" y="2540"/>
                                </a:lnTo>
                                <a:lnTo>
                                  <a:pt x="0" y="280670"/>
                                </a:lnTo>
                                <a:lnTo>
                                  <a:pt x="2540" y="283845"/>
                                </a:lnTo>
                                <a:lnTo>
                                  <a:pt x="50165" y="283845"/>
                                </a:lnTo>
                                <a:lnTo>
                                  <a:pt x="52070" y="280670"/>
                                </a:lnTo>
                                <a:lnTo>
                                  <a:pt x="52070" y="173990"/>
                                </a:lnTo>
                                <a:lnTo>
                                  <a:pt x="141605" y="173990"/>
                                </a:lnTo>
                                <a:lnTo>
                                  <a:pt x="144145" y="172084"/>
                                </a:lnTo>
                                <a:lnTo>
                                  <a:pt x="144145" y="129540"/>
                                </a:lnTo>
                                <a:lnTo>
                                  <a:pt x="141605" y="127634"/>
                                </a:lnTo>
                                <a:lnTo>
                                  <a:pt x="52070" y="127634"/>
                                </a:lnTo>
                                <a:lnTo>
                                  <a:pt x="52070" y="46990"/>
                                </a:lnTo>
                                <a:lnTo>
                                  <a:pt x="177800" y="46990"/>
                                </a:lnTo>
                                <a:lnTo>
                                  <a:pt x="179705" y="44450"/>
                                </a:lnTo>
                                <a:lnTo>
                                  <a:pt x="179705" y="2540"/>
                                </a:lnTo>
                                <a:lnTo>
                                  <a:pt x="177800" y="0"/>
                                </a:lnTo>
                                <a:close/>
                              </a:path>
                              <a:path w="408940" h="283845">
                                <a:moveTo>
                                  <a:pt x="406400" y="0"/>
                                </a:moveTo>
                                <a:lnTo>
                                  <a:pt x="229870" y="0"/>
                                </a:lnTo>
                                <a:lnTo>
                                  <a:pt x="227330" y="2540"/>
                                </a:lnTo>
                                <a:lnTo>
                                  <a:pt x="227330" y="280670"/>
                                </a:lnTo>
                                <a:lnTo>
                                  <a:pt x="229870" y="283845"/>
                                </a:lnTo>
                                <a:lnTo>
                                  <a:pt x="406400" y="283845"/>
                                </a:lnTo>
                                <a:lnTo>
                                  <a:pt x="408940" y="280670"/>
                                </a:lnTo>
                                <a:lnTo>
                                  <a:pt x="408940" y="239395"/>
                                </a:lnTo>
                                <a:lnTo>
                                  <a:pt x="406400" y="236220"/>
                                </a:lnTo>
                                <a:lnTo>
                                  <a:pt x="279400" y="236220"/>
                                </a:lnTo>
                                <a:lnTo>
                                  <a:pt x="279400" y="165100"/>
                                </a:lnTo>
                                <a:lnTo>
                                  <a:pt x="365759" y="165100"/>
                                </a:lnTo>
                                <a:lnTo>
                                  <a:pt x="368300" y="163195"/>
                                </a:lnTo>
                                <a:lnTo>
                                  <a:pt x="368300" y="120650"/>
                                </a:lnTo>
                                <a:lnTo>
                                  <a:pt x="365759" y="118745"/>
                                </a:lnTo>
                                <a:lnTo>
                                  <a:pt x="279400" y="118745"/>
                                </a:lnTo>
                                <a:lnTo>
                                  <a:pt x="279400" y="46990"/>
                                </a:lnTo>
                                <a:lnTo>
                                  <a:pt x="406400" y="46990"/>
                                </a:lnTo>
                                <a:lnTo>
                                  <a:pt x="408940" y="44450"/>
                                </a:lnTo>
                                <a:lnTo>
                                  <a:pt x="408940" y="2540"/>
                                </a:lnTo>
                                <a:lnTo>
                                  <a:pt x="406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8A4FB82" id="Group 8" o:spid="_x0000_s1026" style="position:absolute;margin-left:73.55pt;margin-top:4.45pt;width:43.4pt;height:43.6pt;z-index:15730176;mso-wrap-distance-left:0;mso-wrap-distance-right:0;mso-position-horizontal-relative:page" coordsize="5511,55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AOQxRAYAALEaAAAOAAAAZHJzL2Uyb0RvYy54bWzsWdlu20YUfS/QfyD4XouzcBMiB42TGAWC&#10;JEBS9JmmqAWlRJakLefve2a5JC3XHNpNURSoHzQj8/Dy3P0O9er1/aH07oqm3VfHlc8uAt8rjnm1&#10;3h+3K//Xr+9/Snyv7bLjOiurY7HyvxWt//ryxx9eneplwatdVa6LxoOQY7s81St/13X1crFo811x&#10;yNqLqi6OuLipmkPW4WuzXayb7ATph3LBgyBanKpmXTdVXrQt/vvWXPQvtfzNpsi7T5tNW3ReufLB&#10;rdOfjf68UZ+Ly1fZcttk9W6fWxrZC1gcsv0RD+1Fvc26zLtt9o9EHfZ5U7XVprvIq8Oi2mz2eaF1&#10;gDYsONPmuqlua63Ldnna1r2ZYNozO71YbP7x7rqpv9SfG8Me2w9V/nsLuyxO9XY5vq6+bwfw/aY5&#10;qJughHevLfqtt2hx33k5/hmGjCWwe45LYShibi2e7+CWR3flu3eT9y2ypXmoptZTOdWInXYwT/v3&#10;zPNll9WFtnqr1P/cePv1yk9975gdEMHXNlhSFTvq0cAo+9lvrTXlmXViEUWwA8zA4zBMrRnITDKO&#10;kkQaM/E4YUJf79XNlvlt210XlbZ3dveh7UzcrmmX7WiX3x9p2yD6VdyXOu4730PcN76HuL8xcV9n&#10;nbpPOVFtvdPKJyY7RVQTUVcP1V3xtdK4Tnkt4kkUam1YEkVGG7AdYOVxDDeKP4ASgNZayxVcJEYu&#10;Z3ESSEUTcglEqwFHaRJak0rBHWCGP25FR5yH06JZGIaxRcNz4DRFhAc8tOZQNuM6Mp6kzUMepPNl&#10;p4kkLaMAGk8yETJISbYMAgcTIVNOsoUUbFr2WEs3mkVSkk0EY5ICmlxIq3El43EkrE04ixxMUpGq&#10;mqJyKYgE/DTlnCdClZ6fl1VbmPtVCjw/FXTCGOqk41NpIGE2GEIRJyjRoNWYYwRUZplST/KU28IC&#10;JojwSTAL4XFNIGXS4RORSmF9wgTQ06JR3oSNPBaFsYO1EJwFhgjDY9i0OaCiEqgdDg0CB1qmyF6D&#10;5mkSO9Cj3HVH9fMyRjLOEMqKN4vT2FGhJAyO9qjRSGMHbxmmsY2lNGaOciZjrrytRIdB4rDfKKCd&#10;wafallHw3MqP8gr1sG832I8bWluV+/X7fVmq7Gub7c1V2Xh3GTrXuzfsClFlYnoEQ/9vl6bTqt1N&#10;tf6GNn1CZ1757R+3WVP4XvnLEYMAtO5o09DmhjZNV15VejLUid+03df737Km9mpsV36H/vyxonkg&#10;W1LnVbr0WHXnsfr5tqs2e9WWNTfDyH7BbGImhX98SEEinU0pJrVmjymow0mIUYdKVLakEYXHqsnS&#10;iKJaqHULDTpjj5KhMA9//xGFmOgRRRNRLhiKrqmhJtwpLIerDyutQaECxdNNW0YpphxlFneVTQOG&#10;5FVYNLLUMWjwNLSZmfAQzXiqfLNIJJgMlWQ7zkyiUxZbHkyGkk0T4UwI20dYAvS0OTjH1NfXWC4c&#10;smHefpoaRQ65glbjOHIvtEQ0DnFGKFotGlMgyVakHEzCmFn0jIrM1eRn67eIwj7iiQGtlgmmOjtN&#10;YWZzgFkchdaVESJq2tpMJNKCRSyjaRXTkEoyi9G1JwMKndLKlfibhJqwO4/P71PlxdWbpH/8/1V+&#10;PbzOoNZj67c9ijL2qMoz5bzZVd7WEIE5WlfxocrLIElVPVLndZ4g7v61Kk9MVJU3RP6qyqOwqHmm&#10;71fozE+Vepz5HgIpfWkd9w0NnqquRhRPgsgxqPWPfWBOeiat5tlhgNlZKzMHzANb3mewwJmTekEs&#10;VCub0o1JFtF0PgeN3mKrJN7v4DXGtOwBbXrfNHpgoo6I07JHSj4HbHr7JI0hyuaAMbsbe6Coulq6&#10;OhdYl6v4nMniHPioDo9e6NiMns4jGUR4XzAvj8yhapxyFMW02oaIU5ttL8504iPsjJwaKMxIlJFu&#10;s9CmAuoC6MxuqlIKLfBegsolWYJWY5ExE4HR5tyND9E8Rim2deZZaBQR5jjkYZyJ7Zw/C4250zDB&#10;DMocWmJq6tF4QePIgDETlsR9wyFb0GpjarAJXiw/A+3O25Fz5oD7KHEn+ThIXEk+YnEeHY+S/EVH&#10;6kD/2ULz3x629K8A+F1EvyO2v+GoH17G3/URfPil6fJPAAAA//8DAFBLAwQUAAYACAAAACEAGIqp&#10;N98AAAAIAQAADwAAAGRycy9kb3ducmV2LnhtbEyPQU/CQBCF7yb+h82YeJPtUkWo3RJC1BMhEUwI&#10;t6Ed2obubtNd2vLvHU96m5f38uZ76XI0jeip87WzGtQkAkE2d0VtSw3f+4+nOQgf0BbYOEsabuRh&#10;md3fpZgUbrBf1O9CKbjE+gQ1VCG0iZQ+r8ign7iWLHtn1xkMLLtSFh0OXG4aOY2imTRYW/5QYUvr&#10;ivLL7mo0fA44rGL13m8u5/XtuH/ZHjaKtH58GFdvIAKN4S8Mv/iMDhkzndzVFl40rJ9fFUc1zBcg&#10;2J/GMR8nDYuZApml8v+A7AcAAP//AwBQSwECLQAUAAYACAAAACEAtoM4kv4AAADhAQAAEwAAAAAA&#10;AAAAAAAAAAAAAAAAW0NvbnRlbnRfVHlwZXNdLnhtbFBLAQItABQABgAIAAAAIQA4/SH/1gAAAJQB&#10;AAALAAAAAAAAAAAAAAAAAC8BAABfcmVscy8ucmVsc1BLAQItABQABgAIAAAAIQAnAOQxRAYAALEa&#10;AAAOAAAAAAAAAAAAAAAAAC4CAABkcnMvZTJvRG9jLnhtbFBLAQItABQABgAIAAAAIQAYiqk33wAA&#10;AAgBAAAPAAAAAAAAAAAAAAAAAJ4IAABkcnMvZG93bnJldi54bWxQSwUGAAAAAAQABADzAAAAqgkA&#10;AAAA&#10;">
                <v:shape id="Graphic 9" o:spid="_x0000_s1027" style="position:absolute;left:736;top:2755;width:4769;height:2782;visibility:visible;mso-wrap-style:square;v-text-anchor:top" coordsize="476884,278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RgtJwgAAANoAAAAPAAAAZHJzL2Rvd25yZXYueG1sRI9Pa8JA&#10;FMTvQr/D8oTedGMKoqmr2JbUgiet3h/ZZ/6YfRuym5h++64geBxm5jfMajOYWvTUutKygtk0AkGc&#10;WV1yruD0m04WIJxH1lhbJgV/5GCzfhmtMNH2xgfqjz4XAcIuQQWF900ipcsKMuimtiEO3sW2Bn2Q&#10;bS51i7cAN7WMo2guDZYcFgps6LOg7HrsjIKPCk8zUzXxojqfv9Ns//bV+Z1Sr+Nh+w7C0+Cf4Uf7&#10;RytYwv1KuAFy/Q8AAP//AwBQSwECLQAUAAYACAAAACEA2+H2y+4AAACFAQAAEwAAAAAAAAAAAAAA&#10;AAAAAAAAW0NvbnRlbnRfVHlwZXNdLnhtbFBLAQItABQABgAIAAAAIQBa9CxbvwAAABUBAAALAAAA&#10;AAAAAAAAAAAAAB8BAABfcmVscy8ucmVsc1BLAQItABQABgAIAAAAIQD+RgtJwgAAANoAAAAPAAAA&#10;AAAAAAAAAAAAAAcCAABkcnMvZG93bnJldi54bWxQSwUGAAAAAAMAAwC3AAAA9gIAAAAA&#10;" path="m62865,186690l,186690r32385,31114l69850,243204r41275,19050l155575,273685r46990,4444l252095,273685r46355,-12700l340995,240029r8255,-5714l202565,234315r-38100,-3175l127635,221615,93980,206375,62865,186690xem476885,l434340,r,635l429260,47625,415925,91440r-21590,40005l366395,165735r-34290,28575l292735,215900r-43180,13970l202565,234315r146685,l412115,179704r27305,-38734l459740,97154,472440,50800,476885,635r,-635xe" fillcolor="#eb1c95" stroked="f">
                  <v:path arrowok="t"/>
                </v:shape>
                <v:shape id="Graphic 10" o:spid="_x0000_s1028" style="position:absolute;left:2768;width:2743;height:2762;visibility:visible;mso-wrap-style:square;v-text-anchor:top" coordsize="274320,276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bdZwwwAAANsAAAAPAAAAZHJzL2Rvd25yZXYueG1sRI/BTsNA&#10;DETvSP2HlStxoxsqFVDotkKtKhVuNP0AK2uSFVlvmnXT8Pf4gMTN1oxnntfbKXZmpCGHxA4eFwUY&#10;4jr5wI2Dc3V4eAGTBdljl5gc/FCG7WZ2t8bSpxt/0niSxmgI5xIdtCJ9aW2uW4qYF6knVu0rDRFF&#10;16GxfsCbhsfOLoviyUYMrA0t9rRrqf4+XaODj+XzZVcdquvxfR9kFbLs+1Gcu59Pb69ghCb5N/9d&#10;H73iK73+ogPYzS8AAAD//wMAUEsBAi0AFAAGAAgAAAAhANvh9svuAAAAhQEAABMAAAAAAAAAAAAA&#10;AAAAAAAAAFtDb250ZW50X1R5cGVzXS54bWxQSwECLQAUAAYACAAAACEAWvQsW78AAAAVAQAACwAA&#10;AAAAAAAAAAAAAAAfAQAAX3JlbHMvLnJlbHNQSwECLQAUAAYACAAAACEA+23WcMMAAADbAAAADwAA&#10;AAAAAAAAAAAAAAAHAgAAZHJzL2Rvd25yZXYueG1sUEsFBgAAAAADAAMAtwAAAPcCAAAAAA==&#10;" path="m,l,43179r46990,4446l90170,61594r39370,20956l163830,111125r27940,34289l213360,185419r13335,43815l231775,276225r42545,l269875,226694,257175,179704,236855,136525,209550,98425,176530,64769,138430,37464,95885,17144,49530,4444,,xe" fillcolor="#3cb844" stroked="f">
                  <v:path arrowok="t"/>
                </v:shape>
                <v:shape id="Graphic 11" o:spid="_x0000_s1029" style="position:absolute;top:1339;width:4089;height:2839;visibility:visible;mso-wrap-style:square;v-text-anchor:top" coordsize="408940,2838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/464wQAAANsAAAAPAAAAZHJzL2Rvd25yZXYueG1sRE9Ni8Iw&#10;EL0v+B/CCHtbU4UuUo2iguzeZGsv3oZmTKvNpDTZ2v77zYLgbR7vc9bbwTaip87XjhXMZwkI4tLp&#10;mo2C4nz8WILwAVlj45gUjORhu5m8rTHT7sE/1OfBiBjCPkMFVQhtJqUvK7LoZ64ljtzVdRZDhJ2R&#10;usNHDLeNXCTJp7RYc2yosKVDReU9/7UKvky5Lw55kfZmkaaX03gb76ebUu/TYbcCEWgIL/HT/a3j&#10;/Dn8/xIPkJs/AAAA//8DAFBLAQItABQABgAIAAAAIQDb4fbL7gAAAIUBAAATAAAAAAAAAAAAAAAA&#10;AAAAAABbQ29udGVudF9UeXBlc10ueG1sUEsBAi0AFAAGAAgAAAAhAFr0LFu/AAAAFQEAAAsAAAAA&#10;AAAAAAAAAAAAHwEAAF9yZWxzLy5yZWxzUEsBAi0AFAAGAAgAAAAhAJj/jrjBAAAA2wAAAA8AAAAA&#10;AAAAAAAAAAAABwIAAGRycy9kb3ducmV2LnhtbFBLBQYAAAAAAwADALcAAAD1AgAAAAA=&#10;" path="m177800,l2540,,,2540,,280670r2540,3175l50165,283845r1905,-3175l52070,173990r89535,l144145,172084r,-42544l141605,127634r-89535,l52070,46990r125730,l179705,44450r,-41910l177800,xem406400,l229870,r-2540,2540l227330,280670r2540,3175l406400,283845r2540,-3175l408940,239395r-2540,-3175l279400,236220r,-71120l365759,165100r2541,-1905l368300,120650r-2541,-1905l279400,118745r,-71755l406400,46990r2540,-2540l408940,2540,406400,xe" fillcolor="black" stroked="f">
                  <v:path arrowok="t"/>
                </v:shape>
                <w10:wrap anchorx="page"/>
              </v:group>
            </w:pict>
          </mc:Fallback>
        </mc:AlternateContent>
      </w:r>
      <w:r w:rsidRPr="00F912B5">
        <w:t>TARIFS 202</w:t>
      </w:r>
      <w:r w:rsidR="009A478E" w:rsidRPr="00F912B5">
        <w:t>6</w:t>
      </w:r>
    </w:p>
    <w:p w14:paraId="2387AF7B" w14:textId="77777777" w:rsidR="007B2EBC" w:rsidRPr="009E1933" w:rsidRDefault="007B2EBC">
      <w:pPr>
        <w:pStyle w:val="Corpsdetexte"/>
        <w:spacing w:before="94"/>
        <w:rPr>
          <w:rFonts w:ascii="Arial"/>
          <w:b/>
          <w:szCs w:val="12"/>
        </w:rPr>
      </w:pPr>
    </w:p>
    <w:p w14:paraId="2763C7E5" w14:textId="4095CB87" w:rsidR="007B2EBC" w:rsidRDefault="0084394D">
      <w:pPr>
        <w:pStyle w:val="Titre"/>
      </w:pPr>
      <w:r>
        <w:rPr>
          <w:color w:val="496CB0"/>
        </w:rPr>
        <w:t>R</w:t>
      </w:r>
      <w:r w:rsidR="00C56841">
        <w:rPr>
          <w:color w:val="496CB0"/>
        </w:rPr>
        <w:t>evue</w:t>
      </w:r>
      <w:r>
        <w:rPr>
          <w:color w:val="496CB0"/>
          <w:spacing w:val="-14"/>
        </w:rPr>
        <w:t xml:space="preserve"> </w:t>
      </w:r>
      <w:proofErr w:type="spellStart"/>
      <w:r>
        <w:rPr>
          <w:color w:val="496CB0"/>
          <w:spacing w:val="-2"/>
        </w:rPr>
        <w:t>ergOThérapies</w:t>
      </w:r>
      <w:proofErr w:type="spellEnd"/>
    </w:p>
    <w:p w14:paraId="39F8573C" w14:textId="77777777" w:rsidR="007B2EBC" w:rsidRPr="009E1933" w:rsidRDefault="007B2EBC">
      <w:pPr>
        <w:pStyle w:val="Corpsdetexte"/>
        <w:spacing w:before="158"/>
        <w:rPr>
          <w:rFonts w:ascii="Arial"/>
          <w:b/>
          <w:sz w:val="36"/>
          <w:szCs w:val="36"/>
        </w:rPr>
      </w:pPr>
    </w:p>
    <w:p w14:paraId="073777BC" w14:textId="06DCDDD0" w:rsidR="007B2EBC" w:rsidRPr="00A5145E" w:rsidRDefault="0084394D" w:rsidP="00A67CBB">
      <w:pPr>
        <w:spacing w:line="309" w:lineRule="auto"/>
        <w:ind w:left="993" w:right="589" w:firstLine="4"/>
        <w:rPr>
          <w:rFonts w:ascii="Arial" w:hAnsi="Arial"/>
          <w:b/>
          <w:sz w:val="20"/>
        </w:rPr>
      </w:pPr>
      <w:r w:rsidRPr="00A5145E">
        <w:rPr>
          <w:rFonts w:ascii="Arial" w:hAnsi="Arial"/>
          <w:b/>
          <w:sz w:val="20"/>
        </w:rPr>
        <w:t>La</w:t>
      </w:r>
      <w:r w:rsidRPr="00A5145E">
        <w:rPr>
          <w:rFonts w:ascii="Arial" w:hAnsi="Arial"/>
          <w:b/>
          <w:spacing w:val="-4"/>
          <w:sz w:val="20"/>
        </w:rPr>
        <w:t xml:space="preserve"> </w:t>
      </w:r>
      <w:r w:rsidRPr="00A5145E">
        <w:rPr>
          <w:rFonts w:ascii="Arial" w:hAnsi="Arial"/>
          <w:b/>
          <w:sz w:val="20"/>
        </w:rPr>
        <w:t>revue</w:t>
      </w:r>
      <w:r w:rsidRPr="00A5145E">
        <w:rPr>
          <w:rFonts w:ascii="Arial" w:hAnsi="Arial"/>
          <w:b/>
          <w:spacing w:val="-4"/>
          <w:sz w:val="20"/>
        </w:rPr>
        <w:t xml:space="preserve"> </w:t>
      </w:r>
      <w:r w:rsidRPr="00A5145E">
        <w:rPr>
          <w:rFonts w:ascii="Arial" w:hAnsi="Arial"/>
          <w:b/>
          <w:sz w:val="20"/>
        </w:rPr>
        <w:t>est</w:t>
      </w:r>
      <w:r w:rsidRPr="00A5145E">
        <w:rPr>
          <w:rFonts w:ascii="Arial" w:hAnsi="Arial"/>
          <w:b/>
          <w:spacing w:val="-4"/>
          <w:sz w:val="20"/>
        </w:rPr>
        <w:t xml:space="preserve"> </w:t>
      </w:r>
      <w:r w:rsidRPr="00A5145E">
        <w:rPr>
          <w:rFonts w:ascii="Arial" w:hAnsi="Arial"/>
          <w:b/>
          <w:sz w:val="20"/>
        </w:rPr>
        <w:t>disponible</w:t>
      </w:r>
      <w:r w:rsidRPr="00A5145E">
        <w:rPr>
          <w:rFonts w:ascii="Arial" w:hAnsi="Arial"/>
          <w:b/>
          <w:spacing w:val="-2"/>
          <w:sz w:val="20"/>
        </w:rPr>
        <w:t xml:space="preserve"> </w:t>
      </w:r>
      <w:r w:rsidRPr="00A5145E">
        <w:rPr>
          <w:rFonts w:ascii="Arial" w:hAnsi="Arial"/>
          <w:b/>
          <w:sz w:val="20"/>
        </w:rPr>
        <w:t>au</w:t>
      </w:r>
      <w:r w:rsidRPr="00A5145E">
        <w:rPr>
          <w:rFonts w:ascii="Arial" w:hAnsi="Arial"/>
          <w:b/>
          <w:spacing w:val="-4"/>
          <w:sz w:val="20"/>
        </w:rPr>
        <w:t xml:space="preserve"> </w:t>
      </w:r>
      <w:r w:rsidRPr="00A5145E">
        <w:rPr>
          <w:rFonts w:ascii="Arial" w:hAnsi="Arial"/>
          <w:b/>
          <w:sz w:val="20"/>
        </w:rPr>
        <w:t>format</w:t>
      </w:r>
      <w:r w:rsidRPr="00A5145E">
        <w:rPr>
          <w:rFonts w:ascii="Arial" w:hAnsi="Arial"/>
          <w:b/>
          <w:spacing w:val="-4"/>
          <w:sz w:val="20"/>
        </w:rPr>
        <w:t xml:space="preserve"> </w:t>
      </w:r>
      <w:r w:rsidRPr="00A5145E">
        <w:rPr>
          <w:rFonts w:ascii="Arial" w:hAnsi="Arial"/>
          <w:b/>
          <w:sz w:val="20"/>
        </w:rPr>
        <w:t>papier</w:t>
      </w:r>
      <w:r w:rsidR="0003728E" w:rsidRPr="00A5145E">
        <w:rPr>
          <w:rFonts w:ascii="Arial" w:hAnsi="Arial"/>
          <w:b/>
          <w:sz w:val="20"/>
        </w:rPr>
        <w:t>,</w:t>
      </w:r>
      <w:r w:rsidRPr="00A5145E">
        <w:rPr>
          <w:rFonts w:ascii="Arial" w:hAnsi="Arial"/>
          <w:b/>
          <w:spacing w:val="-2"/>
          <w:sz w:val="20"/>
        </w:rPr>
        <w:t xml:space="preserve"> </w:t>
      </w:r>
      <w:r w:rsidRPr="00A5145E">
        <w:rPr>
          <w:rFonts w:ascii="Arial" w:hAnsi="Arial"/>
          <w:b/>
          <w:sz w:val="20"/>
        </w:rPr>
        <w:t>et</w:t>
      </w:r>
      <w:r w:rsidR="009E1933">
        <w:rPr>
          <w:rFonts w:ascii="Arial" w:hAnsi="Arial"/>
          <w:b/>
          <w:sz w:val="20"/>
        </w:rPr>
        <w:t>/ou</w:t>
      </w:r>
      <w:r w:rsidRPr="00A5145E">
        <w:rPr>
          <w:rFonts w:ascii="Arial" w:hAnsi="Arial"/>
          <w:b/>
          <w:spacing w:val="-4"/>
          <w:sz w:val="20"/>
        </w:rPr>
        <w:t xml:space="preserve"> </w:t>
      </w:r>
      <w:r w:rsidR="0003728E" w:rsidRPr="00A5145E">
        <w:rPr>
          <w:rFonts w:ascii="Arial" w:hAnsi="Arial"/>
          <w:b/>
          <w:spacing w:val="-4"/>
          <w:sz w:val="20"/>
        </w:rPr>
        <w:t xml:space="preserve">au format </w:t>
      </w:r>
      <w:r w:rsidRPr="00A5145E">
        <w:rPr>
          <w:rFonts w:ascii="Arial" w:hAnsi="Arial"/>
          <w:b/>
          <w:sz w:val="20"/>
        </w:rPr>
        <w:t>numérique</w:t>
      </w:r>
      <w:r w:rsidRPr="00A5145E">
        <w:rPr>
          <w:rFonts w:ascii="Arial" w:hAnsi="Arial"/>
          <w:b/>
          <w:spacing w:val="-2"/>
          <w:sz w:val="20"/>
        </w:rPr>
        <w:t xml:space="preserve"> </w:t>
      </w:r>
      <w:r w:rsidRPr="00A5145E">
        <w:rPr>
          <w:rFonts w:ascii="Arial" w:hAnsi="Arial"/>
          <w:b/>
          <w:sz w:val="20"/>
        </w:rPr>
        <w:t>sur</w:t>
      </w:r>
      <w:r w:rsidRPr="00A5145E">
        <w:rPr>
          <w:rFonts w:ascii="Arial" w:hAnsi="Arial"/>
          <w:b/>
          <w:spacing w:val="-4"/>
          <w:sz w:val="20"/>
        </w:rPr>
        <w:t xml:space="preserve"> </w:t>
      </w:r>
      <w:r w:rsidRPr="00A5145E">
        <w:rPr>
          <w:rFonts w:ascii="Arial" w:hAnsi="Arial"/>
          <w:b/>
          <w:sz w:val="20"/>
        </w:rPr>
        <w:t>une</w:t>
      </w:r>
      <w:r w:rsidRPr="00A5145E">
        <w:rPr>
          <w:rFonts w:ascii="Arial" w:hAnsi="Arial"/>
          <w:b/>
          <w:spacing w:val="-4"/>
          <w:sz w:val="20"/>
        </w:rPr>
        <w:t xml:space="preserve"> </w:t>
      </w:r>
      <w:r w:rsidRPr="00A5145E">
        <w:rPr>
          <w:rFonts w:ascii="Arial" w:hAnsi="Arial"/>
          <w:b/>
          <w:sz w:val="20"/>
        </w:rPr>
        <w:t>plateforme</w:t>
      </w:r>
      <w:r w:rsidRPr="00A5145E">
        <w:rPr>
          <w:rFonts w:ascii="Arial" w:hAnsi="Arial"/>
          <w:b/>
          <w:spacing w:val="-1"/>
          <w:sz w:val="20"/>
        </w:rPr>
        <w:t xml:space="preserve"> </w:t>
      </w:r>
      <w:r w:rsidRPr="00A5145E">
        <w:rPr>
          <w:rFonts w:ascii="Arial" w:hAnsi="Arial"/>
          <w:b/>
          <w:sz w:val="20"/>
        </w:rPr>
        <w:t>dédiée</w:t>
      </w:r>
      <w:r w:rsidR="00A67CBB" w:rsidRPr="00A5145E">
        <w:rPr>
          <w:rFonts w:ascii="Arial" w:hAnsi="Arial"/>
          <w:b/>
          <w:spacing w:val="-3"/>
          <w:sz w:val="20"/>
        </w:rPr>
        <w:t> </w:t>
      </w:r>
      <w:r w:rsidR="00A67CBB" w:rsidRPr="00A5145E">
        <w:rPr>
          <w:rFonts w:ascii="Arial" w:hAnsi="Arial"/>
          <w:b/>
          <w:sz w:val="20"/>
        </w:rPr>
        <w:t xml:space="preserve">: </w:t>
      </w:r>
      <w:hyperlink r:id="rId8" w:history="1">
        <w:r w:rsidR="00A67CBB" w:rsidRPr="009E1933">
          <w:rPr>
            <w:rStyle w:val="Lienhypertexte"/>
            <w:rFonts w:ascii="Arial" w:hAnsi="Arial"/>
            <w:b/>
            <w:sz w:val="20"/>
          </w:rPr>
          <w:t>https://revue.anfe.fr</w:t>
        </w:r>
      </w:hyperlink>
      <w:r w:rsidR="00A67CBB" w:rsidRPr="00A5145E">
        <w:rPr>
          <w:rFonts w:ascii="Arial" w:hAnsi="Arial"/>
          <w:b/>
          <w:sz w:val="20"/>
        </w:rPr>
        <w:t xml:space="preserve">. </w:t>
      </w:r>
    </w:p>
    <w:p w14:paraId="75F92017" w14:textId="77777777" w:rsidR="007B2EBC" w:rsidRPr="00A5145E" w:rsidRDefault="0084394D" w:rsidP="009E1933">
      <w:pPr>
        <w:spacing w:before="4" w:after="120"/>
        <w:ind w:left="992"/>
        <w:rPr>
          <w:sz w:val="20"/>
        </w:rPr>
      </w:pPr>
      <w:r w:rsidRPr="00A5145E">
        <w:rPr>
          <w:rFonts w:ascii="Arial" w:hAnsi="Arial"/>
          <w:b/>
          <w:sz w:val="20"/>
        </w:rPr>
        <w:t>Vous</w:t>
      </w:r>
      <w:r w:rsidRPr="00A5145E">
        <w:rPr>
          <w:rFonts w:ascii="Arial" w:hAnsi="Arial"/>
          <w:b/>
          <w:spacing w:val="-14"/>
          <w:sz w:val="20"/>
        </w:rPr>
        <w:t xml:space="preserve"> </w:t>
      </w:r>
      <w:r w:rsidRPr="00A5145E">
        <w:rPr>
          <w:rFonts w:ascii="Arial" w:hAnsi="Arial"/>
          <w:b/>
          <w:sz w:val="20"/>
        </w:rPr>
        <w:t>pouvez</w:t>
      </w:r>
      <w:r w:rsidRPr="00A5145E">
        <w:rPr>
          <w:rFonts w:ascii="Arial" w:hAnsi="Arial"/>
          <w:b/>
          <w:spacing w:val="-4"/>
          <w:sz w:val="20"/>
        </w:rPr>
        <w:t xml:space="preserve"> </w:t>
      </w:r>
      <w:r w:rsidRPr="00A5145E">
        <w:rPr>
          <w:rFonts w:ascii="Arial" w:hAnsi="Arial"/>
          <w:b/>
          <w:sz w:val="20"/>
        </w:rPr>
        <w:t>acheter</w:t>
      </w:r>
      <w:r w:rsidRPr="00A5145E">
        <w:rPr>
          <w:rFonts w:ascii="Arial" w:hAnsi="Arial"/>
          <w:b/>
          <w:spacing w:val="-5"/>
          <w:sz w:val="20"/>
        </w:rPr>
        <w:t xml:space="preserve"> </w:t>
      </w:r>
      <w:r w:rsidRPr="00A5145E">
        <w:rPr>
          <w:rFonts w:ascii="Arial" w:hAnsi="Arial"/>
          <w:b/>
          <w:sz w:val="20"/>
        </w:rPr>
        <w:t>un</w:t>
      </w:r>
      <w:r w:rsidRPr="00A5145E">
        <w:rPr>
          <w:rFonts w:ascii="Arial" w:hAnsi="Arial"/>
          <w:b/>
          <w:spacing w:val="-2"/>
          <w:sz w:val="20"/>
        </w:rPr>
        <w:t xml:space="preserve"> </w:t>
      </w:r>
      <w:r w:rsidRPr="00A5145E">
        <w:rPr>
          <w:rFonts w:ascii="Arial" w:hAnsi="Arial"/>
          <w:b/>
          <w:color w:val="496CB0"/>
          <w:sz w:val="20"/>
          <w:u w:color="000000"/>
        </w:rPr>
        <w:t>abonnement</w:t>
      </w:r>
      <w:r w:rsidRPr="00A5145E">
        <w:rPr>
          <w:rFonts w:ascii="Arial" w:hAnsi="Arial"/>
          <w:b/>
          <w:sz w:val="20"/>
        </w:rPr>
        <w:t>,</w:t>
      </w:r>
      <w:r w:rsidRPr="00A5145E">
        <w:rPr>
          <w:rFonts w:ascii="Arial" w:hAnsi="Arial"/>
          <w:b/>
          <w:spacing w:val="-8"/>
          <w:sz w:val="20"/>
        </w:rPr>
        <w:t xml:space="preserve"> </w:t>
      </w:r>
      <w:r w:rsidRPr="00A5145E">
        <w:rPr>
          <w:rFonts w:ascii="Arial" w:hAnsi="Arial"/>
          <w:b/>
          <w:sz w:val="20"/>
        </w:rPr>
        <w:t>un</w:t>
      </w:r>
      <w:r w:rsidRPr="00A5145E">
        <w:rPr>
          <w:rFonts w:ascii="Arial" w:hAnsi="Arial"/>
          <w:b/>
          <w:spacing w:val="-9"/>
          <w:sz w:val="20"/>
        </w:rPr>
        <w:t xml:space="preserve"> </w:t>
      </w:r>
      <w:r w:rsidRPr="00A5145E">
        <w:rPr>
          <w:rFonts w:ascii="Arial" w:hAnsi="Arial"/>
          <w:b/>
          <w:color w:val="496CB0"/>
          <w:sz w:val="20"/>
          <w:u w:color="000000"/>
        </w:rPr>
        <w:t>numéro</w:t>
      </w:r>
      <w:r w:rsidRPr="00A5145E">
        <w:rPr>
          <w:rFonts w:ascii="Arial" w:hAnsi="Arial"/>
          <w:b/>
          <w:color w:val="496CB0"/>
          <w:spacing w:val="-3"/>
          <w:sz w:val="20"/>
          <w:u w:color="000000"/>
        </w:rPr>
        <w:t xml:space="preserve"> </w:t>
      </w:r>
      <w:r w:rsidRPr="00A5145E">
        <w:rPr>
          <w:rFonts w:ascii="Arial" w:hAnsi="Arial"/>
          <w:b/>
          <w:sz w:val="20"/>
        </w:rPr>
        <w:t>ou</w:t>
      </w:r>
      <w:r w:rsidRPr="00A5145E">
        <w:rPr>
          <w:rFonts w:ascii="Arial" w:hAnsi="Arial"/>
          <w:b/>
          <w:spacing w:val="-10"/>
          <w:sz w:val="20"/>
        </w:rPr>
        <w:t xml:space="preserve"> </w:t>
      </w:r>
      <w:r w:rsidRPr="00A5145E">
        <w:rPr>
          <w:rFonts w:ascii="Arial" w:hAnsi="Arial"/>
          <w:b/>
          <w:sz w:val="20"/>
        </w:rPr>
        <w:t>un</w:t>
      </w:r>
      <w:r w:rsidRPr="00A5145E">
        <w:rPr>
          <w:rFonts w:ascii="Arial" w:hAnsi="Arial"/>
          <w:b/>
          <w:spacing w:val="-9"/>
          <w:sz w:val="20"/>
        </w:rPr>
        <w:t xml:space="preserve"> </w:t>
      </w:r>
      <w:r w:rsidRPr="00A5145E">
        <w:rPr>
          <w:rFonts w:ascii="Arial" w:hAnsi="Arial"/>
          <w:b/>
          <w:color w:val="496CB0"/>
          <w:spacing w:val="-2"/>
          <w:sz w:val="20"/>
          <w:u w:color="000000"/>
        </w:rPr>
        <w:t>article</w:t>
      </w:r>
      <w:r w:rsidRPr="00A5145E">
        <w:rPr>
          <w:spacing w:val="-2"/>
          <w:sz w:val="20"/>
        </w:rPr>
        <w:t>.</w:t>
      </w:r>
    </w:p>
    <w:p w14:paraId="7151066B" w14:textId="16EEB02C" w:rsidR="007B2EBC" w:rsidRPr="00A5145E" w:rsidRDefault="0084394D">
      <w:pPr>
        <w:pStyle w:val="Paragraphedeliste"/>
        <w:numPr>
          <w:ilvl w:val="0"/>
          <w:numId w:val="1"/>
        </w:numPr>
        <w:tabs>
          <w:tab w:val="left" w:pos="1711"/>
          <w:tab w:val="left" w:pos="1713"/>
        </w:tabs>
        <w:spacing w:before="34" w:line="252" w:lineRule="auto"/>
        <w:ind w:right="994"/>
        <w:rPr>
          <w:sz w:val="20"/>
        </w:rPr>
      </w:pPr>
      <w:r w:rsidRPr="00A5145E">
        <w:rPr>
          <w:sz w:val="20"/>
        </w:rPr>
        <w:t>L'</w:t>
      </w:r>
      <w:r w:rsidRPr="00A5145E">
        <w:rPr>
          <w:rFonts w:ascii="Arial" w:hAnsi="Arial"/>
          <w:b/>
          <w:sz w:val="20"/>
        </w:rPr>
        <w:t xml:space="preserve">abonnement numérique </w:t>
      </w:r>
      <w:r w:rsidRPr="00A5145E">
        <w:rPr>
          <w:sz w:val="20"/>
        </w:rPr>
        <w:t>vous</w:t>
      </w:r>
      <w:r w:rsidRPr="00A5145E">
        <w:rPr>
          <w:spacing w:val="-1"/>
          <w:sz w:val="20"/>
        </w:rPr>
        <w:t xml:space="preserve"> </w:t>
      </w:r>
      <w:r w:rsidRPr="00A5145E">
        <w:rPr>
          <w:sz w:val="20"/>
        </w:rPr>
        <w:t>donne droit à l'ensemble des</w:t>
      </w:r>
      <w:r w:rsidRPr="00A5145E">
        <w:rPr>
          <w:spacing w:val="-1"/>
          <w:sz w:val="20"/>
        </w:rPr>
        <w:t xml:space="preserve"> </w:t>
      </w:r>
      <w:r w:rsidRPr="00A5145E">
        <w:rPr>
          <w:sz w:val="20"/>
        </w:rPr>
        <w:t>numéros (depuis le 61) figurant sur la plateforme pendant la durée de votre abonnement</w:t>
      </w:r>
      <w:r w:rsidR="00A67CBB" w:rsidRPr="00A5145E">
        <w:rPr>
          <w:sz w:val="20"/>
        </w:rPr>
        <w:t>, au moyen d’un identifiant et d’un mot de passe</w:t>
      </w:r>
      <w:r w:rsidRPr="00A5145E">
        <w:rPr>
          <w:sz w:val="20"/>
        </w:rPr>
        <w:t>.</w:t>
      </w:r>
    </w:p>
    <w:p w14:paraId="4C701EA5" w14:textId="77777777" w:rsidR="007B2EBC" w:rsidRPr="009E1933" w:rsidRDefault="007B2EBC">
      <w:pPr>
        <w:pStyle w:val="Corpsdetexte"/>
        <w:spacing w:before="20"/>
        <w:rPr>
          <w:sz w:val="12"/>
          <w:szCs w:val="12"/>
        </w:rPr>
      </w:pPr>
    </w:p>
    <w:p w14:paraId="04548FD0" w14:textId="2455EF93" w:rsidR="007B2EBC" w:rsidRPr="00A5145E" w:rsidRDefault="0084394D">
      <w:pPr>
        <w:pStyle w:val="Paragraphedeliste"/>
        <w:numPr>
          <w:ilvl w:val="0"/>
          <w:numId w:val="1"/>
        </w:numPr>
        <w:tabs>
          <w:tab w:val="left" w:pos="1711"/>
          <w:tab w:val="left" w:pos="1713"/>
        </w:tabs>
        <w:spacing w:line="249" w:lineRule="auto"/>
        <w:ind w:right="985"/>
        <w:rPr>
          <w:sz w:val="20"/>
        </w:rPr>
      </w:pPr>
      <w:r w:rsidRPr="00A5145E">
        <w:rPr>
          <w:rFonts w:ascii="Arial" w:hAnsi="Arial"/>
          <w:b/>
          <w:sz w:val="20"/>
        </w:rPr>
        <w:t xml:space="preserve">L'abonnement papier </w:t>
      </w:r>
      <w:r w:rsidRPr="00A5145E">
        <w:rPr>
          <w:sz w:val="20"/>
        </w:rPr>
        <w:t>vous permet de recevoir par voie postale 1 numéro par trimestre pendant la durée de votre abonnement</w:t>
      </w:r>
      <w:r w:rsidR="00A67CBB" w:rsidRPr="00A5145E">
        <w:rPr>
          <w:sz w:val="20"/>
        </w:rPr>
        <w:t>.</w:t>
      </w:r>
    </w:p>
    <w:p w14:paraId="01E47DDA" w14:textId="77777777" w:rsidR="009E1933" w:rsidRPr="009E1933" w:rsidRDefault="009E1933" w:rsidP="009E1933">
      <w:pPr>
        <w:pStyle w:val="Corpsdetexte"/>
        <w:spacing w:before="20"/>
        <w:ind w:left="1713"/>
        <w:rPr>
          <w:sz w:val="12"/>
          <w:szCs w:val="12"/>
        </w:rPr>
      </w:pPr>
    </w:p>
    <w:p w14:paraId="03266EC4" w14:textId="48F805BF" w:rsidR="007B2EBC" w:rsidRPr="00A5145E" w:rsidRDefault="0084394D">
      <w:pPr>
        <w:pStyle w:val="Paragraphedeliste"/>
        <w:numPr>
          <w:ilvl w:val="0"/>
          <w:numId w:val="1"/>
        </w:numPr>
        <w:tabs>
          <w:tab w:val="left" w:pos="1711"/>
          <w:tab w:val="left" w:pos="1713"/>
        </w:tabs>
        <w:spacing w:before="1" w:line="244" w:lineRule="auto"/>
        <w:rPr>
          <w:sz w:val="20"/>
        </w:rPr>
      </w:pPr>
      <w:r w:rsidRPr="00A5145E">
        <w:rPr>
          <w:sz w:val="20"/>
        </w:rPr>
        <w:t xml:space="preserve">Les </w:t>
      </w:r>
      <w:r w:rsidRPr="00A5145E">
        <w:rPr>
          <w:rFonts w:ascii="Arial" w:hAnsi="Arial"/>
          <w:b/>
          <w:sz w:val="20"/>
        </w:rPr>
        <w:t xml:space="preserve">numéros </w:t>
      </w:r>
      <w:r w:rsidRPr="00A5145E">
        <w:rPr>
          <w:sz w:val="20"/>
        </w:rPr>
        <w:t xml:space="preserve">sont disponibles en version papier sauf numéro épuisé </w:t>
      </w:r>
      <w:r w:rsidRPr="00A5145E">
        <w:rPr>
          <w:rFonts w:ascii="Arial" w:hAnsi="Arial"/>
          <w:iCs/>
          <w:sz w:val="20"/>
        </w:rPr>
        <w:t>(</w:t>
      </w:r>
      <w:r w:rsidRPr="00A5145E">
        <w:rPr>
          <w:rFonts w:ascii="Arial" w:hAnsi="Arial"/>
          <w:i/>
          <w:sz w:val="20"/>
        </w:rPr>
        <w:t>cf.</w:t>
      </w:r>
      <w:r w:rsidRPr="00A5145E">
        <w:rPr>
          <w:rFonts w:ascii="Arial" w:hAnsi="Arial"/>
          <w:iCs/>
          <w:sz w:val="20"/>
        </w:rPr>
        <w:t>au dos)</w:t>
      </w:r>
      <w:r w:rsidR="007263B3" w:rsidRPr="00A5145E">
        <w:rPr>
          <w:rFonts w:ascii="Arial" w:hAnsi="Arial"/>
          <w:iCs/>
          <w:sz w:val="20"/>
        </w:rPr>
        <w:t>.</w:t>
      </w:r>
      <w:r w:rsidR="00A67CBB" w:rsidRPr="00A5145E">
        <w:rPr>
          <w:rFonts w:ascii="Arial" w:hAnsi="Arial"/>
          <w:iCs/>
          <w:sz w:val="20"/>
        </w:rPr>
        <w:t xml:space="preserve"> </w:t>
      </w:r>
      <w:r w:rsidR="007263B3" w:rsidRPr="00A5145E">
        <w:rPr>
          <w:rFonts w:ascii="Arial" w:hAnsi="Arial"/>
          <w:iCs/>
          <w:sz w:val="20"/>
        </w:rPr>
        <w:t xml:space="preserve">Ils sont également disponibles </w:t>
      </w:r>
      <w:r w:rsidRPr="00A5145E">
        <w:rPr>
          <w:sz w:val="20"/>
        </w:rPr>
        <w:t>en version numérique</w:t>
      </w:r>
      <w:r w:rsidR="007263B3" w:rsidRPr="00A5145E">
        <w:rPr>
          <w:sz w:val="20"/>
        </w:rPr>
        <w:t>,</w:t>
      </w:r>
      <w:r w:rsidRPr="00A5145E">
        <w:rPr>
          <w:sz w:val="20"/>
        </w:rPr>
        <w:t xml:space="preserve"> à partir du </w:t>
      </w:r>
      <w:r w:rsidR="007263B3" w:rsidRPr="00A5145E">
        <w:rPr>
          <w:sz w:val="20"/>
        </w:rPr>
        <w:t>n</w:t>
      </w:r>
      <w:r w:rsidRPr="00A5145E">
        <w:rPr>
          <w:sz w:val="20"/>
        </w:rPr>
        <w:t>°61</w:t>
      </w:r>
      <w:r w:rsidR="007263B3" w:rsidRPr="00A5145E">
        <w:rPr>
          <w:sz w:val="20"/>
        </w:rPr>
        <w:t> :</w:t>
      </w:r>
      <w:r w:rsidRPr="00A5145E">
        <w:rPr>
          <w:sz w:val="20"/>
        </w:rPr>
        <w:t xml:space="preserve"> </w:t>
      </w:r>
      <w:r w:rsidR="007263B3" w:rsidRPr="00A5145E">
        <w:rPr>
          <w:sz w:val="20"/>
        </w:rPr>
        <w:t>v</w:t>
      </w:r>
      <w:r w:rsidRPr="00A5145E">
        <w:rPr>
          <w:sz w:val="20"/>
        </w:rPr>
        <w:t>ous conservez l'accès aux versions numériques de</w:t>
      </w:r>
      <w:r w:rsidR="00A67CBB" w:rsidRPr="00A5145E">
        <w:rPr>
          <w:sz w:val="20"/>
        </w:rPr>
        <w:t>s articles de</w:t>
      </w:r>
      <w:r w:rsidRPr="00A5145E">
        <w:rPr>
          <w:sz w:val="20"/>
        </w:rPr>
        <w:t xml:space="preserve"> l'ensemble des numéros achetés</w:t>
      </w:r>
      <w:r w:rsidR="009E1933">
        <w:rPr>
          <w:sz w:val="20"/>
        </w:rPr>
        <w:t>, en vous identifiant</w:t>
      </w:r>
      <w:r w:rsidRPr="00A5145E">
        <w:rPr>
          <w:sz w:val="20"/>
        </w:rPr>
        <w:t xml:space="preserve"> dans votre espace client </w:t>
      </w:r>
      <w:r w:rsidR="00A67CBB" w:rsidRPr="00A5145E">
        <w:rPr>
          <w:sz w:val="20"/>
        </w:rPr>
        <w:t>sur</w:t>
      </w:r>
      <w:r w:rsidRPr="00A5145E">
        <w:rPr>
          <w:sz w:val="20"/>
        </w:rPr>
        <w:t xml:space="preserve"> la plateforme.</w:t>
      </w:r>
    </w:p>
    <w:p w14:paraId="7473F81E" w14:textId="77777777" w:rsidR="007B2EBC" w:rsidRPr="009E1933" w:rsidRDefault="007B2EBC">
      <w:pPr>
        <w:pStyle w:val="Corpsdetexte"/>
        <w:spacing w:before="25"/>
        <w:rPr>
          <w:sz w:val="12"/>
          <w:szCs w:val="12"/>
        </w:rPr>
      </w:pPr>
    </w:p>
    <w:p w14:paraId="20028978" w14:textId="77777777" w:rsidR="007B2EBC" w:rsidRDefault="0084394D">
      <w:pPr>
        <w:pStyle w:val="Paragraphedeliste"/>
        <w:numPr>
          <w:ilvl w:val="0"/>
          <w:numId w:val="1"/>
        </w:numPr>
        <w:tabs>
          <w:tab w:val="left" w:pos="1711"/>
          <w:tab w:val="left" w:pos="1713"/>
        </w:tabs>
        <w:spacing w:line="249" w:lineRule="auto"/>
        <w:ind w:right="1003"/>
        <w:rPr>
          <w:sz w:val="20"/>
        </w:rPr>
      </w:pPr>
      <w:r w:rsidRPr="00A5145E">
        <w:rPr>
          <w:sz w:val="20"/>
        </w:rPr>
        <w:t xml:space="preserve">Les </w:t>
      </w:r>
      <w:r w:rsidRPr="00A5145E">
        <w:rPr>
          <w:rFonts w:ascii="Arial" w:hAnsi="Arial"/>
          <w:b/>
          <w:sz w:val="20"/>
        </w:rPr>
        <w:t xml:space="preserve">articles </w:t>
      </w:r>
      <w:r w:rsidRPr="00A5145E">
        <w:rPr>
          <w:sz w:val="20"/>
        </w:rPr>
        <w:t>sont disponibles en version numérique à partir du numéro 61. Les articles sont assortis d'un PDF et l'ensemble est accessible sur la plateforme dans votre espace client.</w:t>
      </w:r>
    </w:p>
    <w:p w14:paraId="12551DFC" w14:textId="77777777" w:rsidR="00E90B6A" w:rsidRPr="00A5145E" w:rsidRDefault="00E90B6A" w:rsidP="00E90B6A">
      <w:pPr>
        <w:pStyle w:val="Paragraphedeliste"/>
        <w:tabs>
          <w:tab w:val="left" w:pos="1711"/>
          <w:tab w:val="left" w:pos="1713"/>
        </w:tabs>
        <w:spacing w:line="249" w:lineRule="auto"/>
        <w:ind w:right="1003" w:firstLine="0"/>
        <w:rPr>
          <w:sz w:val="20"/>
        </w:rPr>
      </w:pPr>
    </w:p>
    <w:tbl>
      <w:tblPr>
        <w:tblStyle w:val="TableNormal"/>
        <w:tblW w:w="10350" w:type="dxa"/>
        <w:tblInd w:w="3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7"/>
        <w:gridCol w:w="567"/>
        <w:gridCol w:w="567"/>
        <w:gridCol w:w="567"/>
        <w:gridCol w:w="567"/>
        <w:gridCol w:w="1121"/>
        <w:gridCol w:w="786"/>
        <w:gridCol w:w="787"/>
        <w:gridCol w:w="851"/>
        <w:gridCol w:w="850"/>
        <w:gridCol w:w="1134"/>
        <w:gridCol w:w="1136"/>
      </w:tblGrid>
      <w:tr w:rsidR="00E90B6A" w:rsidRPr="00496D9B" w14:paraId="7DB76185" w14:textId="77777777" w:rsidTr="00E90B6A">
        <w:trPr>
          <w:trHeight w:val="457"/>
        </w:trPr>
        <w:tc>
          <w:tcPr>
            <w:tcW w:w="1417" w:type="dxa"/>
          </w:tcPr>
          <w:p w14:paraId="7A648BC5" w14:textId="77777777" w:rsidR="00E90B6A" w:rsidRPr="00496D9B" w:rsidRDefault="00E90B6A" w:rsidP="00435D7E">
            <w:pPr>
              <w:pStyle w:val="TableParagraph"/>
              <w:spacing w:before="150"/>
              <w:ind w:left="0"/>
              <w:rPr>
                <w:rFonts w:ascii="Arial" w:hAnsi="Arial" w:cs="Arial"/>
                <w:sz w:val="18"/>
              </w:rPr>
            </w:pPr>
          </w:p>
        </w:tc>
        <w:tc>
          <w:tcPr>
            <w:tcW w:w="4962" w:type="dxa"/>
            <w:gridSpan w:val="7"/>
            <w:tcBorders>
              <w:right w:val="double" w:sz="4" w:space="0" w:color="000000"/>
            </w:tcBorders>
          </w:tcPr>
          <w:p w14:paraId="7E52F794" w14:textId="7B4D100D" w:rsidR="00E90B6A" w:rsidRPr="00496D9B" w:rsidRDefault="00E90B6A" w:rsidP="00435D7E">
            <w:pPr>
              <w:pStyle w:val="TableParagraph"/>
              <w:spacing w:before="119" w:line="273" w:lineRule="auto"/>
              <w:ind w:left="78" w:right="49"/>
              <w:jc w:val="center"/>
              <w:rPr>
                <w:rFonts w:ascii="Arial" w:hAnsi="Arial" w:cs="Arial"/>
                <w:b/>
                <w:sz w:val="18"/>
              </w:rPr>
            </w:pPr>
            <w:r w:rsidRPr="00496D9B">
              <w:rPr>
                <w:rFonts w:ascii="Arial" w:hAnsi="Arial" w:cs="Arial"/>
                <w:b/>
                <w:sz w:val="18"/>
              </w:rPr>
              <w:t>Abonnements</w:t>
            </w:r>
            <w:r w:rsidR="009E1933">
              <w:rPr>
                <w:rFonts w:ascii="Arial" w:hAnsi="Arial" w:cs="Arial"/>
                <w:b/>
                <w:sz w:val="18"/>
              </w:rPr>
              <w:t xml:space="preserve"> annuels</w:t>
            </w:r>
          </w:p>
        </w:tc>
        <w:tc>
          <w:tcPr>
            <w:tcW w:w="1701" w:type="dxa"/>
            <w:gridSpan w:val="2"/>
            <w:tcBorders>
              <w:left w:val="double" w:sz="4" w:space="0" w:color="000000"/>
              <w:right w:val="single" w:sz="6" w:space="0" w:color="000000"/>
            </w:tcBorders>
          </w:tcPr>
          <w:p w14:paraId="4FF0E213" w14:textId="77777777" w:rsidR="00E90B6A" w:rsidRPr="00496D9B" w:rsidRDefault="00E90B6A" w:rsidP="00435D7E">
            <w:pPr>
              <w:pStyle w:val="TableParagraph"/>
              <w:spacing w:before="119" w:line="273" w:lineRule="auto"/>
              <w:ind w:left="107" w:right="47" w:hanging="34"/>
              <w:jc w:val="center"/>
              <w:rPr>
                <w:rFonts w:ascii="Arial" w:hAnsi="Arial" w:cs="Arial"/>
                <w:b/>
                <w:sz w:val="18"/>
              </w:rPr>
            </w:pPr>
            <w:r w:rsidRPr="00496D9B">
              <w:rPr>
                <w:rFonts w:ascii="Arial" w:hAnsi="Arial" w:cs="Arial"/>
                <w:b/>
                <w:sz w:val="18"/>
              </w:rPr>
              <w:t>Numéros</w:t>
            </w:r>
          </w:p>
        </w:tc>
        <w:tc>
          <w:tcPr>
            <w:tcW w:w="2270" w:type="dxa"/>
            <w:gridSpan w:val="2"/>
            <w:tcBorders>
              <w:left w:val="single" w:sz="6" w:space="0" w:color="000000"/>
            </w:tcBorders>
          </w:tcPr>
          <w:p w14:paraId="671DCFBD" w14:textId="77777777" w:rsidR="00E90B6A" w:rsidRPr="00496D9B" w:rsidRDefault="00E90B6A" w:rsidP="00435D7E">
            <w:pPr>
              <w:pStyle w:val="TableParagraph"/>
              <w:spacing w:before="119" w:line="273" w:lineRule="auto"/>
              <w:ind w:left="78" w:right="49"/>
              <w:jc w:val="center"/>
              <w:rPr>
                <w:rFonts w:ascii="Arial" w:hAnsi="Arial" w:cs="Arial"/>
                <w:b/>
                <w:sz w:val="18"/>
              </w:rPr>
            </w:pPr>
            <w:r w:rsidRPr="00496D9B">
              <w:rPr>
                <w:rFonts w:ascii="Arial" w:hAnsi="Arial" w:cs="Arial"/>
                <w:b/>
                <w:sz w:val="18"/>
              </w:rPr>
              <w:t>Articles</w:t>
            </w:r>
          </w:p>
        </w:tc>
      </w:tr>
      <w:tr w:rsidR="00E90B6A" w:rsidRPr="00496D9B" w14:paraId="0C73EBCC" w14:textId="77777777" w:rsidTr="00E90B6A">
        <w:trPr>
          <w:trHeight w:val="1149"/>
        </w:trPr>
        <w:tc>
          <w:tcPr>
            <w:tcW w:w="1417" w:type="dxa"/>
          </w:tcPr>
          <w:p w14:paraId="7F251FAD" w14:textId="77777777" w:rsidR="00E90B6A" w:rsidRPr="00496D9B" w:rsidRDefault="00E90B6A" w:rsidP="00435D7E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  <w:p w14:paraId="4E3D337F" w14:textId="77777777" w:rsidR="00E90B6A" w:rsidRPr="00496D9B" w:rsidRDefault="00E90B6A" w:rsidP="00435D7E">
            <w:pPr>
              <w:pStyle w:val="TableParagraph"/>
              <w:ind w:left="187"/>
              <w:rPr>
                <w:rFonts w:ascii="Arial" w:hAnsi="Arial" w:cs="Arial"/>
                <w:sz w:val="18"/>
              </w:rPr>
            </w:pPr>
            <w:r w:rsidRPr="00496D9B">
              <w:rPr>
                <w:rFonts w:ascii="Arial" w:hAnsi="Arial" w:cs="Arial"/>
                <w:sz w:val="18"/>
              </w:rPr>
              <w:t>Tarif € TTC</w:t>
            </w:r>
          </w:p>
        </w:tc>
        <w:tc>
          <w:tcPr>
            <w:tcW w:w="1134" w:type="dxa"/>
            <w:gridSpan w:val="2"/>
          </w:tcPr>
          <w:p w14:paraId="1CED6E86" w14:textId="77777777" w:rsidR="00E90B6A" w:rsidRPr="005C126C" w:rsidRDefault="00E90B6A" w:rsidP="00435D7E">
            <w:pPr>
              <w:pStyle w:val="TableParagraph"/>
              <w:ind w:left="0"/>
              <w:jc w:val="center"/>
              <w:rPr>
                <w:rFonts w:ascii="Arial" w:hAnsi="Arial" w:cs="Arial"/>
                <w:sz w:val="6"/>
                <w:szCs w:val="10"/>
              </w:rPr>
            </w:pPr>
          </w:p>
          <w:p w14:paraId="5BB5C6EC" w14:textId="77777777" w:rsidR="00E90B6A" w:rsidRPr="00496D9B" w:rsidRDefault="00E90B6A" w:rsidP="00435D7E">
            <w:pPr>
              <w:pStyle w:val="TableParagraph"/>
              <w:ind w:left="23" w:right="2"/>
              <w:jc w:val="center"/>
              <w:rPr>
                <w:rFonts w:ascii="Arial" w:hAnsi="Arial" w:cs="Arial"/>
                <w:sz w:val="18"/>
              </w:rPr>
            </w:pPr>
            <w:r w:rsidRPr="00496D9B">
              <w:rPr>
                <w:rFonts w:ascii="Arial" w:hAnsi="Arial" w:cs="Arial"/>
                <w:b/>
                <w:sz w:val="18"/>
              </w:rPr>
              <w:t>Papier</w:t>
            </w:r>
          </w:p>
        </w:tc>
        <w:tc>
          <w:tcPr>
            <w:tcW w:w="1134" w:type="dxa"/>
            <w:gridSpan w:val="2"/>
          </w:tcPr>
          <w:p w14:paraId="679D2712" w14:textId="77777777" w:rsidR="00E90B6A" w:rsidRPr="005C126C" w:rsidRDefault="00E90B6A" w:rsidP="00435D7E">
            <w:pPr>
              <w:pStyle w:val="TableParagraph"/>
              <w:ind w:left="82" w:right="64"/>
              <w:jc w:val="center"/>
              <w:rPr>
                <w:rFonts w:ascii="Arial" w:hAnsi="Arial" w:cs="Arial"/>
                <w:b/>
                <w:sz w:val="6"/>
                <w:szCs w:val="10"/>
              </w:rPr>
            </w:pPr>
          </w:p>
          <w:p w14:paraId="12F0C77E" w14:textId="77777777" w:rsidR="00E90B6A" w:rsidRPr="00496D9B" w:rsidRDefault="00E90B6A" w:rsidP="00435D7E">
            <w:pPr>
              <w:pStyle w:val="TableParagraph"/>
              <w:ind w:left="82" w:right="64"/>
              <w:jc w:val="center"/>
              <w:rPr>
                <w:rFonts w:ascii="Arial" w:hAnsi="Arial" w:cs="Arial"/>
                <w:sz w:val="18"/>
              </w:rPr>
            </w:pPr>
            <w:r w:rsidRPr="00496D9B">
              <w:rPr>
                <w:rFonts w:ascii="Arial" w:hAnsi="Arial" w:cs="Arial"/>
                <w:b/>
                <w:sz w:val="18"/>
              </w:rPr>
              <w:t>Papier + numérique</w:t>
            </w:r>
          </w:p>
        </w:tc>
        <w:tc>
          <w:tcPr>
            <w:tcW w:w="1121" w:type="dxa"/>
          </w:tcPr>
          <w:p w14:paraId="3A21DA1B" w14:textId="77777777" w:rsidR="00E90B6A" w:rsidRPr="005C126C" w:rsidRDefault="00E90B6A" w:rsidP="00435D7E">
            <w:pPr>
              <w:pStyle w:val="TableParagraph"/>
              <w:ind w:left="78" w:right="49"/>
              <w:jc w:val="center"/>
              <w:rPr>
                <w:rFonts w:ascii="Arial" w:hAnsi="Arial" w:cs="Arial"/>
                <w:b/>
                <w:sz w:val="6"/>
                <w:szCs w:val="10"/>
              </w:rPr>
            </w:pPr>
          </w:p>
          <w:p w14:paraId="3FB91387" w14:textId="77777777" w:rsidR="00E90B6A" w:rsidRPr="00496D9B" w:rsidRDefault="00E90B6A" w:rsidP="00435D7E">
            <w:pPr>
              <w:pStyle w:val="TableParagraph"/>
              <w:ind w:left="78" w:right="49"/>
              <w:jc w:val="center"/>
              <w:rPr>
                <w:rFonts w:ascii="Arial" w:hAnsi="Arial" w:cs="Arial"/>
                <w:b/>
                <w:sz w:val="18"/>
              </w:rPr>
            </w:pPr>
            <w:r w:rsidRPr="00496D9B">
              <w:rPr>
                <w:rFonts w:ascii="Arial" w:hAnsi="Arial" w:cs="Arial"/>
                <w:b/>
                <w:sz w:val="18"/>
              </w:rPr>
              <w:t>Numérique</w:t>
            </w:r>
          </w:p>
          <w:p w14:paraId="3A2EF417" w14:textId="77777777" w:rsidR="00E90B6A" w:rsidRPr="00496D9B" w:rsidRDefault="00E90B6A" w:rsidP="00435D7E">
            <w:pPr>
              <w:pStyle w:val="TableParagraph"/>
              <w:spacing w:before="120" w:after="120"/>
              <w:ind w:left="79" w:right="51"/>
              <w:jc w:val="center"/>
              <w:rPr>
                <w:rFonts w:ascii="Arial" w:hAnsi="Arial" w:cs="Arial"/>
                <w:b/>
                <w:sz w:val="18"/>
              </w:rPr>
            </w:pPr>
            <w:r w:rsidRPr="00496D9B">
              <w:rPr>
                <w:rFonts w:ascii="Arial" w:hAnsi="Arial" w:cs="Arial"/>
                <w:b/>
                <w:sz w:val="18"/>
              </w:rPr>
              <w:t>Accès individuel</w:t>
            </w:r>
          </w:p>
        </w:tc>
        <w:tc>
          <w:tcPr>
            <w:tcW w:w="1573" w:type="dxa"/>
            <w:gridSpan w:val="2"/>
            <w:tcBorders>
              <w:right w:val="double" w:sz="4" w:space="0" w:color="000000"/>
            </w:tcBorders>
          </w:tcPr>
          <w:p w14:paraId="3656EC39" w14:textId="77777777" w:rsidR="00E90B6A" w:rsidRPr="00D2577D" w:rsidRDefault="00E90B6A" w:rsidP="00435D7E">
            <w:pPr>
              <w:pStyle w:val="TableParagraph"/>
              <w:ind w:left="78" w:right="49"/>
              <w:jc w:val="center"/>
              <w:rPr>
                <w:rFonts w:ascii="Arial" w:hAnsi="Arial" w:cs="Arial"/>
                <w:b/>
                <w:sz w:val="6"/>
                <w:szCs w:val="10"/>
              </w:rPr>
            </w:pPr>
          </w:p>
          <w:p w14:paraId="3FB126B1" w14:textId="77777777" w:rsidR="00E90B6A" w:rsidRPr="00D2577D" w:rsidRDefault="00E90B6A" w:rsidP="00435D7E">
            <w:pPr>
              <w:pStyle w:val="TableParagraph"/>
              <w:ind w:left="78" w:right="49"/>
              <w:jc w:val="center"/>
              <w:rPr>
                <w:rFonts w:ascii="Arial" w:hAnsi="Arial" w:cs="Arial"/>
                <w:b/>
                <w:sz w:val="18"/>
              </w:rPr>
            </w:pPr>
            <w:r w:rsidRPr="00D2577D">
              <w:rPr>
                <w:rFonts w:ascii="Arial" w:hAnsi="Arial" w:cs="Arial"/>
                <w:b/>
                <w:sz w:val="18"/>
              </w:rPr>
              <w:t>Numérique</w:t>
            </w:r>
          </w:p>
          <w:p w14:paraId="0A2621EE" w14:textId="77777777" w:rsidR="00E90B6A" w:rsidRPr="00D2577D" w:rsidRDefault="00E90B6A" w:rsidP="00435D7E">
            <w:pPr>
              <w:pStyle w:val="TableParagraph"/>
              <w:spacing w:before="120" w:after="120"/>
              <w:ind w:left="79" w:right="51"/>
              <w:jc w:val="center"/>
              <w:rPr>
                <w:rFonts w:ascii="Arial" w:hAnsi="Arial" w:cs="Arial"/>
                <w:b/>
                <w:sz w:val="18"/>
              </w:rPr>
            </w:pPr>
            <w:r w:rsidRPr="00D2577D">
              <w:rPr>
                <w:rFonts w:ascii="Arial" w:hAnsi="Arial" w:cs="Arial"/>
                <w:b/>
                <w:sz w:val="18"/>
              </w:rPr>
              <w:t>Accès multiple</w:t>
            </w:r>
          </w:p>
          <w:p w14:paraId="73F061D4" w14:textId="77777777" w:rsidR="00E90B6A" w:rsidRPr="00D2577D" w:rsidRDefault="00E90B6A" w:rsidP="00435D7E">
            <w:pPr>
              <w:pStyle w:val="TableParagraph"/>
              <w:ind w:left="78" w:right="49"/>
              <w:jc w:val="center"/>
              <w:rPr>
                <w:rFonts w:ascii="Arial" w:hAnsi="Arial" w:cs="Arial"/>
                <w:bCs/>
                <w:sz w:val="18"/>
              </w:rPr>
            </w:pPr>
            <w:r w:rsidRPr="00D2577D">
              <w:rPr>
                <w:rFonts w:ascii="Arial" w:hAnsi="Arial" w:cs="Arial"/>
                <w:bCs/>
                <w:sz w:val="18"/>
              </w:rPr>
              <w:t>(Plusieurs connexions simultanées)</w:t>
            </w:r>
          </w:p>
        </w:tc>
        <w:tc>
          <w:tcPr>
            <w:tcW w:w="851" w:type="dxa"/>
            <w:tcBorders>
              <w:left w:val="double" w:sz="4" w:space="0" w:color="000000"/>
            </w:tcBorders>
          </w:tcPr>
          <w:p w14:paraId="67E5EEF6" w14:textId="77777777" w:rsidR="00E90B6A" w:rsidRPr="00D2577D" w:rsidRDefault="00E90B6A" w:rsidP="00435D7E">
            <w:pPr>
              <w:pStyle w:val="TableParagraph"/>
              <w:ind w:left="78" w:right="49"/>
              <w:jc w:val="center"/>
              <w:rPr>
                <w:rFonts w:ascii="Arial" w:hAnsi="Arial" w:cs="Arial"/>
                <w:b/>
                <w:sz w:val="18"/>
              </w:rPr>
            </w:pPr>
          </w:p>
          <w:p w14:paraId="7B0D3166" w14:textId="77777777" w:rsidR="00E90B6A" w:rsidRPr="00496D9B" w:rsidRDefault="00E90B6A" w:rsidP="00435D7E">
            <w:pPr>
              <w:pStyle w:val="TableParagraph"/>
              <w:ind w:left="78" w:right="49"/>
              <w:jc w:val="center"/>
              <w:rPr>
                <w:rFonts w:ascii="Arial" w:hAnsi="Arial" w:cs="Arial"/>
                <w:b/>
                <w:sz w:val="18"/>
              </w:rPr>
            </w:pPr>
            <w:proofErr w:type="gramStart"/>
            <w:r w:rsidRPr="00496D9B">
              <w:rPr>
                <w:rFonts w:ascii="Arial" w:hAnsi="Arial" w:cs="Arial"/>
                <w:b/>
                <w:sz w:val="18"/>
              </w:rPr>
              <w:t>n</w:t>
            </w:r>
            <w:proofErr w:type="gramEnd"/>
            <w:r w:rsidRPr="00496D9B">
              <w:rPr>
                <w:rFonts w:ascii="Arial" w:hAnsi="Arial" w:cs="Arial"/>
                <w:b/>
                <w:sz w:val="18"/>
              </w:rPr>
              <w:t>°5 à 59</w:t>
            </w:r>
          </w:p>
        </w:tc>
        <w:tc>
          <w:tcPr>
            <w:tcW w:w="850" w:type="dxa"/>
            <w:tcBorders>
              <w:right w:val="single" w:sz="6" w:space="0" w:color="000000"/>
            </w:tcBorders>
          </w:tcPr>
          <w:p w14:paraId="442D14AF" w14:textId="77777777" w:rsidR="00E90B6A" w:rsidRDefault="00E90B6A" w:rsidP="00435D7E">
            <w:pPr>
              <w:pStyle w:val="TableParagraph"/>
              <w:ind w:left="0" w:right="-10" w:hanging="6"/>
              <w:jc w:val="center"/>
              <w:rPr>
                <w:rFonts w:ascii="Arial" w:hAnsi="Arial" w:cs="Arial"/>
                <w:b/>
                <w:sz w:val="18"/>
              </w:rPr>
            </w:pPr>
          </w:p>
          <w:p w14:paraId="107F5684" w14:textId="77777777" w:rsidR="00E90B6A" w:rsidRPr="00496D9B" w:rsidRDefault="00E90B6A" w:rsidP="00435D7E">
            <w:pPr>
              <w:pStyle w:val="TableParagraph"/>
              <w:ind w:left="0" w:right="-10" w:hanging="6"/>
              <w:jc w:val="center"/>
              <w:rPr>
                <w:rFonts w:ascii="Arial" w:hAnsi="Arial" w:cs="Arial"/>
                <w:b/>
                <w:sz w:val="18"/>
              </w:rPr>
            </w:pPr>
            <w:proofErr w:type="gramStart"/>
            <w:r w:rsidRPr="00496D9B">
              <w:rPr>
                <w:rFonts w:ascii="Arial" w:hAnsi="Arial" w:cs="Arial"/>
                <w:b/>
                <w:sz w:val="18"/>
              </w:rPr>
              <w:t>à</w:t>
            </w:r>
            <w:proofErr w:type="gramEnd"/>
            <w:r w:rsidRPr="00496D9B">
              <w:rPr>
                <w:rFonts w:ascii="Arial" w:hAnsi="Arial" w:cs="Arial"/>
                <w:b/>
                <w:sz w:val="18"/>
              </w:rPr>
              <w:t xml:space="preserve"> partir du n° 60</w:t>
            </w:r>
          </w:p>
        </w:tc>
        <w:tc>
          <w:tcPr>
            <w:tcW w:w="1134" w:type="dxa"/>
            <w:tcBorders>
              <w:left w:val="single" w:sz="6" w:space="0" w:color="000000"/>
            </w:tcBorders>
          </w:tcPr>
          <w:p w14:paraId="0026D0BC" w14:textId="77777777" w:rsidR="00E90B6A" w:rsidRPr="002F4929" w:rsidRDefault="00E90B6A" w:rsidP="00435D7E">
            <w:pPr>
              <w:pStyle w:val="TableParagraph"/>
              <w:ind w:left="0" w:right="54"/>
              <w:jc w:val="center"/>
              <w:rPr>
                <w:rFonts w:ascii="Arial" w:hAnsi="Arial" w:cs="Arial"/>
                <w:b/>
                <w:sz w:val="18"/>
              </w:rPr>
            </w:pPr>
          </w:p>
          <w:p w14:paraId="6C227A69" w14:textId="77777777" w:rsidR="00E90B6A" w:rsidRPr="002F4929" w:rsidRDefault="00E90B6A" w:rsidP="00435D7E">
            <w:pPr>
              <w:pStyle w:val="TableParagraph"/>
              <w:ind w:left="0" w:right="54"/>
              <w:jc w:val="center"/>
              <w:rPr>
                <w:rFonts w:ascii="Arial" w:hAnsi="Arial" w:cs="Arial"/>
                <w:b/>
                <w:sz w:val="18"/>
              </w:rPr>
            </w:pPr>
            <w:r w:rsidRPr="002F4929">
              <w:rPr>
                <w:rFonts w:ascii="Arial" w:hAnsi="Arial" w:cs="Arial"/>
                <w:b/>
                <w:sz w:val="18"/>
              </w:rPr>
              <w:t>Pack de</w:t>
            </w:r>
          </w:p>
          <w:p w14:paraId="01BEFE3E" w14:textId="77777777" w:rsidR="00E90B6A" w:rsidRPr="002F4929" w:rsidRDefault="00E90B6A" w:rsidP="00435D7E">
            <w:pPr>
              <w:pStyle w:val="TableParagraph"/>
              <w:tabs>
                <w:tab w:val="left" w:pos="314"/>
              </w:tabs>
              <w:ind w:left="0" w:right="53"/>
              <w:jc w:val="center"/>
              <w:rPr>
                <w:rFonts w:ascii="Arial" w:hAnsi="Arial" w:cs="Arial"/>
                <w:sz w:val="18"/>
              </w:rPr>
            </w:pPr>
            <w:r w:rsidRPr="002F4929">
              <w:rPr>
                <w:rFonts w:ascii="Arial" w:hAnsi="Arial" w:cs="Arial"/>
                <w:b/>
                <w:sz w:val="18"/>
              </w:rPr>
              <w:t xml:space="preserve">5 articles </w:t>
            </w:r>
            <w:r w:rsidRPr="002F4929">
              <w:rPr>
                <w:rFonts w:ascii="Arial" w:hAnsi="Arial" w:cs="Arial"/>
                <w:sz w:val="18"/>
              </w:rPr>
              <w:t>numériques</w:t>
            </w:r>
          </w:p>
          <w:p w14:paraId="172C4833" w14:textId="77777777" w:rsidR="00E90B6A" w:rsidRPr="002F4929" w:rsidRDefault="00E90B6A" w:rsidP="00435D7E">
            <w:pPr>
              <w:pStyle w:val="TableParagraph"/>
              <w:ind w:left="10"/>
              <w:jc w:val="center"/>
              <w:rPr>
                <w:rFonts w:ascii="Arial" w:hAnsi="Arial" w:cs="Arial"/>
                <w:sz w:val="18"/>
              </w:rPr>
            </w:pPr>
            <w:r w:rsidRPr="002F4929">
              <w:rPr>
                <w:rFonts w:ascii="Arial" w:hAnsi="Arial" w:cs="Arial"/>
                <w:sz w:val="18"/>
              </w:rPr>
              <w:t>+ PDF</w:t>
            </w:r>
          </w:p>
        </w:tc>
        <w:tc>
          <w:tcPr>
            <w:tcW w:w="1136" w:type="dxa"/>
          </w:tcPr>
          <w:p w14:paraId="18DA7E6F" w14:textId="77777777" w:rsidR="00E90B6A" w:rsidRPr="002F4929" w:rsidRDefault="00E90B6A" w:rsidP="00435D7E">
            <w:pPr>
              <w:pStyle w:val="TableParagraph"/>
              <w:ind w:left="27" w:right="6"/>
              <w:jc w:val="center"/>
              <w:rPr>
                <w:rFonts w:ascii="Arial" w:hAnsi="Arial" w:cs="Arial"/>
                <w:b/>
                <w:sz w:val="18"/>
              </w:rPr>
            </w:pPr>
          </w:p>
          <w:p w14:paraId="113131C2" w14:textId="77777777" w:rsidR="00E90B6A" w:rsidRPr="00496D9B" w:rsidRDefault="00E90B6A" w:rsidP="00435D7E">
            <w:pPr>
              <w:pStyle w:val="TableParagraph"/>
              <w:ind w:left="27" w:right="6"/>
              <w:jc w:val="center"/>
              <w:rPr>
                <w:rFonts w:ascii="Arial" w:hAnsi="Arial" w:cs="Arial"/>
                <w:sz w:val="18"/>
              </w:rPr>
            </w:pPr>
            <w:r w:rsidRPr="00496D9B">
              <w:rPr>
                <w:rFonts w:ascii="Arial" w:hAnsi="Arial" w:cs="Arial"/>
                <w:b/>
                <w:sz w:val="18"/>
              </w:rPr>
              <w:t xml:space="preserve">1 Article </w:t>
            </w:r>
            <w:r w:rsidRPr="00496D9B">
              <w:rPr>
                <w:rFonts w:ascii="Arial" w:hAnsi="Arial" w:cs="Arial"/>
                <w:sz w:val="18"/>
              </w:rPr>
              <w:t>numérique</w:t>
            </w:r>
          </w:p>
          <w:p w14:paraId="274E9341" w14:textId="77777777" w:rsidR="00E90B6A" w:rsidRPr="00496D9B" w:rsidRDefault="00E90B6A" w:rsidP="00435D7E">
            <w:pPr>
              <w:pStyle w:val="TableParagraph"/>
              <w:ind w:left="27"/>
              <w:jc w:val="center"/>
              <w:rPr>
                <w:rFonts w:ascii="Arial" w:hAnsi="Arial" w:cs="Arial"/>
                <w:sz w:val="18"/>
              </w:rPr>
            </w:pPr>
            <w:r w:rsidRPr="00496D9B">
              <w:rPr>
                <w:rFonts w:ascii="Arial" w:hAnsi="Arial" w:cs="Arial"/>
                <w:sz w:val="18"/>
              </w:rPr>
              <w:t>+ PDF</w:t>
            </w:r>
          </w:p>
        </w:tc>
      </w:tr>
      <w:tr w:rsidR="00E90B6A" w:rsidRPr="00496D9B" w14:paraId="19E73A86" w14:textId="77777777" w:rsidTr="00E90B6A">
        <w:trPr>
          <w:trHeight w:val="436"/>
        </w:trPr>
        <w:tc>
          <w:tcPr>
            <w:tcW w:w="1417" w:type="dxa"/>
            <w:vAlign w:val="center"/>
          </w:tcPr>
          <w:p w14:paraId="5629BA03" w14:textId="77777777" w:rsidR="00E90B6A" w:rsidRPr="00496D9B" w:rsidRDefault="00E90B6A" w:rsidP="00435D7E">
            <w:pPr>
              <w:pStyle w:val="TableParagraph"/>
              <w:ind w:left="0"/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shd w:val="clear" w:color="auto" w:fill="F0F0F0"/>
            <w:vAlign w:val="center"/>
          </w:tcPr>
          <w:p w14:paraId="19D1FB2E" w14:textId="77777777" w:rsidR="00E90B6A" w:rsidRPr="00496D9B" w:rsidRDefault="00E90B6A" w:rsidP="00435D7E">
            <w:pPr>
              <w:pStyle w:val="TableParagraph"/>
              <w:spacing w:line="198" w:lineRule="exact"/>
              <w:ind w:left="25" w:right="5"/>
              <w:jc w:val="center"/>
              <w:rPr>
                <w:rFonts w:ascii="Arial" w:hAnsi="Arial" w:cs="Arial"/>
                <w:sz w:val="18"/>
              </w:rPr>
            </w:pPr>
            <w:r w:rsidRPr="00496D9B">
              <w:rPr>
                <w:rFonts w:ascii="Arial" w:hAnsi="Arial" w:cs="Arial"/>
                <w:sz w:val="18"/>
              </w:rPr>
              <w:t>UE</w:t>
            </w:r>
          </w:p>
        </w:tc>
        <w:tc>
          <w:tcPr>
            <w:tcW w:w="567" w:type="dxa"/>
            <w:vAlign w:val="center"/>
          </w:tcPr>
          <w:p w14:paraId="279DD161" w14:textId="77777777" w:rsidR="00E90B6A" w:rsidRPr="00496D9B" w:rsidRDefault="00E90B6A" w:rsidP="00435D7E">
            <w:pPr>
              <w:pStyle w:val="TableParagraph"/>
              <w:spacing w:line="198" w:lineRule="exact"/>
              <w:ind w:left="30"/>
              <w:jc w:val="center"/>
              <w:rPr>
                <w:rFonts w:ascii="Arial" w:hAnsi="Arial" w:cs="Arial"/>
                <w:sz w:val="18"/>
              </w:rPr>
            </w:pPr>
            <w:r w:rsidRPr="00496D9B">
              <w:rPr>
                <w:rFonts w:ascii="Arial" w:hAnsi="Arial" w:cs="Arial"/>
                <w:sz w:val="18"/>
              </w:rPr>
              <w:t>Hors UE</w:t>
            </w:r>
          </w:p>
        </w:tc>
        <w:tc>
          <w:tcPr>
            <w:tcW w:w="567" w:type="dxa"/>
            <w:shd w:val="clear" w:color="auto" w:fill="F0F0F0"/>
            <w:vAlign w:val="center"/>
          </w:tcPr>
          <w:p w14:paraId="6C763C85" w14:textId="77777777" w:rsidR="00E90B6A" w:rsidRPr="00496D9B" w:rsidRDefault="00E90B6A" w:rsidP="00435D7E">
            <w:pPr>
              <w:pStyle w:val="TableParagraph"/>
              <w:spacing w:line="198" w:lineRule="exact"/>
              <w:ind w:left="29" w:right="10"/>
              <w:jc w:val="center"/>
              <w:rPr>
                <w:rFonts w:ascii="Arial" w:hAnsi="Arial" w:cs="Arial"/>
                <w:sz w:val="18"/>
              </w:rPr>
            </w:pPr>
            <w:r w:rsidRPr="00496D9B">
              <w:rPr>
                <w:rFonts w:ascii="Arial" w:hAnsi="Arial" w:cs="Arial"/>
                <w:sz w:val="18"/>
              </w:rPr>
              <w:t>UE</w:t>
            </w:r>
          </w:p>
        </w:tc>
        <w:tc>
          <w:tcPr>
            <w:tcW w:w="567" w:type="dxa"/>
            <w:vAlign w:val="center"/>
          </w:tcPr>
          <w:p w14:paraId="0EFCA2B2" w14:textId="77777777" w:rsidR="00E90B6A" w:rsidRPr="00496D9B" w:rsidRDefault="00E90B6A" w:rsidP="00435D7E">
            <w:pPr>
              <w:pStyle w:val="TableParagraph"/>
              <w:spacing w:line="198" w:lineRule="exact"/>
              <w:ind w:left="30" w:right="3"/>
              <w:jc w:val="center"/>
              <w:rPr>
                <w:rFonts w:ascii="Arial" w:hAnsi="Arial" w:cs="Arial"/>
                <w:sz w:val="18"/>
              </w:rPr>
            </w:pPr>
            <w:r w:rsidRPr="00496D9B">
              <w:rPr>
                <w:rFonts w:ascii="Arial" w:hAnsi="Arial" w:cs="Arial"/>
                <w:sz w:val="18"/>
              </w:rPr>
              <w:t>Hors UE</w:t>
            </w:r>
          </w:p>
        </w:tc>
        <w:tc>
          <w:tcPr>
            <w:tcW w:w="1121" w:type="dxa"/>
            <w:vAlign w:val="center"/>
          </w:tcPr>
          <w:p w14:paraId="0CFA3B31" w14:textId="77777777" w:rsidR="00E90B6A" w:rsidRPr="00496D9B" w:rsidRDefault="00E90B6A" w:rsidP="00435D7E">
            <w:pPr>
              <w:pStyle w:val="TableParagraph"/>
              <w:spacing w:line="198" w:lineRule="exact"/>
              <w:ind w:left="30" w:right="14"/>
              <w:jc w:val="center"/>
              <w:rPr>
                <w:rFonts w:ascii="Arial" w:hAnsi="Arial" w:cs="Arial"/>
                <w:sz w:val="18"/>
              </w:rPr>
            </w:pPr>
            <w:r w:rsidRPr="00496D9B">
              <w:rPr>
                <w:rFonts w:ascii="Arial" w:hAnsi="Arial" w:cs="Arial"/>
                <w:sz w:val="18"/>
              </w:rPr>
              <w:t>1 accès</w:t>
            </w:r>
          </w:p>
        </w:tc>
        <w:tc>
          <w:tcPr>
            <w:tcW w:w="786" w:type="dxa"/>
            <w:tcBorders>
              <w:right w:val="single" w:sz="4" w:space="0" w:color="000000"/>
            </w:tcBorders>
            <w:vAlign w:val="center"/>
          </w:tcPr>
          <w:p w14:paraId="76BD86F0" w14:textId="77777777" w:rsidR="00E90B6A" w:rsidRPr="00496D9B" w:rsidRDefault="00E90B6A" w:rsidP="00435D7E">
            <w:pPr>
              <w:pStyle w:val="TableParagraph"/>
              <w:spacing w:line="198" w:lineRule="exact"/>
              <w:ind w:left="30" w:right="14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De 1 à 50</w:t>
            </w:r>
          </w:p>
        </w:tc>
        <w:tc>
          <w:tcPr>
            <w:tcW w:w="787" w:type="dxa"/>
            <w:tcBorders>
              <w:left w:val="single" w:sz="4" w:space="0" w:color="000000"/>
              <w:right w:val="double" w:sz="4" w:space="0" w:color="000000"/>
            </w:tcBorders>
            <w:vAlign w:val="center"/>
          </w:tcPr>
          <w:p w14:paraId="5FEE919B" w14:textId="77777777" w:rsidR="00E90B6A" w:rsidRPr="00496D9B" w:rsidRDefault="00E90B6A" w:rsidP="00435D7E">
            <w:pPr>
              <w:pStyle w:val="TableParagraph"/>
              <w:spacing w:line="198" w:lineRule="exact"/>
              <w:ind w:left="30" w:right="14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51 et plus</w:t>
            </w:r>
          </w:p>
        </w:tc>
        <w:tc>
          <w:tcPr>
            <w:tcW w:w="851" w:type="dxa"/>
            <w:tcBorders>
              <w:left w:val="double" w:sz="4" w:space="0" w:color="000000"/>
            </w:tcBorders>
            <w:vAlign w:val="center"/>
          </w:tcPr>
          <w:p w14:paraId="5E54E137" w14:textId="77777777" w:rsidR="00E90B6A" w:rsidRPr="00496D9B" w:rsidRDefault="00E90B6A" w:rsidP="00435D7E">
            <w:pPr>
              <w:pStyle w:val="TableParagraph"/>
              <w:spacing w:line="198" w:lineRule="exact"/>
              <w:ind w:left="30" w:right="14"/>
              <w:jc w:val="center"/>
              <w:rPr>
                <w:rFonts w:ascii="Arial" w:hAnsi="Arial" w:cs="Arial"/>
                <w:sz w:val="18"/>
              </w:rPr>
            </w:pPr>
            <w:r w:rsidRPr="00496D9B">
              <w:rPr>
                <w:rFonts w:ascii="Arial" w:hAnsi="Arial" w:cs="Arial"/>
                <w:sz w:val="18"/>
              </w:rPr>
              <w:t>Monde</w:t>
            </w:r>
          </w:p>
        </w:tc>
        <w:tc>
          <w:tcPr>
            <w:tcW w:w="850" w:type="dxa"/>
            <w:tcBorders>
              <w:right w:val="single" w:sz="6" w:space="0" w:color="000000"/>
            </w:tcBorders>
            <w:vAlign w:val="center"/>
          </w:tcPr>
          <w:p w14:paraId="7950E91F" w14:textId="77777777" w:rsidR="00E90B6A" w:rsidRPr="00496D9B" w:rsidRDefault="00E90B6A" w:rsidP="00435D7E">
            <w:pPr>
              <w:pStyle w:val="TableParagraph"/>
              <w:spacing w:line="198" w:lineRule="exact"/>
              <w:ind w:left="19" w:right="6"/>
              <w:jc w:val="center"/>
              <w:rPr>
                <w:rFonts w:ascii="Arial" w:hAnsi="Arial" w:cs="Arial"/>
                <w:sz w:val="18"/>
              </w:rPr>
            </w:pPr>
            <w:r w:rsidRPr="00496D9B">
              <w:rPr>
                <w:rFonts w:ascii="Arial" w:hAnsi="Arial" w:cs="Arial"/>
                <w:sz w:val="18"/>
              </w:rPr>
              <w:t>Monde</w:t>
            </w:r>
          </w:p>
        </w:tc>
        <w:tc>
          <w:tcPr>
            <w:tcW w:w="1134" w:type="dxa"/>
            <w:tcBorders>
              <w:left w:val="single" w:sz="6" w:space="0" w:color="000000"/>
            </w:tcBorders>
            <w:vAlign w:val="center"/>
          </w:tcPr>
          <w:p w14:paraId="300C4AEA" w14:textId="77777777" w:rsidR="00E90B6A" w:rsidRPr="00496D9B" w:rsidRDefault="00E90B6A" w:rsidP="00435D7E">
            <w:pPr>
              <w:pStyle w:val="TableParagraph"/>
              <w:spacing w:line="198" w:lineRule="exact"/>
              <w:ind w:left="10" w:right="2"/>
              <w:jc w:val="center"/>
              <w:rPr>
                <w:rFonts w:ascii="Arial" w:hAnsi="Arial" w:cs="Arial"/>
                <w:sz w:val="18"/>
              </w:rPr>
            </w:pPr>
            <w:r w:rsidRPr="00496D9B">
              <w:rPr>
                <w:rFonts w:ascii="Arial" w:hAnsi="Arial" w:cs="Arial"/>
                <w:sz w:val="18"/>
              </w:rPr>
              <w:t>Monde</w:t>
            </w:r>
          </w:p>
        </w:tc>
        <w:tc>
          <w:tcPr>
            <w:tcW w:w="1136" w:type="dxa"/>
            <w:vAlign w:val="center"/>
          </w:tcPr>
          <w:p w14:paraId="62A2C833" w14:textId="77777777" w:rsidR="00E90B6A" w:rsidRPr="00496D9B" w:rsidRDefault="00E90B6A" w:rsidP="00435D7E">
            <w:pPr>
              <w:pStyle w:val="TableParagraph"/>
              <w:spacing w:line="198" w:lineRule="exact"/>
              <w:ind w:left="27" w:right="6"/>
              <w:jc w:val="center"/>
              <w:rPr>
                <w:rFonts w:ascii="Arial" w:hAnsi="Arial" w:cs="Arial"/>
                <w:sz w:val="18"/>
              </w:rPr>
            </w:pPr>
            <w:r w:rsidRPr="00496D9B">
              <w:rPr>
                <w:rFonts w:ascii="Arial" w:hAnsi="Arial" w:cs="Arial"/>
                <w:sz w:val="18"/>
              </w:rPr>
              <w:t>Monde</w:t>
            </w:r>
          </w:p>
        </w:tc>
      </w:tr>
      <w:tr w:rsidR="00E90B6A" w:rsidRPr="00496D9B" w14:paraId="3751D8DE" w14:textId="77777777" w:rsidTr="00E90B6A">
        <w:trPr>
          <w:trHeight w:val="441"/>
        </w:trPr>
        <w:tc>
          <w:tcPr>
            <w:tcW w:w="1417" w:type="dxa"/>
          </w:tcPr>
          <w:p w14:paraId="56BCF308" w14:textId="77777777" w:rsidR="00E90B6A" w:rsidRPr="00496D9B" w:rsidRDefault="00E90B6A" w:rsidP="00435D7E">
            <w:pPr>
              <w:pStyle w:val="TableParagraph"/>
              <w:spacing w:before="2"/>
              <w:ind w:left="76" w:right="135"/>
              <w:jc w:val="center"/>
              <w:rPr>
                <w:rFonts w:ascii="Arial" w:hAnsi="Arial" w:cs="Arial"/>
                <w:sz w:val="18"/>
              </w:rPr>
            </w:pPr>
            <w:r w:rsidRPr="00496D9B">
              <w:rPr>
                <w:rFonts w:ascii="Arial" w:hAnsi="Arial" w:cs="Arial"/>
                <w:sz w:val="18"/>
              </w:rPr>
              <w:t>Adhérent</w:t>
            </w:r>
            <w:r>
              <w:rPr>
                <w:rFonts w:ascii="Arial" w:hAnsi="Arial" w:cs="Arial"/>
                <w:sz w:val="18"/>
              </w:rPr>
              <w:t xml:space="preserve"> à l’ANFE</w:t>
            </w:r>
          </w:p>
        </w:tc>
        <w:tc>
          <w:tcPr>
            <w:tcW w:w="567" w:type="dxa"/>
            <w:shd w:val="clear" w:color="auto" w:fill="F0F0F0"/>
            <w:vAlign w:val="center"/>
          </w:tcPr>
          <w:p w14:paraId="29C45745" w14:textId="77777777" w:rsidR="00E90B6A" w:rsidRPr="00496D9B" w:rsidRDefault="00E90B6A" w:rsidP="00435D7E">
            <w:pPr>
              <w:pStyle w:val="TableParagraph"/>
              <w:spacing w:before="2"/>
              <w:ind w:left="25" w:right="5"/>
              <w:jc w:val="center"/>
              <w:rPr>
                <w:rFonts w:ascii="Arial" w:hAnsi="Arial" w:cs="Arial"/>
                <w:sz w:val="18"/>
              </w:rPr>
            </w:pPr>
            <w:r w:rsidRPr="00496D9B">
              <w:rPr>
                <w:rFonts w:ascii="Arial" w:hAnsi="Arial" w:cs="Arial"/>
                <w:sz w:val="18"/>
              </w:rPr>
              <w:t>68</w:t>
            </w:r>
          </w:p>
        </w:tc>
        <w:tc>
          <w:tcPr>
            <w:tcW w:w="567" w:type="dxa"/>
            <w:vAlign w:val="center"/>
          </w:tcPr>
          <w:p w14:paraId="6C54B1FA" w14:textId="77777777" w:rsidR="00E90B6A" w:rsidRPr="00496D9B" w:rsidRDefault="00E90B6A" w:rsidP="00435D7E">
            <w:pPr>
              <w:pStyle w:val="TableParagraph"/>
              <w:spacing w:before="2"/>
              <w:ind w:left="30" w:right="4"/>
              <w:jc w:val="center"/>
              <w:rPr>
                <w:rFonts w:ascii="Arial" w:hAnsi="Arial" w:cs="Arial"/>
                <w:sz w:val="18"/>
              </w:rPr>
            </w:pPr>
            <w:r w:rsidRPr="00496D9B">
              <w:rPr>
                <w:rFonts w:ascii="Arial" w:hAnsi="Arial" w:cs="Arial"/>
                <w:sz w:val="18"/>
              </w:rPr>
              <w:t>79</w:t>
            </w:r>
          </w:p>
        </w:tc>
        <w:tc>
          <w:tcPr>
            <w:tcW w:w="567" w:type="dxa"/>
            <w:shd w:val="clear" w:color="auto" w:fill="F0F0F0"/>
            <w:vAlign w:val="center"/>
          </w:tcPr>
          <w:p w14:paraId="083CC1B4" w14:textId="77777777" w:rsidR="00E90B6A" w:rsidRPr="00496D9B" w:rsidRDefault="00E90B6A" w:rsidP="00435D7E">
            <w:pPr>
              <w:pStyle w:val="TableParagraph"/>
              <w:spacing w:before="2"/>
              <w:ind w:left="29" w:right="5"/>
              <w:jc w:val="center"/>
              <w:rPr>
                <w:rFonts w:ascii="Arial" w:hAnsi="Arial" w:cs="Arial"/>
                <w:sz w:val="18"/>
              </w:rPr>
            </w:pPr>
            <w:r w:rsidRPr="00496D9B">
              <w:rPr>
                <w:rFonts w:ascii="Arial" w:hAnsi="Arial" w:cs="Arial"/>
                <w:sz w:val="18"/>
              </w:rPr>
              <w:t>89</w:t>
            </w:r>
          </w:p>
        </w:tc>
        <w:tc>
          <w:tcPr>
            <w:tcW w:w="567" w:type="dxa"/>
            <w:vAlign w:val="center"/>
          </w:tcPr>
          <w:p w14:paraId="1DDFCFDD" w14:textId="77777777" w:rsidR="00E90B6A" w:rsidRPr="00496D9B" w:rsidRDefault="00E90B6A" w:rsidP="00435D7E">
            <w:pPr>
              <w:pStyle w:val="TableParagraph"/>
              <w:spacing w:before="2"/>
              <w:ind w:left="30" w:right="7"/>
              <w:jc w:val="center"/>
              <w:rPr>
                <w:rFonts w:ascii="Arial" w:hAnsi="Arial" w:cs="Arial"/>
                <w:sz w:val="18"/>
              </w:rPr>
            </w:pPr>
            <w:r w:rsidRPr="00496D9B">
              <w:rPr>
                <w:rFonts w:ascii="Arial" w:hAnsi="Arial" w:cs="Arial"/>
                <w:sz w:val="18"/>
              </w:rPr>
              <w:t>100</w:t>
            </w:r>
          </w:p>
        </w:tc>
        <w:tc>
          <w:tcPr>
            <w:tcW w:w="1121" w:type="dxa"/>
            <w:vAlign w:val="center"/>
          </w:tcPr>
          <w:p w14:paraId="2E3610FA" w14:textId="77777777" w:rsidR="00E90B6A" w:rsidRPr="00496D9B" w:rsidRDefault="00E90B6A" w:rsidP="00435D7E">
            <w:pPr>
              <w:pStyle w:val="TableParagraph"/>
              <w:spacing w:before="2"/>
              <w:ind w:left="30" w:right="8"/>
              <w:jc w:val="center"/>
              <w:rPr>
                <w:rFonts w:ascii="Arial" w:hAnsi="Arial" w:cs="Arial"/>
                <w:sz w:val="18"/>
              </w:rPr>
            </w:pPr>
            <w:r w:rsidRPr="00496D9B">
              <w:rPr>
                <w:rFonts w:ascii="Arial" w:hAnsi="Arial" w:cs="Arial"/>
                <w:sz w:val="18"/>
              </w:rPr>
              <w:t>54</w:t>
            </w:r>
          </w:p>
        </w:tc>
        <w:tc>
          <w:tcPr>
            <w:tcW w:w="786" w:type="dxa"/>
            <w:tcBorders>
              <w:right w:val="single" w:sz="4" w:space="0" w:color="000000"/>
            </w:tcBorders>
            <w:vAlign w:val="center"/>
          </w:tcPr>
          <w:p w14:paraId="6B36096E" w14:textId="77777777" w:rsidR="00E90B6A" w:rsidRPr="00496D9B" w:rsidRDefault="00E90B6A" w:rsidP="00435D7E">
            <w:pPr>
              <w:pStyle w:val="TableParagraph"/>
              <w:spacing w:before="2"/>
              <w:ind w:left="30" w:right="8"/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787" w:type="dxa"/>
            <w:tcBorders>
              <w:left w:val="single" w:sz="4" w:space="0" w:color="000000"/>
              <w:right w:val="double" w:sz="4" w:space="0" w:color="000000"/>
            </w:tcBorders>
            <w:vAlign w:val="center"/>
          </w:tcPr>
          <w:p w14:paraId="1314AD29" w14:textId="77777777" w:rsidR="00E90B6A" w:rsidRPr="00496D9B" w:rsidRDefault="00E90B6A" w:rsidP="00435D7E">
            <w:pPr>
              <w:pStyle w:val="TableParagraph"/>
              <w:spacing w:before="2"/>
              <w:ind w:left="30" w:right="8"/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851" w:type="dxa"/>
            <w:tcBorders>
              <w:left w:val="double" w:sz="4" w:space="0" w:color="000000"/>
            </w:tcBorders>
            <w:vAlign w:val="center"/>
          </w:tcPr>
          <w:p w14:paraId="1B43BC76" w14:textId="77777777" w:rsidR="00E90B6A" w:rsidRPr="00496D9B" w:rsidRDefault="00E90B6A" w:rsidP="00435D7E">
            <w:pPr>
              <w:pStyle w:val="TableParagraph"/>
              <w:spacing w:before="2"/>
              <w:ind w:left="30" w:right="8"/>
              <w:jc w:val="center"/>
              <w:rPr>
                <w:rFonts w:ascii="Arial" w:hAnsi="Arial" w:cs="Arial"/>
                <w:sz w:val="18"/>
              </w:rPr>
            </w:pPr>
            <w:r w:rsidRPr="00496D9B">
              <w:rPr>
                <w:rFonts w:ascii="Arial" w:hAnsi="Arial" w:cs="Arial"/>
                <w:sz w:val="18"/>
              </w:rPr>
              <w:t>10</w:t>
            </w:r>
          </w:p>
        </w:tc>
        <w:tc>
          <w:tcPr>
            <w:tcW w:w="850" w:type="dxa"/>
            <w:tcBorders>
              <w:right w:val="single" w:sz="6" w:space="0" w:color="000000"/>
            </w:tcBorders>
            <w:vAlign w:val="center"/>
          </w:tcPr>
          <w:p w14:paraId="10A1C80C" w14:textId="77777777" w:rsidR="00E90B6A" w:rsidRPr="00496D9B" w:rsidRDefault="00E90B6A" w:rsidP="00435D7E">
            <w:pPr>
              <w:pStyle w:val="TableParagraph"/>
              <w:spacing w:before="2"/>
              <w:ind w:left="19"/>
              <w:jc w:val="center"/>
              <w:rPr>
                <w:rFonts w:ascii="Arial" w:hAnsi="Arial" w:cs="Arial"/>
                <w:sz w:val="18"/>
              </w:rPr>
            </w:pPr>
            <w:r w:rsidRPr="00496D9B">
              <w:rPr>
                <w:rFonts w:ascii="Arial" w:hAnsi="Arial" w:cs="Arial"/>
                <w:sz w:val="18"/>
              </w:rPr>
              <w:t>15</w:t>
            </w:r>
          </w:p>
        </w:tc>
        <w:tc>
          <w:tcPr>
            <w:tcW w:w="1134" w:type="dxa"/>
            <w:tcBorders>
              <w:left w:val="single" w:sz="6" w:space="0" w:color="000000"/>
            </w:tcBorders>
            <w:vAlign w:val="center"/>
          </w:tcPr>
          <w:p w14:paraId="29842B49" w14:textId="77777777" w:rsidR="00E90B6A" w:rsidRPr="00496D9B" w:rsidRDefault="00E90B6A" w:rsidP="00435D7E">
            <w:pPr>
              <w:pStyle w:val="TableParagraph"/>
              <w:spacing w:before="2"/>
              <w:ind w:left="10" w:right="1"/>
              <w:jc w:val="center"/>
              <w:rPr>
                <w:rFonts w:ascii="Arial" w:hAnsi="Arial" w:cs="Arial"/>
                <w:sz w:val="18"/>
              </w:rPr>
            </w:pPr>
            <w:r w:rsidRPr="00496D9B">
              <w:rPr>
                <w:rFonts w:ascii="Arial" w:hAnsi="Arial" w:cs="Arial"/>
                <w:sz w:val="18"/>
              </w:rPr>
              <w:t>44</w:t>
            </w:r>
          </w:p>
        </w:tc>
        <w:tc>
          <w:tcPr>
            <w:tcW w:w="1136" w:type="dxa"/>
            <w:vAlign w:val="center"/>
          </w:tcPr>
          <w:p w14:paraId="4E7D4877" w14:textId="77777777" w:rsidR="00E90B6A" w:rsidRPr="00496D9B" w:rsidRDefault="00E90B6A" w:rsidP="00435D7E">
            <w:pPr>
              <w:pStyle w:val="TableParagraph"/>
              <w:spacing w:before="2"/>
              <w:ind w:left="27" w:right="10"/>
              <w:jc w:val="center"/>
              <w:rPr>
                <w:rFonts w:ascii="Arial" w:hAnsi="Arial" w:cs="Arial"/>
                <w:sz w:val="18"/>
              </w:rPr>
            </w:pPr>
            <w:r w:rsidRPr="00496D9B">
              <w:rPr>
                <w:rFonts w:ascii="Arial" w:hAnsi="Arial" w:cs="Arial"/>
                <w:sz w:val="18"/>
              </w:rPr>
              <w:t>9</w:t>
            </w:r>
          </w:p>
        </w:tc>
      </w:tr>
      <w:tr w:rsidR="00E90B6A" w:rsidRPr="00496D9B" w14:paraId="14CF60E5" w14:textId="77777777" w:rsidTr="00E90B6A">
        <w:trPr>
          <w:trHeight w:val="436"/>
        </w:trPr>
        <w:tc>
          <w:tcPr>
            <w:tcW w:w="1417" w:type="dxa"/>
            <w:vAlign w:val="center"/>
          </w:tcPr>
          <w:p w14:paraId="59F99C1B" w14:textId="77777777" w:rsidR="00E90B6A" w:rsidRPr="00496D9B" w:rsidRDefault="00E90B6A" w:rsidP="00435D7E">
            <w:pPr>
              <w:pStyle w:val="TableParagraph"/>
              <w:spacing w:line="198" w:lineRule="exact"/>
              <w:ind w:left="76" w:right="135"/>
              <w:jc w:val="center"/>
              <w:rPr>
                <w:rFonts w:ascii="Arial" w:hAnsi="Arial" w:cs="Arial"/>
                <w:sz w:val="18"/>
              </w:rPr>
            </w:pPr>
            <w:r w:rsidRPr="00496D9B">
              <w:rPr>
                <w:rFonts w:ascii="Arial" w:hAnsi="Arial" w:cs="Arial"/>
                <w:sz w:val="18"/>
              </w:rPr>
              <w:t>Établissement</w:t>
            </w:r>
          </w:p>
        </w:tc>
        <w:tc>
          <w:tcPr>
            <w:tcW w:w="567" w:type="dxa"/>
            <w:shd w:val="clear" w:color="auto" w:fill="F0F0F0"/>
            <w:vAlign w:val="center"/>
          </w:tcPr>
          <w:p w14:paraId="57E6A162" w14:textId="77777777" w:rsidR="00E90B6A" w:rsidRPr="00496D9B" w:rsidRDefault="00E90B6A" w:rsidP="00435D7E">
            <w:pPr>
              <w:pStyle w:val="TableParagraph"/>
              <w:spacing w:line="198" w:lineRule="exact"/>
              <w:ind w:left="25"/>
              <w:jc w:val="center"/>
              <w:rPr>
                <w:rFonts w:ascii="Arial" w:hAnsi="Arial" w:cs="Arial"/>
                <w:sz w:val="18"/>
              </w:rPr>
            </w:pPr>
            <w:r w:rsidRPr="00496D9B">
              <w:rPr>
                <w:rFonts w:ascii="Arial" w:hAnsi="Arial" w:cs="Arial"/>
                <w:sz w:val="18"/>
              </w:rPr>
              <w:t>135</w:t>
            </w:r>
          </w:p>
        </w:tc>
        <w:tc>
          <w:tcPr>
            <w:tcW w:w="567" w:type="dxa"/>
            <w:vAlign w:val="center"/>
          </w:tcPr>
          <w:p w14:paraId="45CA03D1" w14:textId="77777777" w:rsidR="00E90B6A" w:rsidRPr="00496D9B" w:rsidRDefault="00E90B6A" w:rsidP="00435D7E">
            <w:pPr>
              <w:pStyle w:val="TableParagraph"/>
              <w:spacing w:line="198" w:lineRule="exact"/>
              <w:ind w:left="30" w:right="10"/>
              <w:jc w:val="center"/>
              <w:rPr>
                <w:rFonts w:ascii="Arial" w:hAnsi="Arial" w:cs="Arial"/>
                <w:sz w:val="18"/>
              </w:rPr>
            </w:pPr>
            <w:r w:rsidRPr="00496D9B">
              <w:rPr>
                <w:rFonts w:ascii="Arial" w:hAnsi="Arial" w:cs="Arial"/>
                <w:sz w:val="18"/>
              </w:rPr>
              <w:t>146</w:t>
            </w:r>
          </w:p>
        </w:tc>
        <w:tc>
          <w:tcPr>
            <w:tcW w:w="567" w:type="dxa"/>
            <w:shd w:val="clear" w:color="auto" w:fill="F0F0F0"/>
            <w:vAlign w:val="center"/>
          </w:tcPr>
          <w:p w14:paraId="7201533F" w14:textId="77777777" w:rsidR="00E90B6A" w:rsidRPr="00496D9B" w:rsidRDefault="00E90B6A" w:rsidP="00435D7E">
            <w:pPr>
              <w:pStyle w:val="TableParagraph"/>
              <w:spacing w:line="198" w:lineRule="exact"/>
              <w:ind w:left="29"/>
              <w:jc w:val="center"/>
              <w:rPr>
                <w:rFonts w:ascii="Arial" w:hAnsi="Arial" w:cs="Arial"/>
                <w:sz w:val="18"/>
              </w:rPr>
            </w:pPr>
            <w:r w:rsidRPr="00496D9B">
              <w:rPr>
                <w:rFonts w:ascii="Arial" w:hAnsi="Arial" w:cs="Arial"/>
                <w:sz w:val="18"/>
              </w:rPr>
              <w:t>165</w:t>
            </w:r>
          </w:p>
        </w:tc>
        <w:tc>
          <w:tcPr>
            <w:tcW w:w="567" w:type="dxa"/>
            <w:vAlign w:val="center"/>
          </w:tcPr>
          <w:p w14:paraId="37E38E6D" w14:textId="77777777" w:rsidR="00E90B6A" w:rsidRPr="00496D9B" w:rsidRDefault="00E90B6A" w:rsidP="00435D7E">
            <w:pPr>
              <w:pStyle w:val="TableParagraph"/>
              <w:spacing w:line="198" w:lineRule="exact"/>
              <w:ind w:left="30" w:right="12"/>
              <w:jc w:val="center"/>
              <w:rPr>
                <w:rFonts w:ascii="Arial" w:hAnsi="Arial" w:cs="Arial"/>
                <w:sz w:val="18"/>
              </w:rPr>
            </w:pPr>
            <w:r w:rsidRPr="00496D9B">
              <w:rPr>
                <w:rFonts w:ascii="Arial" w:hAnsi="Arial" w:cs="Arial"/>
                <w:sz w:val="18"/>
              </w:rPr>
              <w:t>176</w:t>
            </w:r>
          </w:p>
        </w:tc>
        <w:tc>
          <w:tcPr>
            <w:tcW w:w="1121" w:type="dxa"/>
            <w:vAlign w:val="center"/>
          </w:tcPr>
          <w:p w14:paraId="2FDBACDD" w14:textId="77777777" w:rsidR="00E90B6A" w:rsidRPr="00496D9B" w:rsidRDefault="00E90B6A" w:rsidP="00435D7E">
            <w:pPr>
              <w:pStyle w:val="TableParagraph"/>
              <w:spacing w:line="198" w:lineRule="exact"/>
              <w:ind w:left="30" w:right="8"/>
              <w:jc w:val="center"/>
              <w:rPr>
                <w:rFonts w:ascii="Arial" w:hAnsi="Arial" w:cs="Arial"/>
                <w:sz w:val="18"/>
              </w:rPr>
            </w:pPr>
            <w:r w:rsidRPr="00496D9B">
              <w:rPr>
                <w:rFonts w:ascii="Arial" w:hAnsi="Arial" w:cs="Arial"/>
                <w:sz w:val="18"/>
              </w:rPr>
              <w:t>113</w:t>
            </w:r>
          </w:p>
        </w:tc>
        <w:tc>
          <w:tcPr>
            <w:tcW w:w="786" w:type="dxa"/>
            <w:tcBorders>
              <w:right w:val="single" w:sz="4" w:space="0" w:color="000000"/>
            </w:tcBorders>
            <w:vAlign w:val="center"/>
          </w:tcPr>
          <w:p w14:paraId="198355C8" w14:textId="77777777" w:rsidR="00E90B6A" w:rsidRPr="00496D9B" w:rsidRDefault="00E90B6A" w:rsidP="00435D7E">
            <w:pPr>
              <w:pStyle w:val="TableParagraph"/>
              <w:spacing w:line="198" w:lineRule="exact"/>
              <w:ind w:left="30" w:right="8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480</w:t>
            </w:r>
          </w:p>
        </w:tc>
        <w:tc>
          <w:tcPr>
            <w:tcW w:w="787" w:type="dxa"/>
            <w:tcBorders>
              <w:left w:val="single" w:sz="4" w:space="0" w:color="000000"/>
              <w:right w:val="double" w:sz="4" w:space="0" w:color="000000"/>
            </w:tcBorders>
            <w:vAlign w:val="center"/>
          </w:tcPr>
          <w:p w14:paraId="5E7E95AC" w14:textId="77777777" w:rsidR="00E90B6A" w:rsidRPr="00496D9B" w:rsidRDefault="00E90B6A" w:rsidP="00435D7E">
            <w:pPr>
              <w:pStyle w:val="TableParagraph"/>
              <w:spacing w:line="198" w:lineRule="exact"/>
              <w:ind w:left="30" w:right="8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780</w:t>
            </w:r>
          </w:p>
        </w:tc>
        <w:tc>
          <w:tcPr>
            <w:tcW w:w="851" w:type="dxa"/>
            <w:tcBorders>
              <w:left w:val="double" w:sz="4" w:space="0" w:color="000000"/>
            </w:tcBorders>
            <w:vAlign w:val="center"/>
          </w:tcPr>
          <w:p w14:paraId="3940D448" w14:textId="77777777" w:rsidR="00E90B6A" w:rsidRPr="00496D9B" w:rsidRDefault="00E90B6A" w:rsidP="00435D7E">
            <w:pPr>
              <w:pStyle w:val="TableParagraph"/>
              <w:spacing w:line="198" w:lineRule="exact"/>
              <w:ind w:left="30" w:right="8"/>
              <w:jc w:val="center"/>
              <w:rPr>
                <w:rFonts w:ascii="Arial" w:hAnsi="Arial" w:cs="Arial"/>
                <w:sz w:val="18"/>
              </w:rPr>
            </w:pPr>
            <w:r w:rsidRPr="00496D9B">
              <w:rPr>
                <w:rFonts w:ascii="Arial" w:hAnsi="Arial" w:cs="Arial"/>
                <w:sz w:val="18"/>
              </w:rPr>
              <w:t>10</w:t>
            </w:r>
          </w:p>
        </w:tc>
        <w:tc>
          <w:tcPr>
            <w:tcW w:w="850" w:type="dxa"/>
            <w:tcBorders>
              <w:right w:val="single" w:sz="6" w:space="0" w:color="000000"/>
            </w:tcBorders>
            <w:vAlign w:val="center"/>
          </w:tcPr>
          <w:p w14:paraId="071C9E1C" w14:textId="77777777" w:rsidR="00E90B6A" w:rsidRPr="00496D9B" w:rsidRDefault="00E90B6A" w:rsidP="00435D7E">
            <w:pPr>
              <w:pStyle w:val="TableParagraph"/>
              <w:spacing w:line="198" w:lineRule="exact"/>
              <w:ind w:left="19"/>
              <w:jc w:val="center"/>
              <w:rPr>
                <w:rFonts w:ascii="Arial" w:hAnsi="Arial" w:cs="Arial"/>
                <w:sz w:val="18"/>
              </w:rPr>
            </w:pPr>
            <w:r w:rsidRPr="00496D9B">
              <w:rPr>
                <w:rFonts w:ascii="Arial" w:hAnsi="Arial" w:cs="Arial"/>
                <w:sz w:val="18"/>
              </w:rPr>
              <w:t>20</w:t>
            </w:r>
          </w:p>
        </w:tc>
        <w:tc>
          <w:tcPr>
            <w:tcW w:w="1134" w:type="dxa"/>
            <w:tcBorders>
              <w:left w:val="single" w:sz="6" w:space="0" w:color="000000"/>
            </w:tcBorders>
            <w:vAlign w:val="center"/>
          </w:tcPr>
          <w:p w14:paraId="6FEA4461" w14:textId="77777777" w:rsidR="00E90B6A" w:rsidRPr="00496D9B" w:rsidRDefault="00E90B6A" w:rsidP="00435D7E">
            <w:pPr>
              <w:pStyle w:val="TableParagraph"/>
              <w:spacing w:line="198" w:lineRule="exact"/>
              <w:ind w:left="10" w:right="1"/>
              <w:jc w:val="center"/>
              <w:rPr>
                <w:rFonts w:ascii="Arial" w:hAnsi="Arial" w:cs="Arial"/>
                <w:sz w:val="18"/>
              </w:rPr>
            </w:pPr>
            <w:r w:rsidRPr="00496D9B">
              <w:rPr>
                <w:rFonts w:ascii="Arial" w:hAnsi="Arial" w:cs="Arial"/>
                <w:sz w:val="18"/>
              </w:rPr>
              <w:t>44</w:t>
            </w:r>
          </w:p>
        </w:tc>
        <w:tc>
          <w:tcPr>
            <w:tcW w:w="1136" w:type="dxa"/>
            <w:vAlign w:val="center"/>
          </w:tcPr>
          <w:p w14:paraId="094E1D86" w14:textId="77777777" w:rsidR="00E90B6A" w:rsidRPr="00496D9B" w:rsidRDefault="00E90B6A" w:rsidP="00435D7E">
            <w:pPr>
              <w:pStyle w:val="TableParagraph"/>
              <w:spacing w:line="198" w:lineRule="exact"/>
              <w:ind w:left="27" w:right="10"/>
              <w:jc w:val="center"/>
              <w:rPr>
                <w:rFonts w:ascii="Arial" w:hAnsi="Arial" w:cs="Arial"/>
                <w:sz w:val="18"/>
              </w:rPr>
            </w:pPr>
            <w:r w:rsidRPr="00496D9B">
              <w:rPr>
                <w:rFonts w:ascii="Arial" w:hAnsi="Arial" w:cs="Arial"/>
                <w:sz w:val="18"/>
              </w:rPr>
              <w:t>9</w:t>
            </w:r>
          </w:p>
        </w:tc>
      </w:tr>
      <w:tr w:rsidR="00E90B6A" w:rsidRPr="00496D9B" w14:paraId="3F767902" w14:textId="77777777" w:rsidTr="00E90B6A">
        <w:trPr>
          <w:trHeight w:val="441"/>
        </w:trPr>
        <w:tc>
          <w:tcPr>
            <w:tcW w:w="1417" w:type="dxa"/>
            <w:vAlign w:val="center"/>
          </w:tcPr>
          <w:p w14:paraId="72C4E20B" w14:textId="77777777" w:rsidR="00E90B6A" w:rsidRPr="00496D9B" w:rsidRDefault="00E90B6A" w:rsidP="00435D7E">
            <w:pPr>
              <w:pStyle w:val="TableParagraph"/>
              <w:spacing w:line="198" w:lineRule="exact"/>
              <w:ind w:left="76" w:right="135"/>
              <w:jc w:val="center"/>
              <w:rPr>
                <w:rFonts w:ascii="Arial" w:hAnsi="Arial" w:cs="Arial"/>
                <w:sz w:val="18"/>
              </w:rPr>
            </w:pPr>
            <w:r w:rsidRPr="00496D9B">
              <w:rPr>
                <w:rFonts w:ascii="Arial" w:hAnsi="Arial" w:cs="Arial"/>
                <w:sz w:val="18"/>
              </w:rPr>
              <w:t>Individuel</w:t>
            </w:r>
          </w:p>
        </w:tc>
        <w:tc>
          <w:tcPr>
            <w:tcW w:w="567" w:type="dxa"/>
            <w:shd w:val="clear" w:color="auto" w:fill="F0F0F0"/>
            <w:vAlign w:val="center"/>
          </w:tcPr>
          <w:p w14:paraId="0620AA53" w14:textId="77777777" w:rsidR="00E90B6A" w:rsidRPr="00496D9B" w:rsidRDefault="00E90B6A" w:rsidP="00435D7E">
            <w:pPr>
              <w:pStyle w:val="TableParagraph"/>
              <w:spacing w:line="198" w:lineRule="exact"/>
              <w:ind w:left="25" w:right="5"/>
              <w:jc w:val="center"/>
              <w:rPr>
                <w:rFonts w:ascii="Arial" w:hAnsi="Arial" w:cs="Arial"/>
                <w:sz w:val="18"/>
              </w:rPr>
            </w:pPr>
            <w:r w:rsidRPr="00496D9B">
              <w:rPr>
                <w:rFonts w:ascii="Arial" w:hAnsi="Arial" w:cs="Arial"/>
                <w:sz w:val="18"/>
              </w:rPr>
              <w:t>80</w:t>
            </w:r>
          </w:p>
        </w:tc>
        <w:tc>
          <w:tcPr>
            <w:tcW w:w="567" w:type="dxa"/>
            <w:vAlign w:val="center"/>
          </w:tcPr>
          <w:p w14:paraId="2E32DC0A" w14:textId="77777777" w:rsidR="00E90B6A" w:rsidRPr="00496D9B" w:rsidRDefault="00E90B6A" w:rsidP="00435D7E">
            <w:pPr>
              <w:pStyle w:val="TableParagraph"/>
              <w:spacing w:line="198" w:lineRule="exact"/>
              <w:ind w:left="30" w:right="4"/>
              <w:jc w:val="center"/>
              <w:rPr>
                <w:rFonts w:ascii="Arial" w:hAnsi="Arial" w:cs="Arial"/>
                <w:sz w:val="18"/>
              </w:rPr>
            </w:pPr>
            <w:r w:rsidRPr="00496D9B">
              <w:rPr>
                <w:rFonts w:ascii="Arial" w:hAnsi="Arial" w:cs="Arial"/>
                <w:sz w:val="18"/>
              </w:rPr>
              <w:t>91</w:t>
            </w:r>
          </w:p>
        </w:tc>
        <w:tc>
          <w:tcPr>
            <w:tcW w:w="567" w:type="dxa"/>
            <w:shd w:val="clear" w:color="auto" w:fill="F0F0F0"/>
            <w:vAlign w:val="center"/>
          </w:tcPr>
          <w:p w14:paraId="703033B6" w14:textId="77777777" w:rsidR="00E90B6A" w:rsidRPr="00496D9B" w:rsidRDefault="00E90B6A" w:rsidP="00435D7E">
            <w:pPr>
              <w:pStyle w:val="TableParagraph"/>
              <w:spacing w:line="198" w:lineRule="exact"/>
              <w:ind w:left="29" w:right="5"/>
              <w:jc w:val="center"/>
              <w:rPr>
                <w:rFonts w:ascii="Arial" w:hAnsi="Arial" w:cs="Arial"/>
                <w:sz w:val="18"/>
              </w:rPr>
            </w:pPr>
            <w:r w:rsidRPr="00496D9B">
              <w:rPr>
                <w:rFonts w:ascii="Arial" w:hAnsi="Arial" w:cs="Arial"/>
                <w:sz w:val="18"/>
              </w:rPr>
              <w:t>98</w:t>
            </w:r>
          </w:p>
        </w:tc>
        <w:tc>
          <w:tcPr>
            <w:tcW w:w="567" w:type="dxa"/>
            <w:vAlign w:val="center"/>
          </w:tcPr>
          <w:p w14:paraId="043CC348" w14:textId="77777777" w:rsidR="00E90B6A" w:rsidRPr="00496D9B" w:rsidRDefault="00E90B6A" w:rsidP="00435D7E">
            <w:pPr>
              <w:pStyle w:val="TableParagraph"/>
              <w:spacing w:line="198" w:lineRule="exact"/>
              <w:ind w:left="30" w:right="7"/>
              <w:jc w:val="center"/>
              <w:rPr>
                <w:rFonts w:ascii="Arial" w:hAnsi="Arial" w:cs="Arial"/>
                <w:sz w:val="18"/>
              </w:rPr>
            </w:pPr>
            <w:r w:rsidRPr="00496D9B">
              <w:rPr>
                <w:rFonts w:ascii="Arial" w:hAnsi="Arial" w:cs="Arial"/>
                <w:sz w:val="18"/>
              </w:rPr>
              <w:t>109</w:t>
            </w:r>
          </w:p>
        </w:tc>
        <w:tc>
          <w:tcPr>
            <w:tcW w:w="1121" w:type="dxa"/>
            <w:vAlign w:val="center"/>
          </w:tcPr>
          <w:p w14:paraId="2A1C65DE" w14:textId="77777777" w:rsidR="00E90B6A" w:rsidRPr="00496D9B" w:rsidRDefault="00E90B6A" w:rsidP="00435D7E">
            <w:pPr>
              <w:pStyle w:val="TableParagraph"/>
              <w:spacing w:line="198" w:lineRule="exact"/>
              <w:ind w:left="30" w:right="8"/>
              <w:jc w:val="center"/>
              <w:rPr>
                <w:rFonts w:ascii="Arial" w:hAnsi="Arial" w:cs="Arial"/>
                <w:sz w:val="18"/>
              </w:rPr>
            </w:pPr>
            <w:r w:rsidRPr="00496D9B">
              <w:rPr>
                <w:rFonts w:ascii="Arial" w:hAnsi="Arial" w:cs="Arial"/>
                <w:sz w:val="18"/>
              </w:rPr>
              <w:t>68</w:t>
            </w:r>
          </w:p>
        </w:tc>
        <w:tc>
          <w:tcPr>
            <w:tcW w:w="786" w:type="dxa"/>
            <w:tcBorders>
              <w:right w:val="single" w:sz="4" w:space="0" w:color="000000"/>
            </w:tcBorders>
            <w:vAlign w:val="center"/>
          </w:tcPr>
          <w:p w14:paraId="1E7CBEC8" w14:textId="77777777" w:rsidR="00E90B6A" w:rsidRPr="00496D9B" w:rsidRDefault="00E90B6A" w:rsidP="00435D7E">
            <w:pPr>
              <w:pStyle w:val="TableParagraph"/>
              <w:spacing w:line="198" w:lineRule="exact"/>
              <w:ind w:left="30" w:right="8"/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787" w:type="dxa"/>
            <w:tcBorders>
              <w:left w:val="single" w:sz="4" w:space="0" w:color="000000"/>
              <w:right w:val="double" w:sz="4" w:space="0" w:color="000000"/>
            </w:tcBorders>
            <w:vAlign w:val="center"/>
          </w:tcPr>
          <w:p w14:paraId="32AFBCEC" w14:textId="77777777" w:rsidR="00E90B6A" w:rsidRPr="00496D9B" w:rsidRDefault="00E90B6A" w:rsidP="00435D7E">
            <w:pPr>
              <w:pStyle w:val="TableParagraph"/>
              <w:spacing w:line="198" w:lineRule="exact"/>
              <w:ind w:left="30" w:right="8"/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851" w:type="dxa"/>
            <w:tcBorders>
              <w:left w:val="double" w:sz="4" w:space="0" w:color="000000"/>
            </w:tcBorders>
            <w:vAlign w:val="center"/>
          </w:tcPr>
          <w:p w14:paraId="1AEF8167" w14:textId="77777777" w:rsidR="00E90B6A" w:rsidRPr="00496D9B" w:rsidRDefault="00E90B6A" w:rsidP="00435D7E">
            <w:pPr>
              <w:pStyle w:val="TableParagraph"/>
              <w:spacing w:line="198" w:lineRule="exact"/>
              <w:ind w:left="30" w:right="8"/>
              <w:jc w:val="center"/>
              <w:rPr>
                <w:rFonts w:ascii="Arial" w:hAnsi="Arial" w:cs="Arial"/>
                <w:sz w:val="18"/>
              </w:rPr>
            </w:pPr>
            <w:r w:rsidRPr="00496D9B">
              <w:rPr>
                <w:rFonts w:ascii="Arial" w:hAnsi="Arial" w:cs="Arial"/>
                <w:sz w:val="18"/>
              </w:rPr>
              <w:t>10</w:t>
            </w:r>
          </w:p>
        </w:tc>
        <w:tc>
          <w:tcPr>
            <w:tcW w:w="850" w:type="dxa"/>
            <w:tcBorders>
              <w:right w:val="single" w:sz="6" w:space="0" w:color="000000"/>
            </w:tcBorders>
            <w:vAlign w:val="center"/>
          </w:tcPr>
          <w:p w14:paraId="714413D2" w14:textId="77777777" w:rsidR="00E90B6A" w:rsidRPr="00496D9B" w:rsidRDefault="00E90B6A" w:rsidP="00435D7E">
            <w:pPr>
              <w:pStyle w:val="TableParagraph"/>
              <w:spacing w:line="198" w:lineRule="exact"/>
              <w:ind w:left="19"/>
              <w:jc w:val="center"/>
              <w:rPr>
                <w:rFonts w:ascii="Arial" w:hAnsi="Arial" w:cs="Arial"/>
                <w:sz w:val="18"/>
              </w:rPr>
            </w:pPr>
            <w:r w:rsidRPr="00496D9B">
              <w:rPr>
                <w:rFonts w:ascii="Arial" w:hAnsi="Arial" w:cs="Arial"/>
                <w:sz w:val="18"/>
              </w:rPr>
              <w:t>20</w:t>
            </w:r>
          </w:p>
        </w:tc>
        <w:tc>
          <w:tcPr>
            <w:tcW w:w="1134" w:type="dxa"/>
            <w:tcBorders>
              <w:left w:val="single" w:sz="6" w:space="0" w:color="000000"/>
            </w:tcBorders>
            <w:vAlign w:val="center"/>
          </w:tcPr>
          <w:p w14:paraId="5BB96376" w14:textId="77777777" w:rsidR="00E90B6A" w:rsidRPr="00496D9B" w:rsidRDefault="00E90B6A" w:rsidP="00435D7E">
            <w:pPr>
              <w:pStyle w:val="TableParagraph"/>
              <w:spacing w:line="198" w:lineRule="exact"/>
              <w:ind w:left="10" w:right="1"/>
              <w:jc w:val="center"/>
              <w:rPr>
                <w:rFonts w:ascii="Arial" w:hAnsi="Arial" w:cs="Arial"/>
                <w:sz w:val="18"/>
              </w:rPr>
            </w:pPr>
            <w:r w:rsidRPr="00496D9B">
              <w:rPr>
                <w:rFonts w:ascii="Arial" w:hAnsi="Arial" w:cs="Arial"/>
                <w:sz w:val="18"/>
              </w:rPr>
              <w:t>44</w:t>
            </w:r>
          </w:p>
        </w:tc>
        <w:tc>
          <w:tcPr>
            <w:tcW w:w="1136" w:type="dxa"/>
            <w:vAlign w:val="center"/>
          </w:tcPr>
          <w:p w14:paraId="72298F97" w14:textId="77777777" w:rsidR="00E90B6A" w:rsidRPr="00496D9B" w:rsidRDefault="00E90B6A" w:rsidP="00435D7E">
            <w:pPr>
              <w:pStyle w:val="TableParagraph"/>
              <w:spacing w:line="198" w:lineRule="exact"/>
              <w:ind w:left="27" w:right="10"/>
              <w:jc w:val="center"/>
              <w:rPr>
                <w:rFonts w:ascii="Arial" w:hAnsi="Arial" w:cs="Arial"/>
                <w:sz w:val="18"/>
              </w:rPr>
            </w:pPr>
            <w:r w:rsidRPr="00496D9B">
              <w:rPr>
                <w:rFonts w:ascii="Arial" w:hAnsi="Arial" w:cs="Arial"/>
                <w:sz w:val="18"/>
              </w:rPr>
              <w:t>9</w:t>
            </w:r>
          </w:p>
        </w:tc>
      </w:tr>
      <w:tr w:rsidR="00E90B6A" w:rsidRPr="00496D9B" w14:paraId="0552924E" w14:textId="77777777" w:rsidTr="00E90B6A">
        <w:trPr>
          <w:trHeight w:val="436"/>
        </w:trPr>
        <w:tc>
          <w:tcPr>
            <w:tcW w:w="1417" w:type="dxa"/>
            <w:vAlign w:val="center"/>
          </w:tcPr>
          <w:p w14:paraId="3F0D23F5" w14:textId="77777777" w:rsidR="00E90B6A" w:rsidRPr="00496D9B" w:rsidRDefault="00E90B6A" w:rsidP="00435D7E">
            <w:pPr>
              <w:pStyle w:val="TableParagraph"/>
              <w:spacing w:line="198" w:lineRule="exact"/>
              <w:ind w:left="76" w:right="135"/>
              <w:jc w:val="center"/>
              <w:rPr>
                <w:rFonts w:ascii="Arial" w:hAnsi="Arial" w:cs="Arial"/>
                <w:sz w:val="18"/>
              </w:rPr>
            </w:pPr>
            <w:r w:rsidRPr="00496D9B">
              <w:rPr>
                <w:rFonts w:ascii="Arial" w:hAnsi="Arial" w:cs="Arial"/>
                <w:sz w:val="18"/>
              </w:rPr>
              <w:t>Étudiant</w:t>
            </w:r>
          </w:p>
        </w:tc>
        <w:tc>
          <w:tcPr>
            <w:tcW w:w="567" w:type="dxa"/>
            <w:shd w:val="clear" w:color="auto" w:fill="F0F0F0"/>
            <w:vAlign w:val="center"/>
          </w:tcPr>
          <w:p w14:paraId="76294CDC" w14:textId="77777777" w:rsidR="00E90B6A" w:rsidRPr="00496D9B" w:rsidRDefault="00E90B6A" w:rsidP="00435D7E">
            <w:pPr>
              <w:pStyle w:val="TableParagraph"/>
              <w:ind w:left="0"/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vAlign w:val="center"/>
          </w:tcPr>
          <w:p w14:paraId="2976927A" w14:textId="77777777" w:rsidR="00E90B6A" w:rsidRPr="00496D9B" w:rsidRDefault="00E90B6A" w:rsidP="00435D7E">
            <w:pPr>
              <w:pStyle w:val="TableParagraph"/>
              <w:ind w:left="0"/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shd w:val="clear" w:color="auto" w:fill="F0F0F0"/>
            <w:vAlign w:val="center"/>
          </w:tcPr>
          <w:p w14:paraId="44DE2438" w14:textId="77777777" w:rsidR="00E90B6A" w:rsidRPr="00496D9B" w:rsidRDefault="00E90B6A" w:rsidP="00435D7E">
            <w:pPr>
              <w:pStyle w:val="TableParagraph"/>
              <w:ind w:left="0"/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vAlign w:val="center"/>
          </w:tcPr>
          <w:p w14:paraId="19204047" w14:textId="77777777" w:rsidR="00E90B6A" w:rsidRPr="00496D9B" w:rsidRDefault="00E90B6A" w:rsidP="00435D7E">
            <w:pPr>
              <w:pStyle w:val="TableParagraph"/>
              <w:ind w:left="0"/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1121" w:type="dxa"/>
            <w:vAlign w:val="center"/>
          </w:tcPr>
          <w:p w14:paraId="054EA5A9" w14:textId="77777777" w:rsidR="00E90B6A" w:rsidRPr="00496D9B" w:rsidRDefault="00E90B6A" w:rsidP="00435D7E">
            <w:pPr>
              <w:pStyle w:val="TableParagraph"/>
              <w:spacing w:line="198" w:lineRule="exact"/>
              <w:ind w:left="30" w:right="8"/>
              <w:jc w:val="center"/>
              <w:rPr>
                <w:rFonts w:ascii="Arial" w:hAnsi="Arial" w:cs="Arial"/>
                <w:sz w:val="18"/>
              </w:rPr>
            </w:pPr>
            <w:r w:rsidRPr="00496D9B">
              <w:rPr>
                <w:rFonts w:ascii="Arial" w:hAnsi="Arial" w:cs="Arial"/>
                <w:sz w:val="18"/>
              </w:rPr>
              <w:t>30</w:t>
            </w:r>
          </w:p>
        </w:tc>
        <w:tc>
          <w:tcPr>
            <w:tcW w:w="786" w:type="dxa"/>
            <w:tcBorders>
              <w:right w:val="single" w:sz="4" w:space="0" w:color="000000"/>
            </w:tcBorders>
            <w:vAlign w:val="center"/>
          </w:tcPr>
          <w:p w14:paraId="3535EAE9" w14:textId="77777777" w:rsidR="00E90B6A" w:rsidRPr="00496D9B" w:rsidRDefault="00E90B6A" w:rsidP="00435D7E">
            <w:pPr>
              <w:pStyle w:val="TableParagraph"/>
              <w:spacing w:line="198" w:lineRule="exact"/>
              <w:ind w:left="30" w:right="8"/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787" w:type="dxa"/>
            <w:tcBorders>
              <w:left w:val="single" w:sz="4" w:space="0" w:color="000000"/>
              <w:right w:val="double" w:sz="4" w:space="0" w:color="000000"/>
            </w:tcBorders>
            <w:vAlign w:val="center"/>
          </w:tcPr>
          <w:p w14:paraId="7081AE0E" w14:textId="77777777" w:rsidR="00E90B6A" w:rsidRPr="00496D9B" w:rsidRDefault="00E90B6A" w:rsidP="00435D7E">
            <w:pPr>
              <w:pStyle w:val="TableParagraph"/>
              <w:spacing w:line="198" w:lineRule="exact"/>
              <w:ind w:left="30" w:right="8"/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851" w:type="dxa"/>
            <w:tcBorders>
              <w:left w:val="double" w:sz="4" w:space="0" w:color="000000"/>
            </w:tcBorders>
            <w:vAlign w:val="center"/>
          </w:tcPr>
          <w:p w14:paraId="39FF3EE1" w14:textId="77777777" w:rsidR="00E90B6A" w:rsidRPr="00496D9B" w:rsidRDefault="00E90B6A" w:rsidP="00435D7E">
            <w:pPr>
              <w:pStyle w:val="TableParagraph"/>
              <w:spacing w:line="198" w:lineRule="exact"/>
              <w:ind w:left="30" w:right="8"/>
              <w:jc w:val="center"/>
              <w:rPr>
                <w:rFonts w:ascii="Arial" w:hAnsi="Arial" w:cs="Arial"/>
                <w:sz w:val="18"/>
              </w:rPr>
            </w:pPr>
            <w:r w:rsidRPr="00496D9B">
              <w:rPr>
                <w:rFonts w:ascii="Arial" w:hAnsi="Arial" w:cs="Arial"/>
                <w:sz w:val="18"/>
              </w:rPr>
              <w:t>10</w:t>
            </w:r>
          </w:p>
        </w:tc>
        <w:tc>
          <w:tcPr>
            <w:tcW w:w="850" w:type="dxa"/>
            <w:tcBorders>
              <w:right w:val="single" w:sz="6" w:space="0" w:color="000000"/>
            </w:tcBorders>
            <w:vAlign w:val="center"/>
          </w:tcPr>
          <w:p w14:paraId="101C17E1" w14:textId="77777777" w:rsidR="00E90B6A" w:rsidRPr="00496D9B" w:rsidRDefault="00E90B6A" w:rsidP="00435D7E">
            <w:pPr>
              <w:pStyle w:val="TableParagraph"/>
              <w:spacing w:line="198" w:lineRule="exact"/>
              <w:ind w:left="19"/>
              <w:jc w:val="center"/>
              <w:rPr>
                <w:rFonts w:ascii="Arial" w:hAnsi="Arial" w:cs="Arial"/>
                <w:sz w:val="18"/>
              </w:rPr>
            </w:pPr>
            <w:r w:rsidRPr="00496D9B">
              <w:rPr>
                <w:rFonts w:ascii="Arial" w:hAnsi="Arial" w:cs="Arial"/>
                <w:sz w:val="18"/>
              </w:rPr>
              <w:t>20</w:t>
            </w:r>
          </w:p>
        </w:tc>
        <w:tc>
          <w:tcPr>
            <w:tcW w:w="1134" w:type="dxa"/>
            <w:tcBorders>
              <w:left w:val="single" w:sz="6" w:space="0" w:color="000000"/>
            </w:tcBorders>
            <w:vAlign w:val="center"/>
          </w:tcPr>
          <w:p w14:paraId="20CCD9EC" w14:textId="77777777" w:rsidR="00E90B6A" w:rsidRPr="00496D9B" w:rsidRDefault="00E90B6A" w:rsidP="00435D7E">
            <w:pPr>
              <w:pStyle w:val="TableParagraph"/>
              <w:spacing w:line="198" w:lineRule="exact"/>
              <w:ind w:left="10" w:right="1"/>
              <w:jc w:val="center"/>
              <w:rPr>
                <w:rFonts w:ascii="Arial" w:hAnsi="Arial" w:cs="Arial"/>
                <w:sz w:val="18"/>
              </w:rPr>
            </w:pPr>
            <w:r w:rsidRPr="00496D9B">
              <w:rPr>
                <w:rFonts w:ascii="Arial" w:hAnsi="Arial" w:cs="Arial"/>
                <w:sz w:val="18"/>
              </w:rPr>
              <w:t>44</w:t>
            </w:r>
          </w:p>
        </w:tc>
        <w:tc>
          <w:tcPr>
            <w:tcW w:w="1136" w:type="dxa"/>
            <w:vAlign w:val="center"/>
          </w:tcPr>
          <w:p w14:paraId="6DD0FBA3" w14:textId="77777777" w:rsidR="00E90B6A" w:rsidRPr="00496D9B" w:rsidRDefault="00E90B6A" w:rsidP="00435D7E">
            <w:pPr>
              <w:pStyle w:val="TableParagraph"/>
              <w:spacing w:line="198" w:lineRule="exact"/>
              <w:ind w:left="27" w:right="10"/>
              <w:jc w:val="center"/>
              <w:rPr>
                <w:rFonts w:ascii="Arial" w:hAnsi="Arial" w:cs="Arial"/>
                <w:sz w:val="18"/>
              </w:rPr>
            </w:pPr>
            <w:r w:rsidRPr="00496D9B">
              <w:rPr>
                <w:rFonts w:ascii="Arial" w:hAnsi="Arial" w:cs="Arial"/>
                <w:sz w:val="18"/>
              </w:rPr>
              <w:t>9</w:t>
            </w:r>
          </w:p>
        </w:tc>
      </w:tr>
    </w:tbl>
    <w:p w14:paraId="440D85B8" w14:textId="77777777" w:rsidR="007B2EBC" w:rsidRPr="00A5145E" w:rsidRDefault="007B2EBC">
      <w:pPr>
        <w:pStyle w:val="Corpsdetexte"/>
        <w:spacing w:before="2"/>
        <w:rPr>
          <w:sz w:val="22"/>
        </w:rPr>
      </w:pPr>
    </w:p>
    <w:p w14:paraId="47AE743B" w14:textId="474054BA" w:rsidR="00F912B5" w:rsidRPr="00A5145E" w:rsidRDefault="00F912B5">
      <w:pPr>
        <w:pStyle w:val="Titre1"/>
        <w:rPr>
          <w:u w:val="thick"/>
        </w:rPr>
      </w:pPr>
      <w:r w:rsidRPr="00A5145E">
        <w:rPr>
          <w:u w:val="thick"/>
        </w:rPr>
        <w:t>Abonnement ou achat choisi :</w:t>
      </w:r>
    </w:p>
    <w:p w14:paraId="427597AE" w14:textId="77777777" w:rsidR="00F912B5" w:rsidRPr="00A5145E" w:rsidRDefault="00F912B5" w:rsidP="00F912B5">
      <w:pPr>
        <w:spacing w:before="36"/>
        <w:ind w:left="991"/>
        <w:rPr>
          <w:rFonts w:ascii="Arial" w:hAnsi="Arial" w:cs="Arial"/>
          <w:w w:val="120"/>
          <w:sz w:val="18"/>
          <w:szCs w:val="18"/>
        </w:rPr>
      </w:pPr>
    </w:p>
    <w:p w14:paraId="207C0FF7" w14:textId="3A67FD85" w:rsidR="00F912B5" w:rsidRPr="00A5145E" w:rsidRDefault="00F912B5" w:rsidP="00F912B5">
      <w:pPr>
        <w:spacing w:before="36"/>
        <w:ind w:left="991"/>
        <w:rPr>
          <w:rFonts w:ascii="Arial" w:hAnsi="Arial" w:cs="Arial"/>
          <w:w w:val="120"/>
          <w:sz w:val="18"/>
          <w:szCs w:val="18"/>
        </w:rPr>
      </w:pPr>
      <w:r w:rsidRPr="00A5145E">
        <w:rPr>
          <w:rFonts w:ascii="Arial" w:hAnsi="Arial" w:cs="Arial"/>
          <w:w w:val="120"/>
          <w:sz w:val="18"/>
          <w:szCs w:val="18"/>
        </w:rPr>
        <w:t>……………………………………………………………………………………………………………………</w:t>
      </w:r>
    </w:p>
    <w:p w14:paraId="74C81203" w14:textId="77777777" w:rsidR="00F912B5" w:rsidRPr="00A5145E" w:rsidRDefault="00F912B5" w:rsidP="00F912B5">
      <w:pPr>
        <w:spacing w:before="36"/>
        <w:ind w:left="991"/>
        <w:rPr>
          <w:rFonts w:ascii="Arial" w:hAnsi="Arial" w:cs="Arial"/>
          <w:w w:val="120"/>
          <w:sz w:val="18"/>
          <w:szCs w:val="18"/>
        </w:rPr>
      </w:pPr>
    </w:p>
    <w:p w14:paraId="55CFB30B" w14:textId="03F0CB28" w:rsidR="007B2EBC" w:rsidRPr="00A67CBB" w:rsidRDefault="0084394D">
      <w:pPr>
        <w:pStyle w:val="Titre1"/>
        <w:rPr>
          <w:u w:val="none"/>
        </w:rPr>
      </w:pPr>
      <w:r w:rsidRPr="00A5145E">
        <w:rPr>
          <w:u w:val="thick"/>
        </w:rPr>
        <w:t>Adresse</w:t>
      </w:r>
      <w:r w:rsidRPr="00A67CBB">
        <w:rPr>
          <w:spacing w:val="-10"/>
          <w:u w:val="thick"/>
        </w:rPr>
        <w:t xml:space="preserve"> </w:t>
      </w:r>
      <w:r w:rsidRPr="00A67CBB">
        <w:rPr>
          <w:u w:val="thick"/>
        </w:rPr>
        <w:t>de</w:t>
      </w:r>
      <w:r w:rsidRPr="00A67CBB">
        <w:rPr>
          <w:spacing w:val="-6"/>
          <w:u w:val="thick"/>
        </w:rPr>
        <w:t xml:space="preserve"> </w:t>
      </w:r>
      <w:r w:rsidRPr="00A67CBB">
        <w:rPr>
          <w:u w:val="thick"/>
        </w:rPr>
        <w:t>livraison</w:t>
      </w:r>
      <w:r w:rsidRPr="00A67CBB">
        <w:rPr>
          <w:spacing w:val="-8"/>
          <w:u w:val="none"/>
        </w:rPr>
        <w:t xml:space="preserve"> </w:t>
      </w:r>
      <w:r w:rsidRPr="00A67CBB">
        <w:rPr>
          <w:spacing w:val="-10"/>
          <w:u w:val="none"/>
        </w:rPr>
        <w:t>:</w:t>
      </w:r>
    </w:p>
    <w:p w14:paraId="1C14869D" w14:textId="583E1FD6" w:rsidR="007B2EBC" w:rsidRPr="00A67CBB" w:rsidRDefault="0084394D">
      <w:pPr>
        <w:tabs>
          <w:tab w:val="left" w:pos="5948"/>
        </w:tabs>
        <w:spacing w:before="40"/>
        <w:ind w:left="991"/>
        <w:rPr>
          <w:rFonts w:ascii="Arial" w:hAnsi="Arial" w:cs="Arial"/>
          <w:w w:val="120"/>
          <w:sz w:val="18"/>
          <w:szCs w:val="18"/>
        </w:rPr>
      </w:pPr>
      <w:r w:rsidRPr="00A67CBB">
        <w:rPr>
          <w:rFonts w:ascii="Arial" w:hAnsi="Arial" w:cs="Arial"/>
          <w:w w:val="120"/>
          <w:sz w:val="18"/>
          <w:szCs w:val="18"/>
        </w:rPr>
        <w:t>Nom : ………………………………………………</w:t>
      </w:r>
      <w:r w:rsidR="00F912B5">
        <w:rPr>
          <w:rFonts w:ascii="Arial" w:hAnsi="Arial" w:cs="Arial"/>
          <w:w w:val="120"/>
          <w:sz w:val="18"/>
          <w:szCs w:val="18"/>
        </w:rPr>
        <w:tab/>
      </w:r>
      <w:r w:rsidRPr="00A67CBB">
        <w:rPr>
          <w:rFonts w:ascii="Arial" w:hAnsi="Arial" w:cs="Arial"/>
          <w:w w:val="120"/>
          <w:sz w:val="18"/>
          <w:szCs w:val="18"/>
        </w:rPr>
        <w:t>Prénom :  ……………………………………………</w:t>
      </w:r>
    </w:p>
    <w:p w14:paraId="6A4642FA" w14:textId="77777777" w:rsidR="00A67CBB" w:rsidRDefault="0084394D" w:rsidP="00A67CBB">
      <w:pPr>
        <w:spacing w:before="36"/>
        <w:ind w:left="991"/>
        <w:rPr>
          <w:rFonts w:ascii="Arial" w:hAnsi="Arial" w:cs="Arial"/>
          <w:w w:val="120"/>
          <w:sz w:val="18"/>
          <w:szCs w:val="18"/>
        </w:rPr>
      </w:pPr>
      <w:r w:rsidRPr="00A67CBB">
        <w:rPr>
          <w:rFonts w:ascii="Arial" w:hAnsi="Arial" w:cs="Arial"/>
          <w:w w:val="120"/>
          <w:sz w:val="18"/>
          <w:szCs w:val="18"/>
        </w:rPr>
        <w:t>Adresse :</w:t>
      </w:r>
      <w:r w:rsidR="00A67CBB">
        <w:rPr>
          <w:rFonts w:ascii="Arial" w:hAnsi="Arial" w:cs="Arial"/>
          <w:w w:val="120"/>
          <w:sz w:val="18"/>
          <w:szCs w:val="18"/>
        </w:rPr>
        <w:t xml:space="preserve"> </w:t>
      </w:r>
      <w:r w:rsidR="00A67CBB" w:rsidRPr="00A67CBB">
        <w:rPr>
          <w:rFonts w:ascii="Arial" w:hAnsi="Arial" w:cs="Arial"/>
          <w:w w:val="120"/>
          <w:sz w:val="18"/>
          <w:szCs w:val="18"/>
        </w:rPr>
        <w:t>…………………………………………………………………………………………………………</w:t>
      </w:r>
    </w:p>
    <w:p w14:paraId="06552B3B" w14:textId="0E13E1C6" w:rsidR="007B2EBC" w:rsidRPr="00A67CBB" w:rsidRDefault="0084394D" w:rsidP="00A67CBB">
      <w:pPr>
        <w:spacing w:before="36"/>
        <w:ind w:left="991"/>
        <w:rPr>
          <w:rFonts w:ascii="Arial" w:hAnsi="Arial" w:cs="Arial"/>
          <w:w w:val="120"/>
          <w:sz w:val="18"/>
          <w:szCs w:val="18"/>
        </w:rPr>
      </w:pPr>
      <w:r w:rsidRPr="00A67CBB">
        <w:rPr>
          <w:rFonts w:ascii="Arial" w:hAnsi="Arial" w:cs="Arial"/>
          <w:w w:val="120"/>
          <w:sz w:val="18"/>
          <w:szCs w:val="18"/>
        </w:rPr>
        <w:t>………………………………………………………………………………………………</w:t>
      </w:r>
      <w:r w:rsidR="00F912B5" w:rsidRPr="00A67CBB">
        <w:rPr>
          <w:rFonts w:ascii="Arial" w:hAnsi="Arial" w:cs="Arial"/>
          <w:w w:val="120"/>
          <w:sz w:val="18"/>
          <w:szCs w:val="18"/>
        </w:rPr>
        <w:t>……………………</w:t>
      </w:r>
      <w:r w:rsidR="00A67CBB">
        <w:rPr>
          <w:rFonts w:ascii="Arial" w:hAnsi="Arial" w:cs="Arial"/>
          <w:w w:val="120"/>
          <w:sz w:val="18"/>
          <w:szCs w:val="18"/>
        </w:rPr>
        <w:t xml:space="preserve"> </w:t>
      </w:r>
    </w:p>
    <w:p w14:paraId="0C681D2D" w14:textId="0AA799FD" w:rsidR="007B2EBC" w:rsidRPr="00A67CBB" w:rsidRDefault="0084394D">
      <w:pPr>
        <w:tabs>
          <w:tab w:val="left" w:pos="5948"/>
        </w:tabs>
        <w:spacing w:before="39"/>
        <w:ind w:left="991"/>
        <w:rPr>
          <w:rFonts w:ascii="Arial" w:hAnsi="Arial" w:cs="Arial"/>
          <w:w w:val="120"/>
          <w:sz w:val="18"/>
          <w:szCs w:val="18"/>
        </w:rPr>
      </w:pPr>
      <w:r w:rsidRPr="00A67CBB">
        <w:rPr>
          <w:rFonts w:ascii="Arial" w:hAnsi="Arial" w:cs="Arial"/>
          <w:w w:val="120"/>
          <w:sz w:val="18"/>
          <w:szCs w:val="18"/>
        </w:rPr>
        <w:t>Code postal : ……………………………</w:t>
      </w:r>
      <w:r w:rsidRPr="00A67CBB">
        <w:rPr>
          <w:rFonts w:ascii="Arial" w:hAnsi="Arial" w:cs="Arial"/>
          <w:w w:val="120"/>
          <w:sz w:val="18"/>
          <w:szCs w:val="18"/>
        </w:rPr>
        <w:tab/>
        <w:t>Ville :</w:t>
      </w:r>
      <w:r w:rsidR="00F912B5">
        <w:rPr>
          <w:rFonts w:ascii="Arial" w:hAnsi="Arial" w:cs="Arial"/>
          <w:w w:val="120"/>
          <w:sz w:val="18"/>
          <w:szCs w:val="18"/>
        </w:rPr>
        <w:t xml:space="preserve"> </w:t>
      </w:r>
      <w:r w:rsidR="00F912B5" w:rsidRPr="00A67CBB">
        <w:rPr>
          <w:rFonts w:ascii="Arial" w:hAnsi="Arial" w:cs="Arial"/>
          <w:w w:val="120"/>
          <w:sz w:val="18"/>
          <w:szCs w:val="18"/>
        </w:rPr>
        <w:t>…………………………………………………</w:t>
      </w:r>
    </w:p>
    <w:p w14:paraId="1133F74E" w14:textId="57FCA636" w:rsidR="007B2EBC" w:rsidRPr="00A67CBB" w:rsidRDefault="0084394D">
      <w:pPr>
        <w:tabs>
          <w:tab w:val="left" w:pos="5965"/>
        </w:tabs>
        <w:spacing w:before="31"/>
        <w:ind w:left="991"/>
        <w:rPr>
          <w:rFonts w:ascii="Arial" w:hAnsi="Arial" w:cs="Arial"/>
          <w:w w:val="120"/>
          <w:sz w:val="18"/>
          <w:szCs w:val="18"/>
        </w:rPr>
      </w:pPr>
      <w:proofErr w:type="gramStart"/>
      <w:r w:rsidRPr="00A67CBB">
        <w:rPr>
          <w:rFonts w:ascii="Arial" w:hAnsi="Arial" w:cs="Arial"/>
          <w:w w:val="120"/>
          <w:sz w:val="18"/>
          <w:szCs w:val="18"/>
        </w:rPr>
        <w:t>Email</w:t>
      </w:r>
      <w:proofErr w:type="gramEnd"/>
      <w:r w:rsidRPr="00A67CBB">
        <w:rPr>
          <w:rFonts w:ascii="Arial" w:hAnsi="Arial" w:cs="Arial"/>
          <w:w w:val="120"/>
          <w:sz w:val="18"/>
          <w:szCs w:val="18"/>
        </w:rPr>
        <w:t xml:space="preserve"> : ………………………………………………….</w:t>
      </w:r>
      <w:r w:rsidRPr="00A67CBB">
        <w:rPr>
          <w:rFonts w:ascii="Arial" w:hAnsi="Arial" w:cs="Arial"/>
          <w:w w:val="120"/>
          <w:sz w:val="18"/>
          <w:szCs w:val="18"/>
        </w:rPr>
        <w:tab/>
        <w:t>Téléphone : ………………………………………….</w:t>
      </w:r>
    </w:p>
    <w:p w14:paraId="11A32868" w14:textId="77777777" w:rsidR="007B2EBC" w:rsidRPr="00A67CBB" w:rsidRDefault="007B2EBC">
      <w:pPr>
        <w:pStyle w:val="Corpsdetexte"/>
        <w:spacing w:before="119"/>
        <w:rPr>
          <w:rFonts w:ascii="Arial" w:hAnsi="Arial" w:cs="Arial"/>
          <w:sz w:val="18"/>
        </w:rPr>
      </w:pPr>
    </w:p>
    <w:p w14:paraId="3B51D2AE" w14:textId="77777777" w:rsidR="007B2EBC" w:rsidRPr="00A67CBB" w:rsidRDefault="0084394D">
      <w:pPr>
        <w:ind w:left="991"/>
        <w:rPr>
          <w:rFonts w:ascii="Arial" w:hAnsi="Arial" w:cs="Arial"/>
        </w:rPr>
      </w:pPr>
      <w:r w:rsidRPr="00A67CBB">
        <w:rPr>
          <w:rFonts w:ascii="Arial" w:hAnsi="Arial" w:cs="Arial"/>
          <w:b/>
          <w:u w:val="thick"/>
        </w:rPr>
        <w:t>Adresse</w:t>
      </w:r>
      <w:r w:rsidRPr="00A67CBB">
        <w:rPr>
          <w:rFonts w:ascii="Arial" w:hAnsi="Arial" w:cs="Arial"/>
          <w:b/>
          <w:spacing w:val="-12"/>
          <w:u w:val="thick"/>
        </w:rPr>
        <w:t xml:space="preserve"> </w:t>
      </w:r>
      <w:r w:rsidRPr="00A67CBB">
        <w:rPr>
          <w:rFonts w:ascii="Arial" w:hAnsi="Arial" w:cs="Arial"/>
          <w:b/>
          <w:u w:val="thick"/>
        </w:rPr>
        <w:t>de</w:t>
      </w:r>
      <w:r w:rsidRPr="00A67CBB">
        <w:rPr>
          <w:rFonts w:ascii="Arial" w:hAnsi="Arial" w:cs="Arial"/>
          <w:b/>
          <w:spacing w:val="-8"/>
          <w:u w:val="thick"/>
        </w:rPr>
        <w:t xml:space="preserve"> </w:t>
      </w:r>
      <w:r w:rsidRPr="00A67CBB">
        <w:rPr>
          <w:rFonts w:ascii="Arial" w:hAnsi="Arial" w:cs="Arial"/>
          <w:b/>
          <w:u w:val="thick"/>
        </w:rPr>
        <w:t>facturation</w:t>
      </w:r>
      <w:r w:rsidRPr="00A67CBB">
        <w:rPr>
          <w:rFonts w:ascii="Arial" w:hAnsi="Arial" w:cs="Arial"/>
          <w:b/>
          <w:spacing w:val="-9"/>
        </w:rPr>
        <w:t xml:space="preserve"> </w:t>
      </w:r>
      <w:r w:rsidRPr="00A67CBB">
        <w:rPr>
          <w:rFonts w:ascii="Arial" w:hAnsi="Arial" w:cs="Arial"/>
          <w:i/>
          <w:sz w:val="16"/>
        </w:rPr>
        <w:t>(si</w:t>
      </w:r>
      <w:r w:rsidRPr="00A67CBB">
        <w:rPr>
          <w:rFonts w:ascii="Arial" w:hAnsi="Arial" w:cs="Arial"/>
          <w:i/>
          <w:spacing w:val="-12"/>
          <w:sz w:val="16"/>
        </w:rPr>
        <w:t xml:space="preserve"> </w:t>
      </w:r>
      <w:r w:rsidRPr="00A67CBB">
        <w:rPr>
          <w:rFonts w:ascii="Arial" w:hAnsi="Arial" w:cs="Arial"/>
          <w:i/>
          <w:sz w:val="16"/>
        </w:rPr>
        <w:t>différente</w:t>
      </w:r>
      <w:r w:rsidRPr="00A67CBB">
        <w:rPr>
          <w:rFonts w:ascii="Arial" w:hAnsi="Arial" w:cs="Arial"/>
          <w:i/>
          <w:spacing w:val="-8"/>
          <w:sz w:val="16"/>
        </w:rPr>
        <w:t xml:space="preserve"> </w:t>
      </w:r>
      <w:r w:rsidRPr="00A67CBB">
        <w:rPr>
          <w:rFonts w:ascii="Arial" w:hAnsi="Arial" w:cs="Arial"/>
          <w:i/>
          <w:sz w:val="16"/>
        </w:rPr>
        <w:t>de</w:t>
      </w:r>
      <w:r w:rsidRPr="00A67CBB">
        <w:rPr>
          <w:rFonts w:ascii="Arial" w:hAnsi="Arial" w:cs="Arial"/>
          <w:i/>
          <w:spacing w:val="-6"/>
          <w:sz w:val="16"/>
        </w:rPr>
        <w:t xml:space="preserve"> </w:t>
      </w:r>
      <w:r w:rsidRPr="00A67CBB">
        <w:rPr>
          <w:rFonts w:ascii="Arial" w:hAnsi="Arial" w:cs="Arial"/>
          <w:i/>
          <w:sz w:val="16"/>
        </w:rPr>
        <w:t>l’adresse</w:t>
      </w:r>
      <w:r w:rsidRPr="00A67CBB">
        <w:rPr>
          <w:rFonts w:ascii="Arial" w:hAnsi="Arial" w:cs="Arial"/>
          <w:i/>
          <w:spacing w:val="-11"/>
          <w:sz w:val="16"/>
        </w:rPr>
        <w:t xml:space="preserve"> </w:t>
      </w:r>
      <w:r w:rsidRPr="00A67CBB">
        <w:rPr>
          <w:rFonts w:ascii="Arial" w:hAnsi="Arial" w:cs="Arial"/>
          <w:i/>
          <w:sz w:val="16"/>
        </w:rPr>
        <w:t>de</w:t>
      </w:r>
      <w:r w:rsidRPr="00A67CBB">
        <w:rPr>
          <w:rFonts w:ascii="Arial" w:hAnsi="Arial" w:cs="Arial"/>
          <w:i/>
          <w:spacing w:val="-4"/>
          <w:sz w:val="16"/>
        </w:rPr>
        <w:t xml:space="preserve"> </w:t>
      </w:r>
      <w:r w:rsidRPr="00A67CBB">
        <w:rPr>
          <w:rFonts w:ascii="Arial" w:hAnsi="Arial" w:cs="Arial"/>
          <w:i/>
          <w:sz w:val="16"/>
        </w:rPr>
        <w:t>livraison)</w:t>
      </w:r>
      <w:r w:rsidRPr="00A67CBB">
        <w:rPr>
          <w:rFonts w:ascii="Arial" w:hAnsi="Arial" w:cs="Arial"/>
          <w:i/>
          <w:spacing w:val="11"/>
          <w:sz w:val="16"/>
        </w:rPr>
        <w:t xml:space="preserve"> </w:t>
      </w:r>
      <w:r w:rsidRPr="00A67CBB">
        <w:rPr>
          <w:rFonts w:ascii="Arial" w:hAnsi="Arial" w:cs="Arial"/>
          <w:spacing w:val="-12"/>
        </w:rPr>
        <w:t>:</w:t>
      </w:r>
    </w:p>
    <w:p w14:paraId="4D0C4031" w14:textId="04E2B726" w:rsidR="007B2EBC" w:rsidRPr="00A67CBB" w:rsidRDefault="0084394D" w:rsidP="00F912B5">
      <w:pPr>
        <w:tabs>
          <w:tab w:val="left" w:pos="5954"/>
        </w:tabs>
        <w:spacing w:before="36"/>
        <w:ind w:left="991"/>
        <w:rPr>
          <w:rFonts w:ascii="Arial" w:hAnsi="Arial" w:cs="Arial"/>
          <w:w w:val="120"/>
          <w:sz w:val="18"/>
          <w:szCs w:val="18"/>
        </w:rPr>
      </w:pPr>
      <w:r w:rsidRPr="00A67CBB">
        <w:rPr>
          <w:rFonts w:ascii="Arial" w:hAnsi="Arial" w:cs="Arial"/>
          <w:w w:val="120"/>
          <w:sz w:val="18"/>
          <w:szCs w:val="18"/>
        </w:rPr>
        <w:t>Nom : ………………………………………………</w:t>
      </w:r>
      <w:r w:rsidR="00F912B5">
        <w:rPr>
          <w:rFonts w:ascii="Arial" w:hAnsi="Arial" w:cs="Arial"/>
          <w:w w:val="120"/>
          <w:sz w:val="18"/>
          <w:szCs w:val="18"/>
        </w:rPr>
        <w:tab/>
      </w:r>
      <w:r w:rsidRPr="00A67CBB">
        <w:rPr>
          <w:rFonts w:ascii="Arial" w:hAnsi="Arial" w:cs="Arial"/>
          <w:w w:val="120"/>
          <w:sz w:val="18"/>
          <w:szCs w:val="18"/>
        </w:rPr>
        <w:t>Prénom :  …………………………………</w:t>
      </w:r>
      <w:r w:rsidR="00F912B5" w:rsidRPr="00A67CBB">
        <w:rPr>
          <w:rFonts w:ascii="Arial" w:hAnsi="Arial" w:cs="Arial"/>
          <w:w w:val="120"/>
          <w:sz w:val="18"/>
          <w:szCs w:val="18"/>
        </w:rPr>
        <w:t>…………</w:t>
      </w:r>
    </w:p>
    <w:p w14:paraId="3803C648" w14:textId="0914A183" w:rsidR="00A67CBB" w:rsidRPr="00A67CBB" w:rsidRDefault="0084394D">
      <w:pPr>
        <w:spacing w:before="36"/>
        <w:ind w:left="991"/>
        <w:rPr>
          <w:rFonts w:ascii="Arial" w:hAnsi="Arial" w:cs="Arial"/>
          <w:w w:val="120"/>
          <w:sz w:val="18"/>
          <w:szCs w:val="18"/>
        </w:rPr>
      </w:pPr>
      <w:r w:rsidRPr="00A67CBB">
        <w:rPr>
          <w:rFonts w:ascii="Arial" w:hAnsi="Arial" w:cs="Arial"/>
          <w:w w:val="120"/>
          <w:sz w:val="18"/>
          <w:szCs w:val="18"/>
        </w:rPr>
        <w:t>Adresse :</w:t>
      </w:r>
      <w:r w:rsidR="00F912B5">
        <w:rPr>
          <w:rFonts w:ascii="Arial" w:hAnsi="Arial" w:cs="Arial"/>
          <w:w w:val="120"/>
          <w:sz w:val="18"/>
          <w:szCs w:val="18"/>
        </w:rPr>
        <w:t xml:space="preserve"> </w:t>
      </w:r>
      <w:r w:rsidRPr="00A67CBB">
        <w:rPr>
          <w:rFonts w:ascii="Arial" w:hAnsi="Arial" w:cs="Arial"/>
          <w:w w:val="120"/>
          <w:sz w:val="18"/>
          <w:szCs w:val="18"/>
        </w:rPr>
        <w:t>……………………………………………………………………………………………</w:t>
      </w:r>
      <w:r w:rsidR="00F912B5" w:rsidRPr="00A67CBB">
        <w:rPr>
          <w:rFonts w:ascii="Arial" w:hAnsi="Arial" w:cs="Arial"/>
          <w:w w:val="120"/>
          <w:sz w:val="18"/>
          <w:szCs w:val="18"/>
        </w:rPr>
        <w:t>…………</w:t>
      </w:r>
    </w:p>
    <w:p w14:paraId="3A51D5BE" w14:textId="4D0D0F66" w:rsidR="007B2EBC" w:rsidRPr="00A67CBB" w:rsidRDefault="0084394D">
      <w:pPr>
        <w:spacing w:before="36"/>
        <w:ind w:left="991"/>
        <w:rPr>
          <w:rFonts w:ascii="Arial" w:hAnsi="Arial" w:cs="Arial"/>
          <w:w w:val="120"/>
          <w:sz w:val="18"/>
          <w:szCs w:val="18"/>
        </w:rPr>
      </w:pPr>
      <w:r w:rsidRPr="00A67CBB">
        <w:rPr>
          <w:rFonts w:ascii="Arial" w:hAnsi="Arial" w:cs="Arial"/>
          <w:w w:val="120"/>
          <w:sz w:val="18"/>
          <w:szCs w:val="18"/>
        </w:rPr>
        <w:t>…………………………………………...</w:t>
      </w:r>
      <w:r w:rsidR="00F912B5" w:rsidRPr="00A67CBB">
        <w:rPr>
          <w:rFonts w:ascii="Arial" w:hAnsi="Arial" w:cs="Arial"/>
          <w:w w:val="120"/>
          <w:sz w:val="18"/>
          <w:szCs w:val="18"/>
        </w:rPr>
        <w:t>…………………………………………………………………………</w:t>
      </w:r>
    </w:p>
    <w:p w14:paraId="7081AF97" w14:textId="11AF0F76" w:rsidR="007B2EBC" w:rsidRPr="00A67CBB" w:rsidRDefault="0084394D" w:rsidP="00F912B5">
      <w:pPr>
        <w:tabs>
          <w:tab w:val="left" w:pos="5954"/>
        </w:tabs>
        <w:spacing w:before="36"/>
        <w:ind w:left="991"/>
        <w:rPr>
          <w:rFonts w:ascii="Arial" w:hAnsi="Arial" w:cs="Arial"/>
          <w:w w:val="120"/>
          <w:sz w:val="18"/>
          <w:szCs w:val="18"/>
        </w:rPr>
      </w:pPr>
      <w:r w:rsidRPr="00A67CBB">
        <w:rPr>
          <w:rFonts w:ascii="Arial" w:hAnsi="Arial" w:cs="Arial"/>
          <w:w w:val="120"/>
          <w:sz w:val="18"/>
          <w:szCs w:val="18"/>
        </w:rPr>
        <w:t>Code postal : ……………………………</w:t>
      </w:r>
      <w:r w:rsidRPr="00A67CBB">
        <w:rPr>
          <w:rFonts w:ascii="Arial" w:hAnsi="Arial" w:cs="Arial"/>
          <w:w w:val="120"/>
          <w:sz w:val="18"/>
          <w:szCs w:val="18"/>
        </w:rPr>
        <w:tab/>
        <w:t>Ville :</w:t>
      </w:r>
      <w:r w:rsidR="00F912B5">
        <w:rPr>
          <w:rFonts w:ascii="Arial" w:hAnsi="Arial" w:cs="Arial"/>
          <w:w w:val="120"/>
          <w:sz w:val="18"/>
          <w:szCs w:val="18"/>
        </w:rPr>
        <w:t xml:space="preserve"> </w:t>
      </w:r>
      <w:r w:rsidR="00F912B5" w:rsidRPr="00A67CBB">
        <w:rPr>
          <w:rFonts w:ascii="Arial" w:hAnsi="Arial" w:cs="Arial"/>
          <w:w w:val="120"/>
          <w:sz w:val="18"/>
          <w:szCs w:val="18"/>
        </w:rPr>
        <w:t>…………………………………………………</w:t>
      </w:r>
    </w:p>
    <w:p w14:paraId="3A3A1E54" w14:textId="77777777" w:rsidR="007B2EBC" w:rsidRPr="00A67CBB" w:rsidRDefault="007B2EBC">
      <w:pPr>
        <w:pStyle w:val="Corpsdetexte"/>
        <w:spacing w:before="116"/>
        <w:rPr>
          <w:rFonts w:ascii="Arial" w:hAnsi="Arial" w:cs="Arial"/>
          <w:sz w:val="18"/>
        </w:rPr>
      </w:pPr>
    </w:p>
    <w:p w14:paraId="62AA5AB3" w14:textId="77777777" w:rsidR="007B2EBC" w:rsidRDefault="0084394D">
      <w:pPr>
        <w:pStyle w:val="Titre1"/>
        <w:spacing w:before="1"/>
        <w:rPr>
          <w:u w:val="none"/>
        </w:rPr>
      </w:pPr>
      <w:r>
        <w:rPr>
          <w:u w:val="thick"/>
        </w:rPr>
        <w:t>Règlement</w:t>
      </w:r>
      <w:r>
        <w:rPr>
          <w:spacing w:val="-10"/>
          <w:u w:val="none"/>
        </w:rPr>
        <w:t xml:space="preserve"> :</w:t>
      </w:r>
    </w:p>
    <w:p w14:paraId="3C666B3B" w14:textId="77777777" w:rsidR="007B2EBC" w:rsidRDefault="0084394D">
      <w:pPr>
        <w:pStyle w:val="Corpsdetexte"/>
        <w:spacing w:before="71"/>
        <w:ind w:left="1003"/>
      </w:pPr>
      <w:r>
        <w:rPr>
          <w:noProof/>
          <w:position w:val="1"/>
        </w:rPr>
        <w:drawing>
          <wp:inline distT="0" distB="0" distL="0" distR="0" wp14:anchorId="49FFB359" wp14:editId="71903D50">
            <wp:extent cx="81280" cy="81280"/>
            <wp:effectExtent l="0" t="0" r="0" b="0"/>
            <wp:docPr id="12" name="Imag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" cy="81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8"/>
        </w:rPr>
        <w:t xml:space="preserve"> </w:t>
      </w:r>
      <w:r>
        <w:t>Virement :</w:t>
      </w:r>
      <w:r>
        <w:rPr>
          <w:spacing w:val="-3"/>
        </w:rPr>
        <w:t xml:space="preserve"> </w:t>
      </w:r>
      <w:r>
        <w:t>FR76</w:t>
      </w:r>
      <w:r>
        <w:rPr>
          <w:spacing w:val="-1"/>
        </w:rPr>
        <w:t xml:space="preserve"> </w:t>
      </w:r>
      <w:r>
        <w:t>1027</w:t>
      </w:r>
      <w:r>
        <w:rPr>
          <w:spacing w:val="-3"/>
        </w:rPr>
        <w:t xml:space="preserve"> </w:t>
      </w:r>
      <w:r>
        <w:t>8060</w:t>
      </w:r>
      <w:r>
        <w:rPr>
          <w:spacing w:val="-1"/>
        </w:rPr>
        <w:t xml:space="preserve"> </w:t>
      </w:r>
      <w:r>
        <w:t>4300</w:t>
      </w:r>
      <w:r>
        <w:rPr>
          <w:spacing w:val="-1"/>
        </w:rPr>
        <w:t xml:space="preserve"> </w:t>
      </w:r>
      <w:r>
        <w:t>03367274</w:t>
      </w:r>
      <w:r>
        <w:rPr>
          <w:spacing w:val="-1"/>
        </w:rPr>
        <w:t xml:space="preserve"> </w:t>
      </w:r>
      <w:r>
        <w:t>702/BIC :</w:t>
      </w:r>
      <w:r>
        <w:rPr>
          <w:spacing w:val="-1"/>
        </w:rPr>
        <w:t xml:space="preserve"> </w:t>
      </w:r>
      <w:r>
        <w:t>CMCIFR2A</w:t>
      </w:r>
    </w:p>
    <w:p w14:paraId="402C86FB" w14:textId="77777777" w:rsidR="007B2EBC" w:rsidRDefault="0084394D">
      <w:pPr>
        <w:spacing w:before="32" w:line="276" w:lineRule="auto"/>
        <w:ind w:left="991" w:right="1410" w:firstLine="11"/>
        <w:rPr>
          <w:rFonts w:ascii="Arial" w:hAnsi="Arial"/>
          <w:i/>
          <w:sz w:val="20"/>
        </w:rPr>
      </w:pPr>
      <w:r>
        <w:rPr>
          <w:noProof/>
          <w:position w:val="1"/>
        </w:rPr>
        <w:drawing>
          <wp:inline distT="0" distB="0" distL="0" distR="0" wp14:anchorId="458D1A0D" wp14:editId="512D4574">
            <wp:extent cx="81280" cy="81280"/>
            <wp:effectExtent l="0" t="0" r="0" b="0"/>
            <wp:docPr id="13" name="Image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" cy="81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40"/>
          <w:sz w:val="20"/>
        </w:rPr>
        <w:t xml:space="preserve"> </w:t>
      </w:r>
      <w:r>
        <w:rPr>
          <w:rFonts w:ascii="Arial" w:hAnsi="Arial"/>
          <w:b/>
          <w:sz w:val="20"/>
        </w:rPr>
        <w:t>Chèque</w:t>
      </w:r>
      <w:r>
        <w:rPr>
          <w:rFonts w:ascii="Arial" w:hAnsi="Arial"/>
          <w:b/>
          <w:spacing w:val="21"/>
          <w:sz w:val="20"/>
        </w:rPr>
        <w:t xml:space="preserve"> </w:t>
      </w:r>
      <w:r>
        <w:rPr>
          <w:sz w:val="20"/>
        </w:rPr>
        <w:t>à</w:t>
      </w:r>
      <w:r>
        <w:rPr>
          <w:spacing w:val="21"/>
          <w:sz w:val="20"/>
        </w:rPr>
        <w:t xml:space="preserve"> </w:t>
      </w:r>
      <w:r>
        <w:rPr>
          <w:sz w:val="20"/>
        </w:rPr>
        <w:t>l’ordre</w:t>
      </w:r>
      <w:r>
        <w:rPr>
          <w:spacing w:val="21"/>
          <w:sz w:val="20"/>
        </w:rPr>
        <w:t xml:space="preserve"> </w:t>
      </w:r>
      <w:r>
        <w:rPr>
          <w:sz w:val="20"/>
        </w:rPr>
        <w:t>de</w:t>
      </w:r>
      <w:r>
        <w:rPr>
          <w:spacing w:val="28"/>
          <w:sz w:val="20"/>
        </w:rPr>
        <w:t xml:space="preserve"> </w:t>
      </w:r>
      <w:r>
        <w:rPr>
          <w:sz w:val="20"/>
        </w:rPr>
        <w:t>ANFE</w:t>
      </w:r>
      <w:r>
        <w:rPr>
          <w:spacing w:val="23"/>
          <w:sz w:val="20"/>
        </w:rPr>
        <w:t xml:space="preserve"> </w:t>
      </w:r>
      <w:r>
        <w:rPr>
          <w:sz w:val="20"/>
          <w:u w:val="single"/>
        </w:rPr>
        <w:t>à</w:t>
      </w:r>
      <w:r>
        <w:rPr>
          <w:spacing w:val="23"/>
          <w:sz w:val="20"/>
          <w:u w:val="single"/>
        </w:rPr>
        <w:t xml:space="preserve"> </w:t>
      </w:r>
      <w:r>
        <w:rPr>
          <w:sz w:val="20"/>
          <w:u w:val="single"/>
        </w:rPr>
        <w:t>adresser</w:t>
      </w:r>
      <w:r>
        <w:rPr>
          <w:spacing w:val="30"/>
          <w:sz w:val="20"/>
          <w:u w:val="single"/>
        </w:rPr>
        <w:t xml:space="preserve"> </w:t>
      </w:r>
      <w:r>
        <w:rPr>
          <w:sz w:val="20"/>
          <w:u w:val="single"/>
        </w:rPr>
        <w:t>à</w:t>
      </w:r>
      <w:r>
        <w:rPr>
          <w:spacing w:val="-1"/>
          <w:sz w:val="20"/>
        </w:rPr>
        <w:t xml:space="preserve"> </w:t>
      </w:r>
      <w:r>
        <w:rPr>
          <w:sz w:val="20"/>
        </w:rPr>
        <w:t>:</w:t>
      </w:r>
      <w:r>
        <w:rPr>
          <w:spacing w:val="31"/>
          <w:sz w:val="20"/>
        </w:rPr>
        <w:t xml:space="preserve"> </w:t>
      </w:r>
      <w:r>
        <w:rPr>
          <w:rFonts w:ascii="Arial" w:hAnsi="Arial"/>
          <w:i/>
          <w:sz w:val="20"/>
        </w:rPr>
        <w:t>Revue</w:t>
      </w:r>
      <w:r>
        <w:rPr>
          <w:rFonts w:ascii="Arial" w:hAnsi="Arial"/>
          <w:i/>
          <w:spacing w:val="24"/>
          <w:sz w:val="20"/>
        </w:rPr>
        <w:t xml:space="preserve"> </w:t>
      </w:r>
      <w:proofErr w:type="spellStart"/>
      <w:r>
        <w:rPr>
          <w:rFonts w:ascii="Arial" w:hAnsi="Arial"/>
          <w:i/>
          <w:sz w:val="20"/>
        </w:rPr>
        <w:t>ergOThérapies</w:t>
      </w:r>
      <w:proofErr w:type="spellEnd"/>
      <w:r>
        <w:rPr>
          <w:rFonts w:ascii="Arial" w:hAnsi="Arial"/>
          <w:i/>
          <w:sz w:val="20"/>
        </w:rPr>
        <w:t>,</w:t>
      </w:r>
      <w:r>
        <w:rPr>
          <w:rFonts w:ascii="Arial" w:hAnsi="Arial"/>
          <w:i/>
          <w:spacing w:val="25"/>
          <w:sz w:val="20"/>
        </w:rPr>
        <w:t xml:space="preserve"> </w:t>
      </w:r>
      <w:r>
        <w:rPr>
          <w:rFonts w:ascii="Arial" w:hAnsi="Arial"/>
          <w:i/>
          <w:sz w:val="20"/>
        </w:rPr>
        <w:t>Service</w:t>
      </w:r>
      <w:r>
        <w:rPr>
          <w:rFonts w:ascii="Arial" w:hAnsi="Arial"/>
          <w:i/>
          <w:spacing w:val="26"/>
          <w:sz w:val="20"/>
        </w:rPr>
        <w:t xml:space="preserve"> </w:t>
      </w:r>
      <w:r>
        <w:rPr>
          <w:rFonts w:ascii="Arial" w:hAnsi="Arial"/>
          <w:i/>
          <w:sz w:val="20"/>
        </w:rPr>
        <w:t>abonnement</w:t>
      </w:r>
      <w:r>
        <w:rPr>
          <w:rFonts w:ascii="Arial" w:hAnsi="Arial"/>
          <w:i/>
          <w:spacing w:val="24"/>
          <w:sz w:val="20"/>
        </w:rPr>
        <w:t xml:space="preserve"> </w:t>
      </w:r>
      <w:r>
        <w:rPr>
          <w:rFonts w:ascii="Arial" w:hAnsi="Arial"/>
          <w:i/>
          <w:sz w:val="20"/>
        </w:rPr>
        <w:t>CS 70 001 - 59361 Avesnes sur Helpe Cedex</w:t>
      </w:r>
    </w:p>
    <w:p w14:paraId="07432F24" w14:textId="77777777" w:rsidR="007B2EBC" w:rsidRDefault="007B2EBC">
      <w:pPr>
        <w:spacing w:line="276" w:lineRule="auto"/>
        <w:rPr>
          <w:rFonts w:ascii="Arial" w:hAnsi="Arial"/>
          <w:i/>
          <w:sz w:val="20"/>
        </w:rPr>
        <w:sectPr w:rsidR="007B2EBC">
          <w:footerReference w:type="default" r:id="rId11"/>
          <w:type w:val="continuous"/>
          <w:pgSz w:w="11920" w:h="16850"/>
          <w:pgMar w:top="480" w:right="425" w:bottom="580" w:left="425" w:header="0" w:footer="398" w:gutter="0"/>
          <w:pgNumType w:start="1"/>
          <w:cols w:space="720"/>
        </w:sectPr>
      </w:pPr>
    </w:p>
    <w:p w14:paraId="37743765" w14:textId="77777777" w:rsidR="007B2EBC" w:rsidRDefault="0084394D">
      <w:pPr>
        <w:tabs>
          <w:tab w:val="left" w:pos="2140"/>
        </w:tabs>
        <w:ind w:left="1046"/>
        <w:rPr>
          <w:rFonts w:ascii="Arial"/>
          <w:position w:val="23"/>
          <w:sz w:val="20"/>
        </w:rPr>
      </w:pPr>
      <w:r>
        <w:rPr>
          <w:rFonts w:ascii="Arial"/>
          <w:noProof/>
          <w:position w:val="23"/>
          <w:sz w:val="20"/>
        </w:rPr>
        <w:lastRenderedPageBreak/>
        <mc:AlternateContent>
          <mc:Choice Requires="wps">
            <w:drawing>
              <wp:anchor distT="0" distB="0" distL="0" distR="0" simplePos="0" relativeHeight="487234560" behindDoc="1" locked="0" layoutInCell="1" allowOverlap="1" wp14:anchorId="50CE6016" wp14:editId="184909E1">
                <wp:simplePos x="0" y="0"/>
                <wp:positionH relativeFrom="page">
                  <wp:posOffset>1557019</wp:posOffset>
                </wp:positionH>
                <wp:positionV relativeFrom="page">
                  <wp:posOffset>371474</wp:posOffset>
                </wp:positionV>
                <wp:extent cx="1270" cy="555625"/>
                <wp:effectExtent l="0" t="0" r="0" b="0"/>
                <wp:wrapNone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555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555625"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lnTo>
                                <a:pt x="0" y="555625"/>
                              </a:lnTo>
                            </a:path>
                          </a:pathLst>
                        </a:custGeom>
                        <a:ln w="686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3FFFF2" id="Graphic 14" o:spid="_x0000_s1026" style="position:absolute;margin-left:122.6pt;margin-top:29.25pt;width:.1pt;height:43.75pt;z-index:-160819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5556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YYeEwIAAHwEAAAOAAAAZHJzL2Uyb0RvYy54bWysVMFu2zAMvQ/YPwi6L04CJCuMOMXQoMOA&#10;oivQFDsrshwbkyWNVGLn70fJlpt22GVYDgolUtTje6Q3t32r2VkBNtYUfDGbc6aMtGVjjgV/2d9/&#10;uuEMvTCl0Naogl8U8tvtxw+bzuVqaWurSwWMkhjMO1fw2nuXZxnKWrUCZ9YpQ87KQis8beGYlSA6&#10;yt7qbDmfr7POQunASoVIp7vBybcxf1Up6b9XFSrPdMEJm48rxPUQ1my7EfkRhKsbOcIQ/4CiFY2h&#10;R6dUO+EFO0HzR6q2kWDRVn4mbZvZqmqkijVQNYv5u2qea+FUrIXIQTfRhP8vrXw8P7snCNDRPVj5&#10;E4mRrHOYT56wwTGmr6ANsQSc9ZHFy8Si6j2TdLhYfiamJTlWq9V6uQocZyJPV+UJ/VdlYxpxfkA/&#10;SFAmS9TJkr1JJpCQQUIdJfSckYTAGUl4GCR0wod7AVswWT29Ho5ae1Z7G53+HW5C9urV5u9RyZf+&#10;3VWmN4UOAZQ3AImlT+Do8Lp8bVhX8PXNehl7B61uyvtG6wAU4Xi408DOInRu/I1EvglzgH4nsB7i&#10;omsM02YUctAuqHiw5eUJWEftXnD8dRKgONPfDPVTmI1kQDIOyQCv72ycoMghvbnvfwhwLDxfcE/S&#10;P9rUrSJPsgYOpthw09gvJ2+rJmgem2xANG6oxSNd4ziGGbrex6jXj8b2NwAAAP//AwBQSwMEFAAG&#10;AAgAAAAhANIB8c/fAAAACgEAAA8AAABkcnMvZG93bnJldi54bWxMj8FOhDAQhu8mvkMzJt7cIgIS&#10;pGyMcaPxsGYXE69dGAGlU9J2F3x7x5MeZ+bLP99frhczihM6P1hScL2KQCA1th2oU/BWb65yED5o&#10;avVoCRV8o4d1dX5W6qK1M+3wtA+d4BDyhVbQhzAVUvqmR6P9yk5IfPuwzujAo+tk6/TM4WaUcRRl&#10;0uiB+EOvJ3zosfnaH42Cm1fvPl/q59tdvnmcsnh+qoftu1KXF8v9HYiAS/iD4Vef1aFip4M9UuvF&#10;qCBO0phRBWmegmCAFwmIA5NJFoGsSvm/QvUDAAD//wMAUEsBAi0AFAAGAAgAAAAhALaDOJL+AAAA&#10;4QEAABMAAAAAAAAAAAAAAAAAAAAAAFtDb250ZW50X1R5cGVzXS54bWxQSwECLQAUAAYACAAAACEA&#10;OP0h/9YAAACUAQAACwAAAAAAAAAAAAAAAAAvAQAAX3JlbHMvLnJlbHNQSwECLQAUAAYACAAAACEA&#10;ls2GHhMCAAB8BAAADgAAAAAAAAAAAAAAAAAuAgAAZHJzL2Uyb0RvYy54bWxQSwECLQAUAAYACAAA&#10;ACEA0gHxz98AAAAKAQAADwAAAAAAAAAAAAAAAABtBAAAZHJzL2Rvd25yZXYueG1sUEsFBgAAAAAE&#10;AAQA8wAAAHkFAAAAAA==&#10;" path="m,l,,,555625e" filled="f" strokeweight=".19061mm">
                <v:path arrowok="t"/>
                <w10:wrap anchorx="page" anchory="page"/>
              </v:shape>
            </w:pict>
          </mc:Fallback>
        </mc:AlternateContent>
      </w:r>
      <w:r>
        <w:rPr>
          <w:rFonts w:ascii="Arial"/>
          <w:noProof/>
          <w:position w:val="23"/>
          <w:sz w:val="20"/>
        </w:rPr>
        <mc:AlternateContent>
          <mc:Choice Requires="wpg">
            <w:drawing>
              <wp:anchor distT="0" distB="0" distL="0" distR="0" simplePos="0" relativeHeight="15731712" behindDoc="0" locked="0" layoutInCell="1" allowOverlap="1" wp14:anchorId="450CC711" wp14:editId="163DB836">
                <wp:simplePos x="0" y="0"/>
                <wp:positionH relativeFrom="page">
                  <wp:posOffset>194945</wp:posOffset>
                </wp:positionH>
                <wp:positionV relativeFrom="page">
                  <wp:posOffset>374014</wp:posOffset>
                </wp:positionV>
                <wp:extent cx="680720" cy="553720"/>
                <wp:effectExtent l="0" t="0" r="0" b="0"/>
                <wp:wrapNone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0720" cy="553720"/>
                          <a:chOff x="0" y="0"/>
                          <a:chExt cx="680720" cy="55372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275590"/>
                            <a:ext cx="273685" cy="278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685" h="278130">
                                <a:moveTo>
                                  <a:pt x="42544" y="0"/>
                                </a:moveTo>
                                <a:lnTo>
                                  <a:pt x="0" y="0"/>
                                </a:lnTo>
                                <a:lnTo>
                                  <a:pt x="4444" y="50164"/>
                                </a:lnTo>
                                <a:lnTo>
                                  <a:pt x="17144" y="97154"/>
                                </a:lnTo>
                                <a:lnTo>
                                  <a:pt x="37465" y="140334"/>
                                </a:lnTo>
                                <a:lnTo>
                                  <a:pt x="64134" y="179070"/>
                                </a:lnTo>
                                <a:lnTo>
                                  <a:pt x="97155" y="212725"/>
                                </a:lnTo>
                                <a:lnTo>
                                  <a:pt x="135255" y="240029"/>
                                </a:lnTo>
                                <a:lnTo>
                                  <a:pt x="177800" y="260350"/>
                                </a:lnTo>
                                <a:lnTo>
                                  <a:pt x="224154" y="273684"/>
                                </a:lnTo>
                                <a:lnTo>
                                  <a:pt x="273684" y="278129"/>
                                </a:lnTo>
                                <a:lnTo>
                                  <a:pt x="273684" y="234314"/>
                                </a:lnTo>
                                <a:lnTo>
                                  <a:pt x="227329" y="229234"/>
                                </a:lnTo>
                                <a:lnTo>
                                  <a:pt x="183515" y="215900"/>
                                </a:lnTo>
                                <a:lnTo>
                                  <a:pt x="144780" y="194309"/>
                                </a:lnTo>
                                <a:lnTo>
                                  <a:pt x="110490" y="165734"/>
                                </a:lnTo>
                                <a:lnTo>
                                  <a:pt x="81915" y="131445"/>
                                </a:lnTo>
                                <a:lnTo>
                                  <a:pt x="60959" y="91439"/>
                                </a:lnTo>
                                <a:lnTo>
                                  <a:pt x="46990" y="47625"/>
                                </a:lnTo>
                                <a:lnTo>
                                  <a:pt x="425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96C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474980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4980" h="276225">
                                <a:moveTo>
                                  <a:pt x="273684" y="0"/>
                                </a:moveTo>
                                <a:lnTo>
                                  <a:pt x="224789" y="4445"/>
                                </a:lnTo>
                                <a:lnTo>
                                  <a:pt x="178435" y="17145"/>
                                </a:lnTo>
                                <a:lnTo>
                                  <a:pt x="135890" y="37465"/>
                                </a:lnTo>
                                <a:lnTo>
                                  <a:pt x="97790" y="64770"/>
                                </a:lnTo>
                                <a:lnTo>
                                  <a:pt x="64769" y="98425"/>
                                </a:lnTo>
                                <a:lnTo>
                                  <a:pt x="37465" y="136525"/>
                                </a:lnTo>
                                <a:lnTo>
                                  <a:pt x="17144" y="179704"/>
                                </a:lnTo>
                                <a:lnTo>
                                  <a:pt x="4444" y="226695"/>
                                </a:lnTo>
                                <a:lnTo>
                                  <a:pt x="0" y="276225"/>
                                </a:lnTo>
                                <a:lnTo>
                                  <a:pt x="42544" y="276225"/>
                                </a:lnTo>
                                <a:lnTo>
                                  <a:pt x="47625" y="229235"/>
                                </a:lnTo>
                                <a:lnTo>
                                  <a:pt x="60959" y="185420"/>
                                </a:lnTo>
                                <a:lnTo>
                                  <a:pt x="82550" y="146050"/>
                                </a:lnTo>
                                <a:lnTo>
                                  <a:pt x="110490" y="111125"/>
                                </a:lnTo>
                                <a:lnTo>
                                  <a:pt x="144780" y="83185"/>
                                </a:lnTo>
                                <a:lnTo>
                                  <a:pt x="184150" y="61595"/>
                                </a:lnTo>
                                <a:lnTo>
                                  <a:pt x="227329" y="47625"/>
                                </a:lnTo>
                                <a:lnTo>
                                  <a:pt x="273684" y="43179"/>
                                </a:lnTo>
                                <a:lnTo>
                                  <a:pt x="311784" y="46354"/>
                                </a:lnTo>
                                <a:lnTo>
                                  <a:pt x="347345" y="55245"/>
                                </a:lnTo>
                                <a:lnTo>
                                  <a:pt x="380364" y="69850"/>
                                </a:lnTo>
                                <a:lnTo>
                                  <a:pt x="410845" y="89535"/>
                                </a:lnTo>
                                <a:lnTo>
                                  <a:pt x="474980" y="89535"/>
                                </a:lnTo>
                                <a:lnTo>
                                  <a:pt x="442595" y="59054"/>
                                </a:lnTo>
                                <a:lnTo>
                                  <a:pt x="405130" y="34290"/>
                                </a:lnTo>
                                <a:lnTo>
                                  <a:pt x="364489" y="15875"/>
                                </a:lnTo>
                                <a:lnTo>
                                  <a:pt x="320675" y="3810"/>
                                </a:lnTo>
                                <a:lnTo>
                                  <a:pt x="273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D0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40970" y="130175"/>
                            <a:ext cx="539750" cy="287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9750" h="287655">
                                <a:moveTo>
                                  <a:pt x="141605" y="0"/>
                                </a:moveTo>
                                <a:lnTo>
                                  <a:pt x="117475" y="0"/>
                                </a:lnTo>
                                <a:lnTo>
                                  <a:pt x="114935" y="6350"/>
                                </a:lnTo>
                                <a:lnTo>
                                  <a:pt x="635" y="281940"/>
                                </a:lnTo>
                                <a:lnTo>
                                  <a:pt x="0" y="285115"/>
                                </a:lnTo>
                                <a:lnTo>
                                  <a:pt x="1270" y="287654"/>
                                </a:lnTo>
                                <a:lnTo>
                                  <a:pt x="50800" y="287654"/>
                                </a:lnTo>
                                <a:lnTo>
                                  <a:pt x="52070" y="285115"/>
                                </a:lnTo>
                                <a:lnTo>
                                  <a:pt x="69850" y="240029"/>
                                </a:lnTo>
                                <a:lnTo>
                                  <a:pt x="242569" y="240029"/>
                                </a:lnTo>
                                <a:lnTo>
                                  <a:pt x="222885" y="193675"/>
                                </a:lnTo>
                                <a:lnTo>
                                  <a:pt x="89535" y="193675"/>
                                </a:lnTo>
                                <a:lnTo>
                                  <a:pt x="127635" y="100329"/>
                                </a:lnTo>
                                <a:lnTo>
                                  <a:pt x="130175" y="93979"/>
                                </a:lnTo>
                                <a:lnTo>
                                  <a:pt x="171450" y="93979"/>
                                </a:lnTo>
                                <a:lnTo>
                                  <a:pt x="171450" y="70485"/>
                                </a:lnTo>
                                <a:lnTo>
                                  <a:pt x="144780" y="6350"/>
                                </a:lnTo>
                                <a:lnTo>
                                  <a:pt x="144144" y="3175"/>
                                </a:lnTo>
                                <a:lnTo>
                                  <a:pt x="141605" y="0"/>
                                </a:lnTo>
                                <a:close/>
                              </a:path>
                              <a:path w="539750" h="287655">
                                <a:moveTo>
                                  <a:pt x="242569" y="240029"/>
                                </a:moveTo>
                                <a:lnTo>
                                  <a:pt x="190500" y="240029"/>
                                </a:lnTo>
                                <a:lnTo>
                                  <a:pt x="207644" y="281940"/>
                                </a:lnTo>
                                <a:lnTo>
                                  <a:pt x="208915" y="285115"/>
                                </a:lnTo>
                                <a:lnTo>
                                  <a:pt x="209550" y="287654"/>
                                </a:lnTo>
                                <a:lnTo>
                                  <a:pt x="259080" y="287654"/>
                                </a:lnTo>
                                <a:lnTo>
                                  <a:pt x="260985" y="285115"/>
                                </a:lnTo>
                                <a:lnTo>
                                  <a:pt x="259715" y="281940"/>
                                </a:lnTo>
                                <a:lnTo>
                                  <a:pt x="242569" y="240029"/>
                                </a:lnTo>
                                <a:close/>
                              </a:path>
                              <a:path w="539750" h="287655">
                                <a:moveTo>
                                  <a:pt x="171450" y="93979"/>
                                </a:moveTo>
                                <a:lnTo>
                                  <a:pt x="130175" y="93979"/>
                                </a:lnTo>
                                <a:lnTo>
                                  <a:pt x="132080" y="100329"/>
                                </a:lnTo>
                                <a:lnTo>
                                  <a:pt x="171450" y="193675"/>
                                </a:lnTo>
                                <a:lnTo>
                                  <a:pt x="171450" y="93979"/>
                                </a:lnTo>
                                <a:close/>
                              </a:path>
                              <a:path w="539750" h="287655">
                                <a:moveTo>
                                  <a:pt x="171450" y="70485"/>
                                </a:moveTo>
                                <a:lnTo>
                                  <a:pt x="171450" y="193675"/>
                                </a:lnTo>
                                <a:lnTo>
                                  <a:pt x="222885" y="193675"/>
                                </a:lnTo>
                                <a:lnTo>
                                  <a:pt x="180975" y="93979"/>
                                </a:lnTo>
                                <a:lnTo>
                                  <a:pt x="171450" y="70485"/>
                                </a:lnTo>
                                <a:close/>
                              </a:path>
                              <a:path w="539750" h="287655">
                                <a:moveTo>
                                  <a:pt x="349885" y="3810"/>
                                </a:moveTo>
                                <a:lnTo>
                                  <a:pt x="307340" y="3810"/>
                                </a:lnTo>
                                <a:lnTo>
                                  <a:pt x="304165" y="6350"/>
                                </a:lnTo>
                                <a:lnTo>
                                  <a:pt x="304165" y="285115"/>
                                </a:lnTo>
                                <a:lnTo>
                                  <a:pt x="306705" y="287654"/>
                                </a:lnTo>
                                <a:lnTo>
                                  <a:pt x="354330" y="287654"/>
                                </a:lnTo>
                                <a:lnTo>
                                  <a:pt x="356870" y="285115"/>
                                </a:lnTo>
                                <a:lnTo>
                                  <a:pt x="356870" y="98425"/>
                                </a:lnTo>
                                <a:lnTo>
                                  <a:pt x="420150" y="98425"/>
                                </a:lnTo>
                                <a:lnTo>
                                  <a:pt x="354965" y="10160"/>
                                </a:lnTo>
                                <a:lnTo>
                                  <a:pt x="353060" y="6350"/>
                                </a:lnTo>
                                <a:lnTo>
                                  <a:pt x="349885" y="3810"/>
                                </a:lnTo>
                                <a:close/>
                              </a:path>
                              <a:path w="539750" h="287655">
                                <a:moveTo>
                                  <a:pt x="420150" y="98425"/>
                                </a:moveTo>
                                <a:lnTo>
                                  <a:pt x="356870" y="98425"/>
                                </a:lnTo>
                                <a:lnTo>
                                  <a:pt x="490219" y="281940"/>
                                </a:lnTo>
                                <a:lnTo>
                                  <a:pt x="492759" y="285115"/>
                                </a:lnTo>
                                <a:lnTo>
                                  <a:pt x="495934" y="287654"/>
                                </a:lnTo>
                                <a:lnTo>
                                  <a:pt x="537210" y="287654"/>
                                </a:lnTo>
                                <a:lnTo>
                                  <a:pt x="539750" y="285115"/>
                                </a:lnTo>
                                <a:lnTo>
                                  <a:pt x="539750" y="189865"/>
                                </a:lnTo>
                                <a:lnTo>
                                  <a:pt x="487679" y="189865"/>
                                </a:lnTo>
                                <a:lnTo>
                                  <a:pt x="420150" y="98425"/>
                                </a:lnTo>
                                <a:close/>
                              </a:path>
                              <a:path w="539750" h="287655">
                                <a:moveTo>
                                  <a:pt x="537210" y="3810"/>
                                </a:moveTo>
                                <a:lnTo>
                                  <a:pt x="489584" y="3810"/>
                                </a:lnTo>
                                <a:lnTo>
                                  <a:pt x="487679" y="6350"/>
                                </a:lnTo>
                                <a:lnTo>
                                  <a:pt x="487679" y="189865"/>
                                </a:lnTo>
                                <a:lnTo>
                                  <a:pt x="539750" y="189865"/>
                                </a:lnTo>
                                <a:lnTo>
                                  <a:pt x="539750" y="6350"/>
                                </a:lnTo>
                                <a:lnTo>
                                  <a:pt x="537210" y="3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66552F9" id="Group 15" o:spid="_x0000_s1026" style="position:absolute;margin-left:15.35pt;margin-top:29.45pt;width:53.6pt;height:43.6pt;z-index:15731712;mso-wrap-distance-left:0;mso-wrap-distance-right:0;mso-position-horizontal-relative:page;mso-position-vertical-relative:page" coordsize="6807,55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rbnn1QYAAJgfAAAOAAAAZHJzL2Uyb0RvYy54bWzsWdtu20YQfS/QfyD43mhvJJdC5KB1GqNA&#10;kAZIij7TFHVBJZElacv5+569iaxt7VJxWqBA/SCuzKPl7JmZM7PL128e9rvovmq7bX1YxPQViaPq&#10;UNbL7WG9iH/7/O4HGUddXxyWxa4+VIv4S9XFb66+/+71sZlXrN7Uu2XVRpjk0M2PzSLe9H0zn826&#10;clPti+5V3VQH3FzV7b7o8bVdz5ZtccTs+92MEZLOjnW7bNq6rLoO/31rbsZXev7Vqir7X1erruqj&#10;3SKGbb3+bPXnrfqcXb0u5uu2aDbb0ppRfIUV+2J7wENPU70t+iK6a7dPptpvy7bu6lX/qqz3s3q1&#10;2paVXgNWQ8mj1dy09V2j17KeH9fNiSZQ+4inr562/HB/0zafmo+tsR7D93X5RwdeZsdmPR/fV9/X&#10;A/hh1e7Vj7CI6EEz+uXEaPXQRyX+mUqSMfBe4laScDXWjJcbuOXJr8rNz97fzYq5eag27WTKsUHs&#10;dAM93cvo+bQpmkqz3qnlf2yj7RKhncbRodgjhG9stOA/WIt6OFCKQfuts2Q+yw/LkiS3JDiSWMZT&#10;mRiSWCYp1/dPiy3m5V3X31S1Zru4f9/1msP10o2KjRuVDwc3bBH7Kup3Our7OELUt3GEqL81PmiK&#10;Xv1OuVANo+MidpZs1FAbou7u6/vqc61xvfKZYIkQceS8DUMHxO4wRsLzI5S7566NmU3YyRJCU6FM&#10;w4QO4q4GSjNqsXlGEz+WZyIFp3g8FYRzPzgVFAgNznKSOf7d093VWKGebWZmlGUs8ZvME+bQghCW&#10;+9FZJokhjaWEJ35DGBOKBWW2dpx/jRZi0JIGLBmjueA0MDfgmFDPzXIWYJtKnlDHILLBv0q4HKQY&#10;5+SCkwCDlAjkl3ZlmmQBSyTNrSEUSxR+V6YkT8wacyq43wyR5tYKkaWBEHmaTi7eyl3dVSYhVIbq&#10;zDhlLbJkrAtdvdsu3213O5WnXbu+vd610X0BAeB5ev3TtY27EQwi2s2NWKnRbb38Aq07Qt0Wcffn&#10;XdFWcbT75QA1BZ+9G7RucOsGbb+7rnV51RLRdv3nh9+LtokaDBdxD5n7UDtRLeZOwGC/Ahis+uWh&#10;/vGur1dbpW7aNmOR/QKBN2L7zyt99kTpM8XehUqvo7qYO5EXmchVGKtKyBATp6BwZWLsTMcR+olv&#10;L/LOEi3y2hDF/iDhRuVGAuDyc4C4ALVQhgw1mQEt9ycRzaTgVpeh5gEwT6RNIyPnvuKQZ5Bunfip&#10;yAISDkRqU1ki/byaPCokPIWYe8FDhaJZnhG/aoIsq94sTXP/xGZlfwsc5wR3Nc4Y1GQKWIvTSbb9&#10;Jgz6R2UiTCd3tlRLVD1jMxUpCRQyOhJtSmmI46EgSA5T/A6RqJE2LGgSIJkNZSws26MEQX3M/PWA&#10;UxX4OjpFykOti0DdMjmSJCyQI1wSjrZJ+TDNZYBoQYm0M8s8QR76EsrpBGaeAEbcgV1lBip6YIGC&#10;JKrJVWAuGLLWZwZWJ6y60ERmfps5IykgemZJ/ROPHPgY+G0K77v8LaG6dCBN/i+8o2266wZsSXVb&#10;LJwVPNpiSRUakwsvOn2IrvY+4ouaWBlKcMLzTGmBLsEyS9GXm8D710uws0SVYGPIcyWYCgrp1Mtx&#10;AXquBENehI17B3VlwV1NeaBU5Lb+Qof8WAD0wxnaZOGHGtKZTCj6aV82Y8fksHCAvz4m5LQZUiQF&#10;wEzt21TiT7DCKKUGhzdlDNJmuwU2Ac2YVJt5GEJzrsTIR4cR1olgcOdcQglRGy7f1DYD1Nw5Aj8A&#10;Vr2Yoe8iMFqcUAEeqnUw4LAFcxt8VFQ/c88kh4v0J+o9HHBMS7xzHj+bfah4bts+IUJIhpI2NbMY&#10;kW6POiGwGfao1o9aWPw5g5KNFLOWBDMMJxJoMKamGObGOcnkVQZy7MUuVY35MwF+1qOmfExMHnQd&#10;7oRiQl4OlkwQiDN2f7NQH80/zuWzvFxkPLtIC6lE9TYR82INenG8cOzWbbDzoZE8Rwsn6NhNIo3Q&#10;zknuaiowJyjrZplBQRxhJyQ/R+9r+4UJyY9dCLdN+CR0KqfXV56c0Hlwg42tpNuihcGwOnfnujgv&#10;9nclPAElxi1hqp91uHPdi+PpzCLPBtRFBOaEUXv6Gm7VRI53EA4d7NcEzjzt0fiEKFFveLDrUrI5&#10;CW368Wk9myvdqrGSuUQQ+LofgY4RPY/urCag/SH4Yu+PeBnpwznnY7ub2MOCEdqForva455hncEQ&#10;v4yTy/geoYN2PM+GW9cTstVBsXtVhfH4nHS0qX506E30nw2REew/eOitX3bi9a8+/revqtX75fF3&#10;fUg+vFC/+gsAAP//AwBQSwMEFAAGAAgAAAAhAEEbGFvgAAAACQEAAA8AAABkcnMvZG93bnJldi54&#10;bWxMj81qwzAQhO+FvoPYQm+N7Lr5qWs5hND2FApNCiG3jbWxTSzJWIrtvH03p/Y2ywyz32TL0TSi&#10;p87XziqIJxEIsoXTtS0V/Ow+nhYgfECrsXGWFFzJwzK/v8sw1W6w39RvQym4xPoUFVQhtKmUvqjI&#10;oJ+4lix7J9cZDHx2pdQdDlxuGvkcRTNpsLb8ocKW1hUV5+3FKPgccFgl8Xu/OZ/W18Nu+rXfxKTU&#10;48O4egMRaAx/YbjhMzrkzHR0F6u9aBQk0ZyTCqaLVxA3P5mzOLJ4mcUg80z+X5D/AgAA//8DAFBL&#10;AQItABQABgAIAAAAIQC2gziS/gAAAOEBAAATAAAAAAAAAAAAAAAAAAAAAABbQ29udGVudF9UeXBl&#10;c10ueG1sUEsBAi0AFAAGAAgAAAAhADj9If/WAAAAlAEAAAsAAAAAAAAAAAAAAAAALwEAAF9yZWxz&#10;Ly5yZWxzUEsBAi0AFAAGAAgAAAAhAMqtuefVBgAAmB8AAA4AAAAAAAAAAAAAAAAALgIAAGRycy9l&#10;Mm9Eb2MueG1sUEsBAi0AFAAGAAgAAAAhAEEbGFvgAAAACQEAAA8AAAAAAAAAAAAAAAAALwkAAGRy&#10;cy9kb3ducmV2LnhtbFBLBQYAAAAABAAEAPMAAAA8CgAAAAA=&#10;">
                <v:shape id="Graphic 16" o:spid="_x0000_s1027" style="position:absolute;top:2755;width:2736;height:2782;visibility:visible;mso-wrap-style:square;v-text-anchor:top" coordsize="273685,278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ZszAvwAAANsAAAAPAAAAZHJzL2Rvd25yZXYueG1sRE9Li8Iw&#10;EL4L+x/CLOxNUwUfVNOyCKIXwa2C16EZ22Iz6SZRu//eCAve5uN7zirvTSvu5HxjWcF4lIAgLq1u&#10;uFJwOm6GCxA+IGtsLZOCP/KQZx+DFabaPviH7kWoRAxhn6KCOoQuldKXNRn0I9sRR+5incEQoauk&#10;dviI4aaVkySZSYMNx4YaO1rXVF6Lm1EwP/n9Yju9lbI6OPcri3HC51apr8/+ewkiUB/e4n/3Tsf5&#10;M3j9Eg+Q2RMAAP//AwBQSwECLQAUAAYACAAAACEA2+H2y+4AAACFAQAAEwAAAAAAAAAAAAAAAAAA&#10;AAAAW0NvbnRlbnRfVHlwZXNdLnhtbFBLAQItABQABgAIAAAAIQBa9CxbvwAAABUBAAALAAAAAAAA&#10;AAAAAAAAAB8BAABfcmVscy8ucmVsc1BLAQItABQABgAIAAAAIQABZszAvwAAANsAAAAPAAAAAAAA&#10;AAAAAAAAAAcCAABkcnMvZG93bnJldi54bWxQSwUGAAAAAAMAAwC3AAAA8wIAAAAA&#10;" path="m42544,l,,4444,50164,17144,97154r20321,43180l64134,179070r33021,33655l135255,240029r42545,20321l224154,273684r49530,4445l273684,234314r-46355,-5080l183515,215900,144780,194309,110490,165734,81915,131445,60959,91439,46990,47625,42544,xe" fillcolor="#396cbc" stroked="f">
                  <v:path arrowok="t"/>
                </v:shape>
                <v:shape id="Graphic 17" o:spid="_x0000_s1028" style="position:absolute;width:4749;height:2762;visibility:visible;mso-wrap-style:square;v-text-anchor:top" coordsize="474980,276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H6sQxQAAANsAAAAPAAAAZHJzL2Rvd25yZXYueG1sRE9Na8JA&#10;EL0X/A/LCF5Ks6mHKmlWsaVClYJoteBtyI5JNDsbstsY++vdguBtHu9z0mlnKtFS40rLCp6jGARx&#10;ZnXJuYLt9/xpDMJ5ZI2VZVJwIQfTSe8hxUTbM6+p3fhchBB2CSoovK8TKV1WkEEX2Zo4cAfbGPQB&#10;NrnUDZ5DuKnkMI5fpMGSQ0OBNb0XlJ02v0ZB+3G8yLe/3fBxtt3/LHH3tVysMqUG/W72CsJT5+/i&#10;m/tTh/kj+P8lHCAnVwAAAP//AwBQSwECLQAUAAYACAAAACEA2+H2y+4AAACFAQAAEwAAAAAAAAAA&#10;AAAAAAAAAAAAW0NvbnRlbnRfVHlwZXNdLnhtbFBLAQItABQABgAIAAAAIQBa9CxbvwAAABUBAAAL&#10;AAAAAAAAAAAAAAAAAB8BAABfcmVscy8ucmVsc1BLAQItABQABgAIAAAAIQDVH6sQxQAAANsAAAAP&#10;AAAAAAAAAAAAAAAAAAcCAABkcnMvZG93bnJldi54bWxQSwUGAAAAAAMAAwC3AAAA+QIAAAAA&#10;" path="m273684,l224789,4445,178435,17145,135890,37465,97790,64770,64769,98425,37465,136525,17144,179704,4444,226695,,276225r42544,l47625,229235,60959,185420,82550,146050r27940,-34925l144780,83185,184150,61595,227329,47625r46355,-4446l311784,46354r35561,8891l380364,69850r30481,19685l474980,89535,442595,59054,405130,34290,364489,15875,320675,3810,273684,xe" fillcolor="#f9d017" stroked="f">
                  <v:path arrowok="t"/>
                </v:shape>
                <v:shape id="Graphic 18" o:spid="_x0000_s1029" style="position:absolute;left:1409;top:1301;width:5398;height:2877;visibility:visible;mso-wrap-style:square;v-text-anchor:top" coordsize="539750,287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Hx3RwwAAANsAAAAPAAAAZHJzL2Rvd25yZXYueG1sRI9Ba8JA&#10;EIXvBf/DMoK3ulGwhOgqIkgrFkqjB49jdkyC2dmQXU367zuHQm/zmPe9ebPaDK5RT+pC7dnAbJqA&#10;Ii68rbk0cD7tX1NQISJbbDyTgR8KsFmPXlaYWd/zNz3zWCoJ4ZChgSrGNtM6FBU5DFPfEsvu5juH&#10;UWRXatthL+Gu0fMkedMOa5YLFba0q6i45w9nIL+i0Lf5++LSf5711/GQpveFMZPxsF2CijTEf/Mf&#10;/WGlvpSVX2QAvf4FAAD//wMAUEsBAi0AFAAGAAgAAAAhANvh9svuAAAAhQEAABMAAAAAAAAAAAAA&#10;AAAAAAAAAFtDb250ZW50X1R5cGVzXS54bWxQSwECLQAUAAYACAAAACEAWvQsW78AAAAVAQAACwAA&#10;AAAAAAAAAAAAAAAfAQAAX3JlbHMvLnJlbHNQSwECLQAUAAYACAAAACEAbB8d0cMAAADbAAAADwAA&#10;AAAAAAAAAAAAAAAHAgAAZHJzL2Rvd25yZXYueG1sUEsFBgAAAAADAAMAtwAAAPcCAAAAAA==&#10;" path="m141605,l117475,r-2540,6350l635,281940,,285115r1270,2539l50800,287654r1270,-2539l69850,240029r172719,l222885,193675r-133350,l127635,100329r2540,-6350l171450,93979r,-23494l144780,6350r-636,-3175l141605,xem242569,240029r-52069,l207644,281940r1271,3175l209550,287654r49530,l260985,285115r-1270,-3175l242569,240029xem171450,93979r-41275,l132080,100329r39370,93346l171450,93979xem171450,70485r,123190l222885,193675,180975,93979,171450,70485xem349885,3810r-42545,l304165,6350r,278765l306705,287654r47625,l356870,285115r,-186690l420150,98425,354965,10160,353060,6350,349885,3810xem420150,98425r-63280,l490219,281940r2540,3175l495934,287654r41276,l539750,285115r,-95250l487679,189865,420150,98425xem537210,3810r-47626,l487679,6350r,183515l539750,189865r,-183515l537210,3810xe" fillcolor="black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Arial"/>
          <w:noProof/>
          <w:sz w:val="20"/>
        </w:rPr>
        <mc:AlternateContent>
          <mc:Choice Requires="wpg">
            <w:drawing>
              <wp:inline distT="0" distB="0" distL="0" distR="0" wp14:anchorId="58D0ABB5" wp14:editId="58583284">
                <wp:extent cx="551180" cy="553720"/>
                <wp:effectExtent l="0" t="0" r="0" b="8254"/>
                <wp:docPr id="19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51180" cy="553720"/>
                          <a:chOff x="0" y="0"/>
                          <a:chExt cx="551180" cy="55372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73660" y="275590"/>
                            <a:ext cx="476884" cy="278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84" h="278130">
                                <a:moveTo>
                                  <a:pt x="62865" y="186690"/>
                                </a:moveTo>
                                <a:lnTo>
                                  <a:pt x="0" y="186690"/>
                                </a:lnTo>
                                <a:lnTo>
                                  <a:pt x="32385" y="217804"/>
                                </a:lnTo>
                                <a:lnTo>
                                  <a:pt x="69850" y="243204"/>
                                </a:lnTo>
                                <a:lnTo>
                                  <a:pt x="111125" y="261620"/>
                                </a:lnTo>
                                <a:lnTo>
                                  <a:pt x="155575" y="273685"/>
                                </a:lnTo>
                                <a:lnTo>
                                  <a:pt x="202565" y="278129"/>
                                </a:lnTo>
                                <a:lnTo>
                                  <a:pt x="252095" y="273685"/>
                                </a:lnTo>
                                <a:lnTo>
                                  <a:pt x="298450" y="260350"/>
                                </a:lnTo>
                                <a:lnTo>
                                  <a:pt x="340995" y="240029"/>
                                </a:lnTo>
                                <a:lnTo>
                                  <a:pt x="349250" y="234315"/>
                                </a:lnTo>
                                <a:lnTo>
                                  <a:pt x="202565" y="234315"/>
                                </a:lnTo>
                                <a:lnTo>
                                  <a:pt x="164465" y="231140"/>
                                </a:lnTo>
                                <a:lnTo>
                                  <a:pt x="127635" y="221615"/>
                                </a:lnTo>
                                <a:lnTo>
                                  <a:pt x="93980" y="206375"/>
                                </a:lnTo>
                                <a:lnTo>
                                  <a:pt x="62865" y="186690"/>
                                </a:lnTo>
                                <a:close/>
                              </a:path>
                              <a:path w="476884" h="278130">
                                <a:moveTo>
                                  <a:pt x="476885" y="0"/>
                                </a:moveTo>
                                <a:lnTo>
                                  <a:pt x="434340" y="0"/>
                                </a:lnTo>
                                <a:lnTo>
                                  <a:pt x="434340" y="635"/>
                                </a:lnTo>
                                <a:lnTo>
                                  <a:pt x="429260" y="47625"/>
                                </a:lnTo>
                                <a:lnTo>
                                  <a:pt x="415925" y="91440"/>
                                </a:lnTo>
                                <a:lnTo>
                                  <a:pt x="394970" y="131445"/>
                                </a:lnTo>
                                <a:lnTo>
                                  <a:pt x="366395" y="165735"/>
                                </a:lnTo>
                                <a:lnTo>
                                  <a:pt x="332105" y="194310"/>
                                </a:lnTo>
                                <a:lnTo>
                                  <a:pt x="292735" y="215900"/>
                                </a:lnTo>
                                <a:lnTo>
                                  <a:pt x="249555" y="229235"/>
                                </a:lnTo>
                                <a:lnTo>
                                  <a:pt x="202565" y="234315"/>
                                </a:lnTo>
                                <a:lnTo>
                                  <a:pt x="349250" y="234315"/>
                                </a:lnTo>
                                <a:lnTo>
                                  <a:pt x="412750" y="179070"/>
                                </a:lnTo>
                                <a:lnTo>
                                  <a:pt x="439420" y="140335"/>
                                </a:lnTo>
                                <a:lnTo>
                                  <a:pt x="459740" y="97154"/>
                                </a:lnTo>
                                <a:lnTo>
                                  <a:pt x="472440" y="50165"/>
                                </a:lnTo>
                                <a:lnTo>
                                  <a:pt x="476885" y="635"/>
                                </a:lnTo>
                                <a:lnTo>
                                  <a:pt x="4768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1C9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276859" y="0"/>
                            <a:ext cx="274320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4320" h="276225">
                                <a:moveTo>
                                  <a:pt x="0" y="0"/>
                                </a:moveTo>
                                <a:lnTo>
                                  <a:pt x="0" y="43179"/>
                                </a:lnTo>
                                <a:lnTo>
                                  <a:pt x="46990" y="47625"/>
                                </a:lnTo>
                                <a:lnTo>
                                  <a:pt x="90170" y="61594"/>
                                </a:lnTo>
                                <a:lnTo>
                                  <a:pt x="129540" y="82550"/>
                                </a:lnTo>
                                <a:lnTo>
                                  <a:pt x="163830" y="111125"/>
                                </a:lnTo>
                                <a:lnTo>
                                  <a:pt x="191770" y="145414"/>
                                </a:lnTo>
                                <a:lnTo>
                                  <a:pt x="213360" y="185419"/>
                                </a:lnTo>
                                <a:lnTo>
                                  <a:pt x="226695" y="229234"/>
                                </a:lnTo>
                                <a:lnTo>
                                  <a:pt x="231775" y="276225"/>
                                </a:lnTo>
                                <a:lnTo>
                                  <a:pt x="274320" y="276225"/>
                                </a:lnTo>
                                <a:lnTo>
                                  <a:pt x="269875" y="226694"/>
                                </a:lnTo>
                                <a:lnTo>
                                  <a:pt x="257175" y="179704"/>
                                </a:lnTo>
                                <a:lnTo>
                                  <a:pt x="236855" y="136525"/>
                                </a:lnTo>
                                <a:lnTo>
                                  <a:pt x="209550" y="98425"/>
                                </a:lnTo>
                                <a:lnTo>
                                  <a:pt x="176530" y="64769"/>
                                </a:lnTo>
                                <a:lnTo>
                                  <a:pt x="138430" y="37464"/>
                                </a:lnTo>
                                <a:lnTo>
                                  <a:pt x="95885" y="17144"/>
                                </a:lnTo>
                                <a:lnTo>
                                  <a:pt x="49530" y="44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CB84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0" y="133350"/>
                            <a:ext cx="408940" cy="283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8940" h="283845">
                                <a:moveTo>
                                  <a:pt x="177800" y="0"/>
                                </a:moveTo>
                                <a:lnTo>
                                  <a:pt x="2540" y="0"/>
                                </a:lnTo>
                                <a:lnTo>
                                  <a:pt x="0" y="2539"/>
                                </a:lnTo>
                                <a:lnTo>
                                  <a:pt x="0" y="280669"/>
                                </a:lnTo>
                                <a:lnTo>
                                  <a:pt x="2540" y="283844"/>
                                </a:lnTo>
                                <a:lnTo>
                                  <a:pt x="50165" y="283844"/>
                                </a:lnTo>
                                <a:lnTo>
                                  <a:pt x="52070" y="280669"/>
                                </a:lnTo>
                                <a:lnTo>
                                  <a:pt x="52070" y="173989"/>
                                </a:lnTo>
                                <a:lnTo>
                                  <a:pt x="141605" y="173989"/>
                                </a:lnTo>
                                <a:lnTo>
                                  <a:pt x="144145" y="172084"/>
                                </a:lnTo>
                                <a:lnTo>
                                  <a:pt x="144145" y="129539"/>
                                </a:lnTo>
                                <a:lnTo>
                                  <a:pt x="141605" y="127634"/>
                                </a:lnTo>
                                <a:lnTo>
                                  <a:pt x="52070" y="127634"/>
                                </a:lnTo>
                                <a:lnTo>
                                  <a:pt x="52070" y="46989"/>
                                </a:lnTo>
                                <a:lnTo>
                                  <a:pt x="177800" y="46989"/>
                                </a:lnTo>
                                <a:lnTo>
                                  <a:pt x="179705" y="44450"/>
                                </a:lnTo>
                                <a:lnTo>
                                  <a:pt x="179705" y="2539"/>
                                </a:lnTo>
                                <a:lnTo>
                                  <a:pt x="177800" y="0"/>
                                </a:lnTo>
                                <a:close/>
                              </a:path>
                              <a:path w="408940" h="283845">
                                <a:moveTo>
                                  <a:pt x="406400" y="0"/>
                                </a:moveTo>
                                <a:lnTo>
                                  <a:pt x="229870" y="0"/>
                                </a:lnTo>
                                <a:lnTo>
                                  <a:pt x="227330" y="2539"/>
                                </a:lnTo>
                                <a:lnTo>
                                  <a:pt x="227330" y="280669"/>
                                </a:lnTo>
                                <a:lnTo>
                                  <a:pt x="229870" y="283844"/>
                                </a:lnTo>
                                <a:lnTo>
                                  <a:pt x="406400" y="283844"/>
                                </a:lnTo>
                                <a:lnTo>
                                  <a:pt x="408940" y="280669"/>
                                </a:lnTo>
                                <a:lnTo>
                                  <a:pt x="408940" y="239394"/>
                                </a:lnTo>
                                <a:lnTo>
                                  <a:pt x="406400" y="236219"/>
                                </a:lnTo>
                                <a:lnTo>
                                  <a:pt x="279400" y="236219"/>
                                </a:lnTo>
                                <a:lnTo>
                                  <a:pt x="279400" y="165100"/>
                                </a:lnTo>
                                <a:lnTo>
                                  <a:pt x="365759" y="165100"/>
                                </a:lnTo>
                                <a:lnTo>
                                  <a:pt x="368300" y="163194"/>
                                </a:lnTo>
                                <a:lnTo>
                                  <a:pt x="368300" y="120650"/>
                                </a:lnTo>
                                <a:lnTo>
                                  <a:pt x="365759" y="118744"/>
                                </a:lnTo>
                                <a:lnTo>
                                  <a:pt x="279400" y="118744"/>
                                </a:lnTo>
                                <a:lnTo>
                                  <a:pt x="279400" y="46989"/>
                                </a:lnTo>
                                <a:lnTo>
                                  <a:pt x="406400" y="46989"/>
                                </a:lnTo>
                                <a:lnTo>
                                  <a:pt x="408940" y="44450"/>
                                </a:lnTo>
                                <a:lnTo>
                                  <a:pt x="408940" y="2539"/>
                                </a:lnTo>
                                <a:lnTo>
                                  <a:pt x="406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50E058D" id="Group 19" o:spid="_x0000_s1026" style="width:43.4pt;height:43.6pt;mso-position-horizontal-relative:char;mso-position-vertical-relative:line" coordsize="5511,55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1CeKwYAALMaAAAOAAAAZHJzL2Uyb0RvYy54bWzsWdlu20YUfS/QfyD43oizcBMiB42TGAWC&#10;JEBc9JmmqAWlRJakLefve2a5JG03M3KaFihQP4gj83B47rkrqZev7g91cFd1/b45rkL2IgqD6lg2&#10;6/1xuwp/vX73UxYG/VAc10XdHKtV+KXqw1cXP/7w8tQuK97smnpddQE2OfbLU7sKd8PQLheLvtxV&#10;h6J/0bTVESc3TXcoBnzttot1V5yw+6Fe8ChKFqemW7ddU1Z9j/++MSfDC73/ZlOVw8fNpq+GoF6F&#10;4Dboz05/3qjPxcXLYrntina3Ly2N4htYHIr9ETcdt3pTDEVw2+2fbHXYl13TN5vhRdkcFs1msy8r&#10;bQOsYdEja6665rbVtmyXp207ygRpH+n0zduWH+6uuvZz+6kz7LF835S/99BlcWq3y/l59X07ge83&#10;3UFdBCOCe63ol1HR6n4ISvwzjhnLoHuJU3EsUm4VL3dwy5Oryt1b53WLYmluqqmNVE4tYqef5On/&#10;njyfd0VbadV7Zf6nLtivVyGYB8figBC+stFibFE3B0opCM3Ut96K+UifVCQJ9oAQPI3j3ApBQsk0&#10;yTJphOJpxoQ+PxpcLMvbfriqGq14cfe+H0zkrmlV7GhV3h9p2SH+VeTXOvKHMEDkd2GAyL8xkd8W&#10;g7pOuVEtg9MqJCY7RVQTUWcPzV113WjcoPyW8CyJtTUsSxJjDdhOsPo4hxvDH0AJQMdW7yu4yMy+&#10;nKVZJBVN7EsgOhpwkmexlVQK7gEz/HG7dcIS472vbs3iOE4tGp4DJxcRHvHYyqE047kbHfMoP3/v&#10;PJNkZRIJLF1MhIxy2ltGkYeJkDmnvYUU7Hwr/WiWSEmaCMakmzfjaSKsJpwlHia5yFVVUbkUJQJ+&#10;cknylVClUCrrpq/M9SoFnp8KOmEMdbLxa2kgIRuEUMQJSjToaCJ7BlSyuMyTPOe2sIAJItwJZjE8&#10;rgnkTHp8InKZpzZzBdDurVHehI08lsSph7UQnEWGCMsReW45YKLaUDscFkQetMyRvQaNKz1M5rnr&#10;j+rnZYxEWNv8YmkeQUyncyC4ajOIDqSL8PCWcZ7aWMpTFrsrpUy58rbaOo7gHjcP1YuMft7gm6CP&#10;bXuSV6i1Y7vBet7Q+qber9/t61plX99tby7rLrgr0LnevmaXiCoj2wyGCYA6rVrdNOsvaNQntOZV&#10;2P9xW3RVGNS/HDEKwOqBFh0tbmjRDfVlo2dDnfhdP1zf/1Z0bdBiuQoH9OcPDU0ExZI6r7JlxKor&#10;j83Pt0Oz2au2rLkZRvYLphMzG/zzYwp7MqYwpd7ZYwrqcBbnOlK0R4sljSg8VU2WRpSEj6WGBp25&#10;R0koTMTff0QhJnpE0USUC6aia2qoCXcKy+nsw0prUKhAqbtpyyTHlKMSyF9l84jZuolGlrszE8NC&#10;bDMz47Gnu7NEZJgMdYUw44yrnrCcpVS/ZSyZmwhnQtg+wjKg3XJwjqlvVmM9e0PecZqaRQ65go7G&#10;ceReaI1onOKMUHS0aEyBtLci5WESp8yi4fHUMzNyNfkZK5lI4jHiiQEdLRNMdbbaY2bzgFmaxNaV&#10;CSLKrTYTmbRgkcrEbWIeU/VmKbq2u9TnRELizwl9mE5k+fep8uLydTbe/v8qv55eaFDrsfWbHkb5&#10;kyrPn1XlbQ0RGDIeVXkZZbmqR+qJnWeIO2q+/3qVJyaqyhsif1XlUVgyzIOqJPpKPadCS0AKYjrO&#10;+waPhTsnzT15FqHmOBNnvK22wp1kZjhTxpwD5mqiNGAvCzxzUi9I8fTkpswkS2g6PweN3mKrJN7w&#10;4DWGsyvJCY3e51F5zkQ9Irr3nhn5HDB6u0+QKcrOAaOxGD1QVH0tXXUh20i9YkwsHofwkzo8e6Fj&#10;M9qdRzJK8L7gvDzi6LgPoZRBdLQNEU9ttm1504nPsGfk1EThjESZ2XYW2lRAnYTevKIqpdAC7yXc&#10;ATpnIhLuG7JSlGKb4c9C4wmPeR6SMc6kds4/C4250zDBDIondmeKY2oa0XhB48mAOROWpeMcQLFE&#10;RxtTkyZ4tfwMtD9vZ845BzxGiT/J50HiS/IZC2+Sf9MjdaT/rAP/28OW/h0Av4zod8T2Vxz108v8&#10;u34En35ruvgTAAD//wMAUEsDBBQABgAIAAAAIQCewkAf2gAAAAMBAAAPAAAAZHJzL2Rvd25yZXYu&#10;eG1sTI9BS8NAEIXvgv9hGcGb3aRiLTGbUop6KoKtIN6m2WkSmp0N2W2S/ntHL3qZYXiPN9/LV5Nr&#10;1UB9aDwbSGcJKOLS24YrAx/7l7slqBCRLbaeycCFAqyK66scM+tHfqdhFyslIRwyNFDH2GVah7Im&#10;h2HmO2LRjr53GOXsK217HCXctXqeJAvtsGH5UGNHm5rK0+7sDLyOOK7v0+dhezpuLl/7h7fPbUrG&#10;3N5M6ydQkab4Z4YffEGHQpgO/sw2qNaAFIm/U7TlQlocZD/OQRe5/s9efAMAAP//AwBQSwECLQAU&#10;AAYACAAAACEAtoM4kv4AAADhAQAAEwAAAAAAAAAAAAAAAAAAAAAAW0NvbnRlbnRfVHlwZXNdLnht&#10;bFBLAQItABQABgAIAAAAIQA4/SH/1gAAAJQBAAALAAAAAAAAAAAAAAAAAC8BAABfcmVscy8ucmVs&#10;c1BLAQItABQABgAIAAAAIQBTd1CeKwYAALMaAAAOAAAAAAAAAAAAAAAAAC4CAABkcnMvZTJvRG9j&#10;LnhtbFBLAQItABQABgAIAAAAIQCewkAf2gAAAAMBAAAPAAAAAAAAAAAAAAAAAIUIAABkcnMvZG93&#10;bnJldi54bWxQSwUGAAAAAAQABADzAAAAjAkAAAAA&#10;">
                <v:shape id="Graphic 20" o:spid="_x0000_s1027" style="position:absolute;left:736;top:2755;width:4769;height:2782;visibility:visible;mso-wrap-style:square;v-text-anchor:top" coordsize="476884,278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874/wAAAANsAAAAPAAAAZHJzL2Rvd25yZXYueG1sRE/LasJA&#10;FN0X/IfhCt3ViRFKiI7SKtpCV8Zkf8lc8zBzJ2RGk/59Z1FweTjvzW4ynXjQ4BrLCpaLCARxaXXD&#10;lYL8cnxLQDiPrLGzTAp+ycFuO3vZYKrtyGd6ZL4SIYRdigpq7/tUSlfWZNAtbE8cuKsdDPoAh0rq&#10;AccQbjoZR9G7NNhwaKixp31N5S27GwWfLeZL0/Zx0hbF6Vj+rA53/6XU63z6WIPwNPmn+N/9rRXE&#10;YX34En6A3P4BAAD//wMAUEsBAi0AFAAGAAgAAAAhANvh9svuAAAAhQEAABMAAAAAAAAAAAAAAAAA&#10;AAAAAFtDb250ZW50X1R5cGVzXS54bWxQSwECLQAUAAYACAAAACEAWvQsW78AAAAVAQAACwAAAAAA&#10;AAAAAAAAAAAfAQAAX3JlbHMvLnJlbHNQSwECLQAUAAYACAAAACEATfO+P8AAAADbAAAADwAAAAAA&#10;AAAAAAAAAAAHAgAAZHJzL2Rvd25yZXYueG1sUEsFBgAAAAADAAMAtwAAAPQCAAAAAA==&#10;" path="m62865,186690l,186690r32385,31114l69850,243204r41275,18416l155575,273685r46990,4444l252095,273685r46355,-13335l340995,240029r8255,-5714l202565,234315r-38100,-3175l127635,221615,93980,206375,62865,186690xem476885,l434340,r,635l429260,47625,415925,91440r-20955,40005l366395,165735r-34290,28575l292735,215900r-43180,13335l202565,234315r146685,l412750,179070r26670,-38735l459740,97154,472440,50165,476885,635r,-635xe" fillcolor="#eb1c95" stroked="f">
                  <v:path arrowok="t"/>
                </v:shape>
                <v:shape id="Graphic 21" o:spid="_x0000_s1028" style="position:absolute;left:2768;width:2743;height:2762;visibility:visible;mso-wrap-style:square;v-text-anchor:top" coordsize="274320,276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TblWwgAAANsAAAAPAAAAZHJzL2Rvd25yZXYueG1sRI9Ra8JA&#10;EITfC/0Pxwp9qxcDrSX1FFEE2zeNP2DJrclhbi/NrTH9972C4OMwM98wi9XoWzVQH11gA7NpBoq4&#10;CtZxbeBU7l4/QEVBttgGJgO/FGG1fH5aYGHDjQ80HKVWCcKxQAONSFdoHauGPMZp6IiTdw69R0my&#10;r7Xt8ZbgvtV5lr1rj47TQoMdbRqqLserN/Cdz3825a687r+2Tt5clG03iDEvk3H9CUpolEf43t5b&#10;A/kM/r+kH6CXfwAAAP//AwBQSwECLQAUAAYACAAAACEA2+H2y+4AAACFAQAAEwAAAAAAAAAAAAAA&#10;AAAAAAAAW0NvbnRlbnRfVHlwZXNdLnhtbFBLAQItABQABgAIAAAAIQBa9CxbvwAAABUBAAALAAAA&#10;AAAAAAAAAAAAAB8BAABfcmVscy8ucmVsc1BLAQItABQABgAIAAAAIQBaTblWwgAAANsAAAAPAAAA&#10;AAAAAAAAAAAAAAcCAABkcnMvZG93bnJldi54bWxQSwUGAAAAAAMAAwC3AAAA9gIAAAAA&#10;" path="m,l,43179r46990,4446l90170,61594r39370,20956l163830,111125r27940,34289l213360,185419r13335,43815l231775,276225r42545,l269875,226694,257175,179704,236855,136525,209550,98425,176530,64769,138430,37464,95885,17144,49530,4444,,xe" fillcolor="#3cb844" stroked="f">
                  <v:path arrowok="t"/>
                </v:shape>
                <v:shape id="Graphic 22" o:spid="_x0000_s1029" style="position:absolute;top:1333;width:4089;height:2838;visibility:visible;mso-wrap-style:square;v-text-anchor:top" coordsize="408940,2838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QdpywwAAANsAAAAPAAAAZHJzL2Rvd25yZXYueG1sRI/BasMw&#10;EETvhf6D2EJvjVyDS3EjhyRQ2luo60tui7WV7VgrY6mO/fdRIJDjMDNvmPVmtr2YaPStYwWvqwQE&#10;ce10y0ZB9fv58g7CB2SNvWNSsJCHTfH4sMZcuzP/0FQGIyKEfY4KmhCGXEpfN2TRr9xAHL0/N1oM&#10;UY5G6hHPEW57mSbJm7TYclxocKB9Q/Wp/LcKvky9q/ZllU0mzbLjYemW06FT6vlp3n6ACDSHe/jW&#10;/tYK0hSuX+IPkMUFAAD//wMAUEsBAi0AFAAGAAgAAAAhANvh9svuAAAAhQEAABMAAAAAAAAAAAAA&#10;AAAAAAAAAFtDb250ZW50X1R5cGVzXS54bWxQSwECLQAUAAYACAAAACEAWvQsW78AAAAVAQAACwAA&#10;AAAAAAAAAAAAAAAfAQAAX3JlbHMvLnJlbHNQSwECLQAUAAYACAAAACEApkHacsMAAADbAAAADwAA&#10;AAAAAAAAAAAAAAAHAgAAZHJzL2Rvd25yZXYueG1sUEsFBgAAAAADAAMAtwAAAPcCAAAAAA==&#10;" path="m177800,l2540,,,2539,,280669r2540,3175l50165,283844r1905,-3175l52070,173989r89535,l144145,172084r,-42545l141605,127634r-89535,l52070,46989r125730,l179705,44450r,-41911l177800,xem406400,l229870,r-2540,2539l227330,280669r2540,3175l406400,283844r2540,-3175l408940,239394r-2540,-3175l279400,236219r,-71119l365759,165100r2541,-1906l368300,120650r-2541,-1906l279400,118744r,-71755l406400,46989r2540,-2539l408940,2539,406400,xe" fillcolor="black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Arial"/>
          <w:sz w:val="20"/>
        </w:rPr>
        <w:tab/>
      </w:r>
      <w:r>
        <w:rPr>
          <w:rFonts w:ascii="Arial"/>
          <w:noProof/>
          <w:position w:val="23"/>
          <w:sz w:val="20"/>
        </w:rPr>
        <w:drawing>
          <wp:inline distT="0" distB="0" distL="0" distR="0" wp14:anchorId="4A96E425" wp14:editId="19BB3264">
            <wp:extent cx="534721" cy="261937"/>
            <wp:effectExtent l="0" t="0" r="0" b="0"/>
            <wp:docPr id="23" name="Image 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 2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4721" cy="261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7DE3D4" w14:textId="77777777" w:rsidR="007B2EBC" w:rsidRDefault="007B2EBC">
      <w:pPr>
        <w:pStyle w:val="Corpsdetexte"/>
        <w:rPr>
          <w:rFonts w:ascii="Arial"/>
          <w:i/>
          <w:sz w:val="19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05"/>
        <w:gridCol w:w="4827"/>
        <w:gridCol w:w="1204"/>
        <w:gridCol w:w="3545"/>
      </w:tblGrid>
      <w:tr w:rsidR="007B2EBC" w14:paraId="0F7EF4AF" w14:textId="77777777">
        <w:trPr>
          <w:trHeight w:val="340"/>
        </w:trPr>
        <w:tc>
          <w:tcPr>
            <w:tcW w:w="1205" w:type="dxa"/>
            <w:shd w:val="clear" w:color="auto" w:fill="D4DEEC"/>
          </w:tcPr>
          <w:p w14:paraId="7899F016" w14:textId="77777777" w:rsidR="007B2EBC" w:rsidRDefault="0084394D">
            <w:pPr>
              <w:pStyle w:val="TableParagraph"/>
              <w:spacing w:before="49"/>
              <w:ind w:left="172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Référence</w:t>
            </w:r>
          </w:p>
        </w:tc>
        <w:tc>
          <w:tcPr>
            <w:tcW w:w="4827" w:type="dxa"/>
            <w:shd w:val="clear" w:color="auto" w:fill="D4DEEC"/>
          </w:tcPr>
          <w:p w14:paraId="449C8569" w14:textId="77777777" w:rsidR="007B2EBC" w:rsidRDefault="0084394D">
            <w:pPr>
              <w:pStyle w:val="TableParagraph"/>
              <w:spacing w:before="49"/>
              <w:ind w:left="11"/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Thématiques</w:t>
            </w:r>
          </w:p>
        </w:tc>
        <w:tc>
          <w:tcPr>
            <w:tcW w:w="1204" w:type="dxa"/>
            <w:shd w:val="clear" w:color="auto" w:fill="D4DEEC"/>
          </w:tcPr>
          <w:p w14:paraId="43B6F778" w14:textId="77777777" w:rsidR="007B2EBC" w:rsidRDefault="0084394D">
            <w:pPr>
              <w:pStyle w:val="TableParagraph"/>
              <w:spacing w:before="49"/>
              <w:ind w:left="168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Référence</w:t>
            </w:r>
          </w:p>
        </w:tc>
        <w:tc>
          <w:tcPr>
            <w:tcW w:w="3545" w:type="dxa"/>
            <w:shd w:val="clear" w:color="auto" w:fill="D4DEEC"/>
          </w:tcPr>
          <w:p w14:paraId="5D4086C4" w14:textId="77777777" w:rsidR="007B2EBC" w:rsidRDefault="0084394D">
            <w:pPr>
              <w:pStyle w:val="TableParagraph"/>
              <w:spacing w:before="49"/>
              <w:ind w:left="18"/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Thématiques</w:t>
            </w:r>
          </w:p>
        </w:tc>
      </w:tr>
      <w:tr w:rsidR="009E1933" w14:paraId="34B17F29" w14:textId="77777777" w:rsidTr="009E1933">
        <w:trPr>
          <w:trHeight w:val="340"/>
        </w:trPr>
        <w:tc>
          <w:tcPr>
            <w:tcW w:w="1205" w:type="dxa"/>
          </w:tcPr>
          <w:p w14:paraId="147D8B22" w14:textId="77777777" w:rsidR="009E1933" w:rsidRDefault="009E1933" w:rsidP="009E1933">
            <w:pPr>
              <w:pStyle w:val="TableParagraph"/>
              <w:spacing w:before="52"/>
              <w:ind w:left="76"/>
              <w:rPr>
                <w:sz w:val="18"/>
              </w:rPr>
            </w:pPr>
            <w:r>
              <w:rPr>
                <w:spacing w:val="-5"/>
                <w:sz w:val="18"/>
              </w:rPr>
              <w:t>R38</w:t>
            </w:r>
          </w:p>
        </w:tc>
        <w:tc>
          <w:tcPr>
            <w:tcW w:w="4827" w:type="dxa"/>
          </w:tcPr>
          <w:p w14:paraId="2F4F5B9D" w14:textId="77777777" w:rsidR="009E1933" w:rsidRDefault="009E1933" w:rsidP="009E1933">
            <w:pPr>
              <w:pStyle w:val="TableParagraph"/>
              <w:spacing w:before="52"/>
              <w:rPr>
                <w:sz w:val="18"/>
              </w:rPr>
            </w:pPr>
            <w:r>
              <w:rPr>
                <w:sz w:val="18"/>
              </w:rPr>
              <w:t>Le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handicap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psychique</w:t>
            </w:r>
          </w:p>
        </w:tc>
        <w:tc>
          <w:tcPr>
            <w:tcW w:w="1204" w:type="dxa"/>
          </w:tcPr>
          <w:p w14:paraId="127A5BB9" w14:textId="534FCE14" w:rsidR="009E1933" w:rsidRDefault="009E1933" w:rsidP="009E1933">
            <w:pPr>
              <w:pStyle w:val="TableParagraph"/>
              <w:spacing w:before="52"/>
              <w:rPr>
                <w:sz w:val="18"/>
              </w:rPr>
            </w:pPr>
            <w:r>
              <w:rPr>
                <w:spacing w:val="-5"/>
                <w:sz w:val="18"/>
              </w:rPr>
              <w:t>R70</w:t>
            </w:r>
          </w:p>
        </w:tc>
        <w:tc>
          <w:tcPr>
            <w:tcW w:w="3545" w:type="dxa"/>
            <w:vAlign w:val="center"/>
          </w:tcPr>
          <w:p w14:paraId="7B1D78D5" w14:textId="547925EE" w:rsidR="009E1933" w:rsidRDefault="009E1933" w:rsidP="009E1933">
            <w:pPr>
              <w:pStyle w:val="TableParagraph"/>
              <w:spacing w:before="52"/>
              <w:ind w:left="73"/>
              <w:rPr>
                <w:sz w:val="18"/>
              </w:rPr>
            </w:pPr>
            <w:r>
              <w:rPr>
                <w:sz w:val="18"/>
              </w:rPr>
              <w:t>L’intervention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dans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milieu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vie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 xml:space="preserve">la </w:t>
            </w:r>
            <w:r>
              <w:rPr>
                <w:spacing w:val="-2"/>
                <w:sz w:val="18"/>
              </w:rPr>
              <w:t>personne</w:t>
            </w:r>
          </w:p>
        </w:tc>
      </w:tr>
      <w:tr w:rsidR="009E1933" w14:paraId="57D12F49" w14:textId="77777777" w:rsidTr="009E1933">
        <w:trPr>
          <w:trHeight w:val="612"/>
        </w:trPr>
        <w:tc>
          <w:tcPr>
            <w:tcW w:w="1205" w:type="dxa"/>
          </w:tcPr>
          <w:p w14:paraId="1868246F" w14:textId="77777777" w:rsidR="009E1933" w:rsidRDefault="009E1933" w:rsidP="009E1933">
            <w:pPr>
              <w:pStyle w:val="TableParagraph"/>
              <w:spacing w:before="34"/>
              <w:ind w:left="0"/>
              <w:rPr>
                <w:rFonts w:ascii="Arial"/>
                <w:i/>
                <w:sz w:val="18"/>
              </w:rPr>
            </w:pPr>
          </w:p>
          <w:p w14:paraId="6E4A764F" w14:textId="77777777" w:rsidR="009E1933" w:rsidRDefault="009E1933" w:rsidP="009E1933">
            <w:pPr>
              <w:pStyle w:val="TableParagraph"/>
              <w:spacing w:before="1"/>
              <w:ind w:left="76"/>
              <w:rPr>
                <w:sz w:val="18"/>
              </w:rPr>
            </w:pPr>
            <w:r>
              <w:rPr>
                <w:sz w:val="18"/>
              </w:rPr>
              <w:t>R38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HS</w:t>
            </w:r>
          </w:p>
        </w:tc>
        <w:tc>
          <w:tcPr>
            <w:tcW w:w="4827" w:type="dxa"/>
          </w:tcPr>
          <w:p w14:paraId="3F400BA6" w14:textId="6D22602E" w:rsidR="009E1933" w:rsidRDefault="009E1933" w:rsidP="009E1933">
            <w:pPr>
              <w:pStyle w:val="TableParagraph"/>
              <w:spacing w:before="2"/>
              <w:rPr>
                <w:rFonts w:ascii="Arial" w:hAnsi="Arial"/>
                <w:i/>
                <w:sz w:val="18"/>
              </w:rPr>
            </w:pPr>
            <w:r>
              <w:rPr>
                <w:sz w:val="18"/>
              </w:rPr>
              <w:t>Étude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comparative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formation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ergothérapie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sur</w:t>
            </w:r>
            <w:r>
              <w:rPr>
                <w:spacing w:val="-5"/>
                <w:sz w:val="18"/>
              </w:rPr>
              <w:t xml:space="preserve"> le </w:t>
            </w:r>
            <w:r>
              <w:rPr>
                <w:sz w:val="18"/>
              </w:rPr>
              <w:t>plan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international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(travaux</w:t>
            </w:r>
            <w:r>
              <w:rPr>
                <w:rFonts w:ascii="Arial" w:hAnsi="Arial"/>
                <w:i/>
                <w:spacing w:val="-6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écrits</w:t>
            </w:r>
            <w:r>
              <w:rPr>
                <w:rFonts w:ascii="Arial" w:hAnsi="Arial"/>
                <w:i/>
                <w:spacing w:val="-6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de</w:t>
            </w:r>
            <w:r>
              <w:rPr>
                <w:rFonts w:ascii="Arial" w:hAnsi="Arial"/>
                <w:i/>
                <w:spacing w:val="-8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synthèse</w:t>
            </w:r>
            <w:r>
              <w:rPr>
                <w:rFonts w:ascii="Arial" w:hAnsi="Arial"/>
                <w:i/>
                <w:spacing w:val="-8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en ergothérapie 2009)</w:t>
            </w:r>
          </w:p>
        </w:tc>
        <w:tc>
          <w:tcPr>
            <w:tcW w:w="1204" w:type="dxa"/>
          </w:tcPr>
          <w:p w14:paraId="34F91293" w14:textId="1176D1D7" w:rsidR="009E1933" w:rsidRPr="009E1933" w:rsidRDefault="009E1933" w:rsidP="009E1933">
            <w:pPr>
              <w:pStyle w:val="TableParagraph"/>
              <w:spacing w:before="5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R71</w:t>
            </w:r>
          </w:p>
        </w:tc>
        <w:tc>
          <w:tcPr>
            <w:tcW w:w="3545" w:type="dxa"/>
            <w:vAlign w:val="center"/>
          </w:tcPr>
          <w:p w14:paraId="0BB91E6F" w14:textId="0568E139" w:rsidR="009E1933" w:rsidRDefault="009E1933" w:rsidP="009E1933">
            <w:pPr>
              <w:pStyle w:val="TableParagraph"/>
              <w:spacing w:before="2"/>
              <w:ind w:left="73"/>
              <w:rPr>
                <w:sz w:val="18"/>
              </w:rPr>
            </w:pPr>
            <w:r>
              <w:rPr>
                <w:sz w:val="18"/>
              </w:rPr>
              <w:t>Numéro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multithématique</w:t>
            </w:r>
          </w:p>
        </w:tc>
      </w:tr>
      <w:tr w:rsidR="009E1933" w14:paraId="499E1849" w14:textId="77777777" w:rsidTr="009E1933">
        <w:trPr>
          <w:trHeight w:val="340"/>
        </w:trPr>
        <w:tc>
          <w:tcPr>
            <w:tcW w:w="1205" w:type="dxa"/>
          </w:tcPr>
          <w:p w14:paraId="0F0FEEBF" w14:textId="77777777" w:rsidR="009E1933" w:rsidRDefault="009E1933" w:rsidP="009E1933">
            <w:pPr>
              <w:pStyle w:val="TableParagraph"/>
              <w:spacing w:before="52"/>
              <w:ind w:left="76"/>
              <w:rPr>
                <w:sz w:val="18"/>
              </w:rPr>
            </w:pPr>
            <w:r>
              <w:rPr>
                <w:spacing w:val="-5"/>
                <w:sz w:val="18"/>
              </w:rPr>
              <w:t>R39</w:t>
            </w:r>
          </w:p>
        </w:tc>
        <w:tc>
          <w:tcPr>
            <w:tcW w:w="4827" w:type="dxa"/>
          </w:tcPr>
          <w:p w14:paraId="7146C616" w14:textId="77777777" w:rsidR="009E1933" w:rsidRDefault="009E1933" w:rsidP="009E1933">
            <w:pPr>
              <w:pStyle w:val="TableParagraph"/>
              <w:spacing w:before="52"/>
              <w:rPr>
                <w:sz w:val="18"/>
              </w:rPr>
            </w:pPr>
            <w:r>
              <w:rPr>
                <w:sz w:val="18"/>
              </w:rPr>
              <w:t>L’apprentissage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vie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autonome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à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domicile</w:t>
            </w:r>
          </w:p>
        </w:tc>
        <w:tc>
          <w:tcPr>
            <w:tcW w:w="1204" w:type="dxa"/>
          </w:tcPr>
          <w:p w14:paraId="432A3CBE" w14:textId="4B3EFFE4" w:rsidR="009E1933" w:rsidRPr="009E1933" w:rsidRDefault="009E1933" w:rsidP="009E1933">
            <w:pPr>
              <w:pStyle w:val="TableParagraph"/>
              <w:spacing w:before="5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R72</w:t>
            </w:r>
          </w:p>
        </w:tc>
        <w:tc>
          <w:tcPr>
            <w:tcW w:w="3545" w:type="dxa"/>
            <w:vAlign w:val="center"/>
          </w:tcPr>
          <w:p w14:paraId="46691D84" w14:textId="4A6C34A2" w:rsidR="009E1933" w:rsidRDefault="009E1933" w:rsidP="009E1933">
            <w:pPr>
              <w:pStyle w:val="TableParagraph"/>
              <w:spacing w:before="52"/>
              <w:rPr>
                <w:sz w:val="18"/>
              </w:rPr>
            </w:pPr>
            <w:r>
              <w:rPr>
                <w:sz w:val="18"/>
              </w:rPr>
              <w:t>L’ergothérapie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hors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des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frontières</w:t>
            </w:r>
          </w:p>
        </w:tc>
      </w:tr>
      <w:tr w:rsidR="009E1933" w14:paraId="1D7BBFEC" w14:textId="77777777" w:rsidTr="009E1933">
        <w:trPr>
          <w:trHeight w:val="472"/>
        </w:trPr>
        <w:tc>
          <w:tcPr>
            <w:tcW w:w="1205" w:type="dxa"/>
          </w:tcPr>
          <w:p w14:paraId="51167F5C" w14:textId="77777777" w:rsidR="009E1933" w:rsidRDefault="009E1933" w:rsidP="009E1933">
            <w:pPr>
              <w:pStyle w:val="TableParagraph"/>
              <w:spacing w:before="122"/>
              <w:ind w:left="76"/>
              <w:rPr>
                <w:sz w:val="18"/>
              </w:rPr>
            </w:pPr>
            <w:r>
              <w:rPr>
                <w:spacing w:val="-5"/>
                <w:sz w:val="18"/>
              </w:rPr>
              <w:t>R40</w:t>
            </w:r>
          </w:p>
        </w:tc>
        <w:tc>
          <w:tcPr>
            <w:tcW w:w="4827" w:type="dxa"/>
          </w:tcPr>
          <w:p w14:paraId="6720DA44" w14:textId="77777777" w:rsidR="009E1933" w:rsidRDefault="009E1933" w:rsidP="009E1933">
            <w:pPr>
              <w:pStyle w:val="TableParagraph"/>
              <w:spacing w:before="122"/>
              <w:rPr>
                <w:sz w:val="18"/>
              </w:rPr>
            </w:pPr>
            <w:r>
              <w:rPr>
                <w:sz w:val="18"/>
              </w:rPr>
              <w:t>Numéro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spécial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: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réforme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des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études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d’ergothérapie</w:t>
            </w:r>
          </w:p>
        </w:tc>
        <w:tc>
          <w:tcPr>
            <w:tcW w:w="1204" w:type="dxa"/>
          </w:tcPr>
          <w:p w14:paraId="7262477B" w14:textId="19F31280" w:rsidR="009E1933" w:rsidRPr="009E1933" w:rsidRDefault="009E1933" w:rsidP="009E1933">
            <w:pPr>
              <w:pStyle w:val="TableParagraph"/>
              <w:spacing w:before="5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R73</w:t>
            </w:r>
          </w:p>
        </w:tc>
        <w:tc>
          <w:tcPr>
            <w:tcW w:w="3545" w:type="dxa"/>
            <w:vAlign w:val="center"/>
          </w:tcPr>
          <w:p w14:paraId="7286190B" w14:textId="72505300" w:rsidR="009E1933" w:rsidRDefault="009E1933" w:rsidP="009E1933">
            <w:pPr>
              <w:pStyle w:val="TableParagraph"/>
              <w:spacing w:before="29"/>
              <w:ind w:left="73"/>
              <w:rPr>
                <w:sz w:val="18"/>
              </w:rPr>
            </w:pPr>
            <w:r>
              <w:rPr>
                <w:sz w:val="18"/>
              </w:rPr>
              <w:t>Prévention,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conseil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et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expertise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 xml:space="preserve">en </w:t>
            </w:r>
            <w:r>
              <w:rPr>
                <w:spacing w:val="-2"/>
                <w:sz w:val="18"/>
              </w:rPr>
              <w:t>ergothérapie</w:t>
            </w:r>
          </w:p>
        </w:tc>
      </w:tr>
      <w:tr w:rsidR="009E1933" w14:paraId="1477DD11" w14:textId="77777777" w:rsidTr="009E1933">
        <w:trPr>
          <w:trHeight w:val="340"/>
        </w:trPr>
        <w:tc>
          <w:tcPr>
            <w:tcW w:w="1205" w:type="dxa"/>
          </w:tcPr>
          <w:p w14:paraId="2F7E7D34" w14:textId="77777777" w:rsidR="009E1933" w:rsidRDefault="009E1933" w:rsidP="009E1933">
            <w:pPr>
              <w:pStyle w:val="TableParagraph"/>
              <w:spacing w:before="54"/>
              <w:ind w:left="76"/>
              <w:rPr>
                <w:sz w:val="18"/>
              </w:rPr>
            </w:pPr>
            <w:r>
              <w:rPr>
                <w:spacing w:val="-5"/>
                <w:sz w:val="18"/>
              </w:rPr>
              <w:t>R41</w:t>
            </w:r>
          </w:p>
        </w:tc>
        <w:tc>
          <w:tcPr>
            <w:tcW w:w="4827" w:type="dxa"/>
          </w:tcPr>
          <w:p w14:paraId="2295FDC6" w14:textId="77777777" w:rsidR="009E1933" w:rsidRDefault="009E1933" w:rsidP="009E1933">
            <w:pPr>
              <w:pStyle w:val="TableParagraph"/>
              <w:spacing w:before="54"/>
              <w:rPr>
                <w:sz w:val="18"/>
              </w:rPr>
            </w:pPr>
            <w:r>
              <w:rPr>
                <w:sz w:val="18"/>
              </w:rPr>
              <w:t>La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maladie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d’Alzheimer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: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l’ergothérapie</w:t>
            </w:r>
          </w:p>
        </w:tc>
        <w:tc>
          <w:tcPr>
            <w:tcW w:w="1204" w:type="dxa"/>
          </w:tcPr>
          <w:p w14:paraId="6F354C26" w14:textId="3ADC2BF6" w:rsidR="009E1933" w:rsidRPr="009E1933" w:rsidRDefault="009E1933" w:rsidP="009E1933">
            <w:pPr>
              <w:pStyle w:val="TableParagraph"/>
              <w:spacing w:before="5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R74</w:t>
            </w:r>
          </w:p>
        </w:tc>
        <w:tc>
          <w:tcPr>
            <w:tcW w:w="3545" w:type="dxa"/>
            <w:vAlign w:val="center"/>
          </w:tcPr>
          <w:p w14:paraId="6AB748FC" w14:textId="03E510C3" w:rsidR="009E1933" w:rsidRDefault="009E1933" w:rsidP="009E1933">
            <w:pPr>
              <w:pStyle w:val="TableParagraph"/>
              <w:spacing w:before="2"/>
              <w:ind w:left="73"/>
              <w:rPr>
                <w:sz w:val="18"/>
              </w:rPr>
            </w:pPr>
            <w:r>
              <w:rPr>
                <w:sz w:val="18"/>
              </w:rPr>
              <w:t>Le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maintien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dans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l’emploi</w:t>
            </w:r>
          </w:p>
        </w:tc>
      </w:tr>
      <w:tr w:rsidR="009E1933" w14:paraId="0BE44E24" w14:textId="77777777" w:rsidTr="009E1933">
        <w:trPr>
          <w:trHeight w:val="644"/>
        </w:trPr>
        <w:tc>
          <w:tcPr>
            <w:tcW w:w="1205" w:type="dxa"/>
          </w:tcPr>
          <w:p w14:paraId="55688FC5" w14:textId="77777777" w:rsidR="009E1933" w:rsidRDefault="009E1933" w:rsidP="009E1933">
            <w:pPr>
              <w:pStyle w:val="TableParagraph"/>
              <w:spacing w:before="34"/>
              <w:ind w:left="0"/>
              <w:rPr>
                <w:rFonts w:ascii="Arial"/>
                <w:i/>
                <w:sz w:val="18"/>
              </w:rPr>
            </w:pPr>
          </w:p>
          <w:p w14:paraId="2760540E" w14:textId="77777777" w:rsidR="009E1933" w:rsidRDefault="009E1933" w:rsidP="009E1933">
            <w:pPr>
              <w:pStyle w:val="TableParagraph"/>
              <w:spacing w:before="1"/>
              <w:ind w:left="76"/>
              <w:rPr>
                <w:sz w:val="18"/>
              </w:rPr>
            </w:pPr>
            <w:r>
              <w:rPr>
                <w:sz w:val="18"/>
              </w:rPr>
              <w:t>R42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HS</w:t>
            </w:r>
          </w:p>
        </w:tc>
        <w:tc>
          <w:tcPr>
            <w:tcW w:w="4827" w:type="dxa"/>
          </w:tcPr>
          <w:p w14:paraId="5AF12220" w14:textId="7C1D4D9D" w:rsidR="009E1933" w:rsidRDefault="009E1933" w:rsidP="009E1933">
            <w:pPr>
              <w:pStyle w:val="TableParagraph"/>
              <w:spacing w:before="2"/>
              <w:rPr>
                <w:sz w:val="18"/>
              </w:rPr>
            </w:pPr>
            <w:r>
              <w:rPr>
                <w:sz w:val="18"/>
              </w:rPr>
              <w:t>La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pairémulation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en ergothérapie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: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concept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ou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 xml:space="preserve">réalité </w:t>
            </w:r>
            <w:r>
              <w:rPr>
                <w:sz w:val="18"/>
              </w:rPr>
              <w:t>auprès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des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patients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blessés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médullaires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? (</w:t>
            </w:r>
            <w:r w:rsidRPr="00C56841">
              <w:rPr>
                <w:i/>
                <w:iCs/>
                <w:sz w:val="18"/>
              </w:rPr>
              <w:t>Concours mémoires 2010</w:t>
            </w:r>
            <w:r>
              <w:rPr>
                <w:sz w:val="18"/>
              </w:rPr>
              <w:t>)</w:t>
            </w:r>
          </w:p>
        </w:tc>
        <w:tc>
          <w:tcPr>
            <w:tcW w:w="1204" w:type="dxa"/>
          </w:tcPr>
          <w:p w14:paraId="59F1EFB9" w14:textId="4D78676F" w:rsidR="009E1933" w:rsidRPr="009E1933" w:rsidRDefault="009E1933" w:rsidP="009E1933">
            <w:pPr>
              <w:pStyle w:val="TableParagraph"/>
              <w:spacing w:before="5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R75</w:t>
            </w:r>
          </w:p>
        </w:tc>
        <w:tc>
          <w:tcPr>
            <w:tcW w:w="3545" w:type="dxa"/>
            <w:vAlign w:val="center"/>
          </w:tcPr>
          <w:p w14:paraId="0B02F7AD" w14:textId="6737D73F" w:rsidR="009E1933" w:rsidRDefault="009E1933" w:rsidP="009E1933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z w:val="18"/>
              </w:rPr>
              <w:t>Intervention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précoce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: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l’ergothérapie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 xml:space="preserve">des </w:t>
            </w:r>
            <w:r>
              <w:rPr>
                <w:sz w:val="18"/>
              </w:rPr>
              <w:t>bébés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et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tout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petits</w:t>
            </w:r>
          </w:p>
        </w:tc>
      </w:tr>
      <w:tr w:rsidR="009E1933" w14:paraId="572E482A" w14:textId="77777777" w:rsidTr="009E1933">
        <w:trPr>
          <w:trHeight w:val="475"/>
        </w:trPr>
        <w:tc>
          <w:tcPr>
            <w:tcW w:w="1205" w:type="dxa"/>
          </w:tcPr>
          <w:p w14:paraId="50966796" w14:textId="77777777" w:rsidR="009E1933" w:rsidRDefault="009E1933" w:rsidP="009E1933">
            <w:pPr>
              <w:pStyle w:val="TableParagraph"/>
              <w:spacing w:before="122"/>
              <w:ind w:left="76"/>
              <w:rPr>
                <w:sz w:val="18"/>
              </w:rPr>
            </w:pPr>
            <w:r>
              <w:rPr>
                <w:spacing w:val="-5"/>
                <w:sz w:val="18"/>
              </w:rPr>
              <w:t>R43</w:t>
            </w:r>
          </w:p>
        </w:tc>
        <w:tc>
          <w:tcPr>
            <w:tcW w:w="4827" w:type="dxa"/>
          </w:tcPr>
          <w:p w14:paraId="3510BB49" w14:textId="77777777" w:rsidR="009E1933" w:rsidRDefault="009E1933" w:rsidP="009E1933">
            <w:pPr>
              <w:pStyle w:val="TableParagraph"/>
              <w:spacing w:before="122"/>
              <w:rPr>
                <w:sz w:val="18"/>
              </w:rPr>
            </w:pPr>
            <w:r>
              <w:rPr>
                <w:sz w:val="18"/>
              </w:rPr>
              <w:t>Innovations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rééducation</w:t>
            </w:r>
          </w:p>
        </w:tc>
        <w:tc>
          <w:tcPr>
            <w:tcW w:w="1204" w:type="dxa"/>
          </w:tcPr>
          <w:p w14:paraId="5DEDB888" w14:textId="6F90F993" w:rsidR="009E1933" w:rsidRPr="009E1933" w:rsidRDefault="009E1933" w:rsidP="009E1933">
            <w:pPr>
              <w:pStyle w:val="TableParagraph"/>
              <w:spacing w:before="5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R76</w:t>
            </w:r>
          </w:p>
        </w:tc>
        <w:tc>
          <w:tcPr>
            <w:tcW w:w="3545" w:type="dxa"/>
            <w:vAlign w:val="center"/>
          </w:tcPr>
          <w:p w14:paraId="71F1754F" w14:textId="105C85D2" w:rsidR="009E1933" w:rsidRDefault="009E1933" w:rsidP="009E1933">
            <w:pPr>
              <w:pStyle w:val="TableParagraph"/>
              <w:spacing w:before="2"/>
              <w:ind w:left="73"/>
              <w:rPr>
                <w:sz w:val="18"/>
              </w:rPr>
            </w:pPr>
            <w:r>
              <w:rPr>
                <w:sz w:val="18"/>
              </w:rPr>
              <w:t>Les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maladies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neuromusculaires</w:t>
            </w:r>
          </w:p>
        </w:tc>
      </w:tr>
      <w:tr w:rsidR="009E1933" w14:paraId="2490EEE1" w14:textId="77777777" w:rsidTr="009E1933">
        <w:trPr>
          <w:trHeight w:val="337"/>
        </w:trPr>
        <w:tc>
          <w:tcPr>
            <w:tcW w:w="1205" w:type="dxa"/>
          </w:tcPr>
          <w:p w14:paraId="259365D3" w14:textId="77777777" w:rsidR="009E1933" w:rsidRDefault="009E1933" w:rsidP="009E1933">
            <w:pPr>
              <w:pStyle w:val="TableParagraph"/>
              <w:spacing w:before="52"/>
              <w:ind w:left="76"/>
              <w:rPr>
                <w:sz w:val="18"/>
              </w:rPr>
            </w:pPr>
            <w:r>
              <w:rPr>
                <w:spacing w:val="-5"/>
                <w:sz w:val="18"/>
              </w:rPr>
              <w:t>R44</w:t>
            </w:r>
          </w:p>
        </w:tc>
        <w:tc>
          <w:tcPr>
            <w:tcW w:w="4827" w:type="dxa"/>
          </w:tcPr>
          <w:p w14:paraId="22B61F14" w14:textId="77777777" w:rsidR="009E1933" w:rsidRDefault="009E1933" w:rsidP="009E1933">
            <w:pPr>
              <w:pStyle w:val="TableParagraph"/>
              <w:spacing w:before="52"/>
              <w:rPr>
                <w:sz w:val="18"/>
              </w:rPr>
            </w:pPr>
            <w:r>
              <w:rPr>
                <w:sz w:val="18"/>
              </w:rPr>
              <w:t>Couples,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parentalité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et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handicap</w:t>
            </w:r>
          </w:p>
        </w:tc>
        <w:tc>
          <w:tcPr>
            <w:tcW w:w="1204" w:type="dxa"/>
          </w:tcPr>
          <w:p w14:paraId="3FD30A6C" w14:textId="6D333CEE" w:rsidR="009E1933" w:rsidRPr="009E1933" w:rsidRDefault="009E1933" w:rsidP="009E1933">
            <w:pPr>
              <w:pStyle w:val="TableParagraph"/>
              <w:spacing w:before="5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R77</w:t>
            </w:r>
          </w:p>
        </w:tc>
        <w:tc>
          <w:tcPr>
            <w:tcW w:w="3545" w:type="dxa"/>
            <w:vAlign w:val="center"/>
          </w:tcPr>
          <w:p w14:paraId="1E43A801" w14:textId="06742D84" w:rsidR="009E1933" w:rsidRDefault="009E1933" w:rsidP="009E1933">
            <w:pPr>
              <w:pStyle w:val="TableParagraph"/>
              <w:spacing w:before="52"/>
              <w:ind w:left="73"/>
              <w:rPr>
                <w:sz w:val="18"/>
              </w:rPr>
            </w:pPr>
            <w:r>
              <w:rPr>
                <w:sz w:val="18"/>
              </w:rPr>
              <w:t>Ergothérapie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dans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coordination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 xml:space="preserve">le </w:t>
            </w:r>
            <w:r>
              <w:rPr>
                <w:sz w:val="18"/>
              </w:rPr>
              <w:t>parcours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 xml:space="preserve">de </w:t>
            </w:r>
            <w:r>
              <w:rPr>
                <w:spacing w:val="-2"/>
                <w:sz w:val="18"/>
              </w:rPr>
              <w:t>soins</w:t>
            </w:r>
          </w:p>
        </w:tc>
      </w:tr>
      <w:tr w:rsidR="009E1933" w14:paraId="4645611E" w14:textId="77777777" w:rsidTr="009E1933">
        <w:trPr>
          <w:trHeight w:val="474"/>
        </w:trPr>
        <w:tc>
          <w:tcPr>
            <w:tcW w:w="1205" w:type="dxa"/>
          </w:tcPr>
          <w:p w14:paraId="6728F046" w14:textId="77777777" w:rsidR="009E1933" w:rsidRDefault="009E1933" w:rsidP="009E1933">
            <w:pPr>
              <w:pStyle w:val="TableParagraph"/>
              <w:spacing w:before="122"/>
              <w:ind w:left="76"/>
              <w:rPr>
                <w:sz w:val="18"/>
              </w:rPr>
            </w:pPr>
            <w:r>
              <w:rPr>
                <w:spacing w:val="-5"/>
                <w:sz w:val="18"/>
              </w:rPr>
              <w:t>R45</w:t>
            </w:r>
          </w:p>
        </w:tc>
        <w:tc>
          <w:tcPr>
            <w:tcW w:w="4827" w:type="dxa"/>
          </w:tcPr>
          <w:p w14:paraId="289692A9" w14:textId="77777777" w:rsidR="009E1933" w:rsidRDefault="009E1933" w:rsidP="009E1933">
            <w:pPr>
              <w:pStyle w:val="TableParagraph"/>
              <w:spacing w:before="122"/>
              <w:rPr>
                <w:sz w:val="18"/>
              </w:rPr>
            </w:pPr>
            <w:r>
              <w:rPr>
                <w:sz w:val="18"/>
              </w:rPr>
              <w:t>Perspectives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l’ergothérapie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libéral</w:t>
            </w:r>
          </w:p>
        </w:tc>
        <w:tc>
          <w:tcPr>
            <w:tcW w:w="1204" w:type="dxa"/>
          </w:tcPr>
          <w:p w14:paraId="33852015" w14:textId="315FF45A" w:rsidR="009E1933" w:rsidRPr="009E1933" w:rsidRDefault="009E1933" w:rsidP="009E1933">
            <w:pPr>
              <w:pStyle w:val="TableParagraph"/>
              <w:spacing w:before="5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R78</w:t>
            </w:r>
          </w:p>
        </w:tc>
        <w:tc>
          <w:tcPr>
            <w:tcW w:w="3545" w:type="dxa"/>
            <w:vAlign w:val="center"/>
          </w:tcPr>
          <w:p w14:paraId="69FA66C4" w14:textId="7F98BD7D" w:rsidR="009E1933" w:rsidRDefault="009E1933" w:rsidP="009E1933">
            <w:pPr>
              <w:pStyle w:val="TableParagraph"/>
              <w:spacing w:before="2"/>
              <w:ind w:left="73"/>
              <w:rPr>
                <w:sz w:val="18"/>
              </w:rPr>
            </w:pPr>
            <w:r>
              <w:rPr>
                <w:sz w:val="18"/>
              </w:rPr>
              <w:t>Les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activités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physiques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dans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 xml:space="preserve">les </w:t>
            </w:r>
            <w:r>
              <w:rPr>
                <w:spacing w:val="-2"/>
                <w:sz w:val="18"/>
              </w:rPr>
              <w:t>occupations</w:t>
            </w:r>
          </w:p>
        </w:tc>
      </w:tr>
      <w:tr w:rsidR="009E1933" w14:paraId="396E2B85" w14:textId="77777777" w:rsidTr="009E1933">
        <w:trPr>
          <w:trHeight w:val="340"/>
        </w:trPr>
        <w:tc>
          <w:tcPr>
            <w:tcW w:w="1205" w:type="dxa"/>
          </w:tcPr>
          <w:p w14:paraId="6EAB95A9" w14:textId="77777777" w:rsidR="009E1933" w:rsidRDefault="009E1933" w:rsidP="009E1933">
            <w:pPr>
              <w:pStyle w:val="TableParagraph"/>
              <w:spacing w:before="52"/>
              <w:ind w:left="76"/>
              <w:rPr>
                <w:sz w:val="18"/>
              </w:rPr>
            </w:pPr>
            <w:r>
              <w:rPr>
                <w:spacing w:val="-5"/>
                <w:sz w:val="18"/>
              </w:rPr>
              <w:t>R45</w:t>
            </w:r>
          </w:p>
        </w:tc>
        <w:tc>
          <w:tcPr>
            <w:tcW w:w="4827" w:type="dxa"/>
          </w:tcPr>
          <w:p w14:paraId="47996576" w14:textId="77777777" w:rsidR="009E1933" w:rsidRDefault="009E1933" w:rsidP="009E1933">
            <w:pPr>
              <w:pStyle w:val="TableParagraph"/>
              <w:spacing w:before="52"/>
              <w:rPr>
                <w:sz w:val="18"/>
              </w:rPr>
            </w:pPr>
            <w:r>
              <w:rPr>
                <w:sz w:val="18"/>
              </w:rPr>
              <w:t>Perspectives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l’ergothérapie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libéral</w:t>
            </w:r>
          </w:p>
        </w:tc>
        <w:tc>
          <w:tcPr>
            <w:tcW w:w="1204" w:type="dxa"/>
          </w:tcPr>
          <w:p w14:paraId="62D63D73" w14:textId="1E5BE9F5" w:rsidR="009E1933" w:rsidRPr="009E1933" w:rsidRDefault="009E1933" w:rsidP="009E1933">
            <w:pPr>
              <w:pStyle w:val="TableParagraph"/>
              <w:spacing w:before="5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R79</w:t>
            </w:r>
          </w:p>
        </w:tc>
        <w:tc>
          <w:tcPr>
            <w:tcW w:w="3545" w:type="dxa"/>
            <w:vAlign w:val="center"/>
          </w:tcPr>
          <w:p w14:paraId="50005FF5" w14:textId="5CFD30D3" w:rsidR="009E1933" w:rsidRDefault="009E1933" w:rsidP="009E1933">
            <w:pPr>
              <w:pStyle w:val="TableParagraph"/>
              <w:spacing w:before="2"/>
              <w:ind w:left="73"/>
              <w:rPr>
                <w:sz w:val="18"/>
              </w:rPr>
            </w:pPr>
            <w:r>
              <w:rPr>
                <w:sz w:val="18"/>
              </w:rPr>
              <w:t>L’ergothérapie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sociale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et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communautaire</w:t>
            </w:r>
          </w:p>
        </w:tc>
      </w:tr>
      <w:tr w:rsidR="009E1933" w14:paraId="1487C027" w14:textId="77777777" w:rsidTr="009E1933">
        <w:trPr>
          <w:trHeight w:val="396"/>
        </w:trPr>
        <w:tc>
          <w:tcPr>
            <w:tcW w:w="1205" w:type="dxa"/>
          </w:tcPr>
          <w:p w14:paraId="52886E46" w14:textId="77777777" w:rsidR="009E1933" w:rsidRDefault="009E1933" w:rsidP="009E1933">
            <w:pPr>
              <w:pStyle w:val="TableParagraph"/>
              <w:spacing w:before="122"/>
              <w:ind w:left="76"/>
              <w:rPr>
                <w:sz w:val="18"/>
              </w:rPr>
            </w:pPr>
            <w:r>
              <w:rPr>
                <w:spacing w:val="-5"/>
                <w:sz w:val="18"/>
              </w:rPr>
              <w:t>R46</w:t>
            </w:r>
          </w:p>
        </w:tc>
        <w:tc>
          <w:tcPr>
            <w:tcW w:w="4827" w:type="dxa"/>
          </w:tcPr>
          <w:p w14:paraId="56FB4EEB" w14:textId="77777777" w:rsidR="009E1933" w:rsidRDefault="009E1933" w:rsidP="009E1933">
            <w:pPr>
              <w:pStyle w:val="TableParagraph"/>
              <w:spacing w:before="122"/>
              <w:rPr>
                <w:sz w:val="18"/>
              </w:rPr>
            </w:pPr>
            <w:r>
              <w:rPr>
                <w:sz w:val="18"/>
              </w:rPr>
              <w:t>Ergothérapie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 xml:space="preserve">en </w:t>
            </w:r>
            <w:r>
              <w:rPr>
                <w:spacing w:val="-2"/>
                <w:sz w:val="18"/>
              </w:rPr>
              <w:t>Afrique</w:t>
            </w:r>
          </w:p>
        </w:tc>
        <w:tc>
          <w:tcPr>
            <w:tcW w:w="1204" w:type="dxa"/>
          </w:tcPr>
          <w:p w14:paraId="020F5EE6" w14:textId="55154724" w:rsidR="009E1933" w:rsidRPr="009E1933" w:rsidRDefault="009E1933" w:rsidP="009E1933">
            <w:pPr>
              <w:pStyle w:val="TableParagraph"/>
              <w:spacing w:before="5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R80</w:t>
            </w:r>
          </w:p>
        </w:tc>
        <w:tc>
          <w:tcPr>
            <w:tcW w:w="3545" w:type="dxa"/>
            <w:vAlign w:val="center"/>
          </w:tcPr>
          <w:p w14:paraId="11E18A6A" w14:textId="22DC45C5" w:rsidR="009E1933" w:rsidRDefault="009E1933" w:rsidP="009E1933">
            <w:pPr>
              <w:pStyle w:val="TableParagraph"/>
              <w:spacing w:before="36"/>
              <w:ind w:left="73"/>
              <w:rPr>
                <w:sz w:val="18"/>
              </w:rPr>
            </w:pPr>
            <w:r>
              <w:rPr>
                <w:sz w:val="18"/>
              </w:rPr>
              <w:t>Handicap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Vie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affective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sexuelle</w:t>
            </w:r>
          </w:p>
        </w:tc>
      </w:tr>
      <w:tr w:rsidR="009E1933" w14:paraId="405290C4" w14:textId="77777777" w:rsidTr="009E1933">
        <w:trPr>
          <w:trHeight w:val="346"/>
        </w:trPr>
        <w:tc>
          <w:tcPr>
            <w:tcW w:w="1205" w:type="dxa"/>
          </w:tcPr>
          <w:p w14:paraId="36E36220" w14:textId="77777777" w:rsidR="009E1933" w:rsidRDefault="009E1933" w:rsidP="009E1933">
            <w:pPr>
              <w:pStyle w:val="TableParagraph"/>
              <w:spacing w:before="119"/>
              <w:ind w:left="76"/>
              <w:rPr>
                <w:sz w:val="18"/>
              </w:rPr>
            </w:pPr>
            <w:r>
              <w:rPr>
                <w:spacing w:val="-5"/>
                <w:sz w:val="18"/>
              </w:rPr>
              <w:t>R47</w:t>
            </w:r>
          </w:p>
        </w:tc>
        <w:tc>
          <w:tcPr>
            <w:tcW w:w="4827" w:type="dxa"/>
          </w:tcPr>
          <w:p w14:paraId="4C3823D1" w14:textId="77777777" w:rsidR="009E1933" w:rsidRDefault="009E1933" w:rsidP="009E1933">
            <w:pPr>
              <w:pStyle w:val="TableParagraph"/>
              <w:spacing w:before="119"/>
              <w:rPr>
                <w:sz w:val="18"/>
              </w:rPr>
            </w:pPr>
            <w:r>
              <w:rPr>
                <w:sz w:val="18"/>
              </w:rPr>
              <w:t>La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mobilité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: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pourquoi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comment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10"/>
                <w:sz w:val="18"/>
              </w:rPr>
              <w:t>?</w:t>
            </w:r>
          </w:p>
        </w:tc>
        <w:tc>
          <w:tcPr>
            <w:tcW w:w="1204" w:type="dxa"/>
          </w:tcPr>
          <w:p w14:paraId="20C2D9A0" w14:textId="660FF9C5" w:rsidR="009E1933" w:rsidRPr="009E1933" w:rsidRDefault="009E1933" w:rsidP="009E1933">
            <w:pPr>
              <w:pStyle w:val="TableParagraph"/>
              <w:spacing w:before="5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R81</w:t>
            </w:r>
          </w:p>
        </w:tc>
        <w:tc>
          <w:tcPr>
            <w:tcW w:w="3545" w:type="dxa"/>
            <w:vAlign w:val="center"/>
          </w:tcPr>
          <w:p w14:paraId="66F0D61A" w14:textId="57837193" w:rsidR="009E1933" w:rsidRDefault="009E1933" w:rsidP="009E1933">
            <w:pPr>
              <w:pStyle w:val="TableParagraph"/>
              <w:spacing w:before="36"/>
              <w:ind w:left="73"/>
              <w:rPr>
                <w:sz w:val="18"/>
              </w:rPr>
            </w:pPr>
            <w:r>
              <w:rPr>
                <w:sz w:val="18"/>
              </w:rPr>
              <w:t>Que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peut-on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dire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aujourd'hui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 xml:space="preserve">l'identité </w:t>
            </w:r>
            <w:r>
              <w:rPr>
                <w:sz w:val="18"/>
              </w:rPr>
              <w:t>professionnelle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des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ergothérapeutes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10"/>
                <w:sz w:val="18"/>
              </w:rPr>
              <w:t>?</w:t>
            </w:r>
          </w:p>
        </w:tc>
      </w:tr>
      <w:tr w:rsidR="009E1933" w14:paraId="3DACBC89" w14:textId="77777777" w:rsidTr="009E1933">
        <w:trPr>
          <w:trHeight w:val="472"/>
        </w:trPr>
        <w:tc>
          <w:tcPr>
            <w:tcW w:w="1205" w:type="dxa"/>
          </w:tcPr>
          <w:p w14:paraId="3A888991" w14:textId="77777777" w:rsidR="009E1933" w:rsidRDefault="009E1933" w:rsidP="009E1933">
            <w:pPr>
              <w:pStyle w:val="TableParagraph"/>
              <w:spacing w:before="122"/>
              <w:ind w:left="76"/>
              <w:rPr>
                <w:sz w:val="18"/>
              </w:rPr>
            </w:pPr>
            <w:r>
              <w:rPr>
                <w:spacing w:val="-5"/>
                <w:sz w:val="18"/>
              </w:rPr>
              <w:t>R48</w:t>
            </w:r>
          </w:p>
        </w:tc>
        <w:tc>
          <w:tcPr>
            <w:tcW w:w="4827" w:type="dxa"/>
          </w:tcPr>
          <w:p w14:paraId="23125BC4" w14:textId="77777777" w:rsidR="009E1933" w:rsidRDefault="009E1933" w:rsidP="009E1933">
            <w:pPr>
              <w:pStyle w:val="TableParagraph"/>
              <w:spacing w:before="122"/>
              <w:rPr>
                <w:sz w:val="18"/>
              </w:rPr>
            </w:pPr>
            <w:r>
              <w:rPr>
                <w:sz w:val="18"/>
              </w:rPr>
              <w:t>Quoi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neuf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psychiatrie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12"/>
                <w:sz w:val="18"/>
              </w:rPr>
              <w:t>?</w:t>
            </w:r>
          </w:p>
        </w:tc>
        <w:tc>
          <w:tcPr>
            <w:tcW w:w="1204" w:type="dxa"/>
          </w:tcPr>
          <w:p w14:paraId="12572AC0" w14:textId="358EBDC3" w:rsidR="009E1933" w:rsidRPr="009E1933" w:rsidRDefault="009E1933" w:rsidP="009E1933">
            <w:pPr>
              <w:pStyle w:val="TableParagraph"/>
              <w:spacing w:before="5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R82</w:t>
            </w:r>
          </w:p>
        </w:tc>
        <w:tc>
          <w:tcPr>
            <w:tcW w:w="3545" w:type="dxa"/>
            <w:vAlign w:val="center"/>
          </w:tcPr>
          <w:p w14:paraId="36358143" w14:textId="29CDD2DA" w:rsidR="009E1933" w:rsidRDefault="009E1933" w:rsidP="009E1933">
            <w:pPr>
              <w:pStyle w:val="TableParagraph"/>
              <w:spacing w:before="2"/>
              <w:ind w:left="73"/>
              <w:rPr>
                <w:sz w:val="18"/>
              </w:rPr>
            </w:pPr>
            <w:r>
              <w:rPr>
                <w:sz w:val="18"/>
              </w:rPr>
              <w:t>Les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situations de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confinement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 xml:space="preserve">et </w:t>
            </w:r>
            <w:r>
              <w:rPr>
                <w:spacing w:val="-5"/>
                <w:sz w:val="18"/>
              </w:rPr>
              <w:t xml:space="preserve">la </w:t>
            </w:r>
            <w:r>
              <w:rPr>
                <w:sz w:val="18"/>
              </w:rPr>
              <w:t>privation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occupationnelle</w:t>
            </w:r>
          </w:p>
        </w:tc>
      </w:tr>
      <w:tr w:rsidR="009E1933" w14:paraId="46A86064" w14:textId="77777777" w:rsidTr="009E1933">
        <w:trPr>
          <w:trHeight w:val="340"/>
        </w:trPr>
        <w:tc>
          <w:tcPr>
            <w:tcW w:w="1205" w:type="dxa"/>
          </w:tcPr>
          <w:p w14:paraId="26C99B67" w14:textId="77777777" w:rsidR="009E1933" w:rsidRDefault="009E1933" w:rsidP="009E1933">
            <w:pPr>
              <w:pStyle w:val="TableParagraph"/>
              <w:spacing w:before="54"/>
              <w:ind w:left="76"/>
              <w:rPr>
                <w:sz w:val="18"/>
              </w:rPr>
            </w:pPr>
            <w:r>
              <w:rPr>
                <w:spacing w:val="-5"/>
                <w:sz w:val="18"/>
              </w:rPr>
              <w:t>R49</w:t>
            </w:r>
          </w:p>
        </w:tc>
        <w:tc>
          <w:tcPr>
            <w:tcW w:w="4827" w:type="dxa"/>
          </w:tcPr>
          <w:p w14:paraId="1F5B8AC6" w14:textId="77777777" w:rsidR="009E1933" w:rsidRDefault="009E1933" w:rsidP="009E1933">
            <w:pPr>
              <w:pStyle w:val="TableParagraph"/>
              <w:spacing w:before="54"/>
              <w:rPr>
                <w:sz w:val="18"/>
              </w:rPr>
            </w:pPr>
            <w:r>
              <w:rPr>
                <w:sz w:val="18"/>
              </w:rPr>
              <w:t>Numéro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multithématique</w:t>
            </w:r>
          </w:p>
        </w:tc>
        <w:tc>
          <w:tcPr>
            <w:tcW w:w="1204" w:type="dxa"/>
          </w:tcPr>
          <w:p w14:paraId="15E784EE" w14:textId="2BF7579F" w:rsidR="009E1933" w:rsidRPr="009E1933" w:rsidRDefault="009E1933" w:rsidP="009E1933">
            <w:pPr>
              <w:pStyle w:val="TableParagraph"/>
              <w:spacing w:before="5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R83</w:t>
            </w:r>
          </w:p>
        </w:tc>
        <w:tc>
          <w:tcPr>
            <w:tcW w:w="3545" w:type="dxa"/>
            <w:vAlign w:val="center"/>
          </w:tcPr>
          <w:p w14:paraId="6DE35E5F" w14:textId="71FD9457" w:rsidR="009E1933" w:rsidRDefault="009E1933" w:rsidP="009E1933">
            <w:pPr>
              <w:pStyle w:val="TableParagraph"/>
              <w:spacing w:before="2"/>
              <w:ind w:left="73"/>
              <w:rPr>
                <w:sz w:val="18"/>
              </w:rPr>
            </w:pPr>
            <w:r>
              <w:rPr>
                <w:sz w:val="18"/>
              </w:rPr>
              <w:t>Le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télésoin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ergothérapie</w:t>
            </w:r>
          </w:p>
        </w:tc>
      </w:tr>
      <w:tr w:rsidR="009E1933" w14:paraId="3AC08232" w14:textId="77777777" w:rsidTr="009E1933">
        <w:trPr>
          <w:trHeight w:val="340"/>
        </w:trPr>
        <w:tc>
          <w:tcPr>
            <w:tcW w:w="1205" w:type="dxa"/>
          </w:tcPr>
          <w:p w14:paraId="4486BC29" w14:textId="77777777" w:rsidR="009E1933" w:rsidRDefault="009E1933" w:rsidP="009E1933">
            <w:pPr>
              <w:pStyle w:val="TableParagraph"/>
              <w:spacing w:before="52"/>
              <w:ind w:left="76"/>
              <w:rPr>
                <w:sz w:val="18"/>
              </w:rPr>
            </w:pPr>
            <w:r>
              <w:rPr>
                <w:spacing w:val="-5"/>
                <w:sz w:val="18"/>
              </w:rPr>
              <w:t>R50</w:t>
            </w:r>
          </w:p>
        </w:tc>
        <w:tc>
          <w:tcPr>
            <w:tcW w:w="4827" w:type="dxa"/>
          </w:tcPr>
          <w:p w14:paraId="7FED56F1" w14:textId="77777777" w:rsidR="009E1933" w:rsidRDefault="009E1933" w:rsidP="009E1933">
            <w:pPr>
              <w:pStyle w:val="TableParagraph"/>
              <w:spacing w:before="52"/>
              <w:rPr>
                <w:sz w:val="18"/>
              </w:rPr>
            </w:pPr>
            <w:r>
              <w:rPr>
                <w:sz w:val="18"/>
              </w:rPr>
              <w:t>Le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positionnement</w:t>
            </w:r>
          </w:p>
        </w:tc>
        <w:tc>
          <w:tcPr>
            <w:tcW w:w="1204" w:type="dxa"/>
          </w:tcPr>
          <w:p w14:paraId="4F2D6AE3" w14:textId="70E1AC23" w:rsidR="009E1933" w:rsidRPr="009E1933" w:rsidRDefault="009E1933" w:rsidP="009E1933">
            <w:pPr>
              <w:pStyle w:val="TableParagraph"/>
              <w:spacing w:before="5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R84</w:t>
            </w:r>
          </w:p>
        </w:tc>
        <w:tc>
          <w:tcPr>
            <w:tcW w:w="3545" w:type="dxa"/>
            <w:vAlign w:val="center"/>
          </w:tcPr>
          <w:p w14:paraId="1C6A72BD" w14:textId="34D21655" w:rsidR="009E1933" w:rsidRDefault="009E1933" w:rsidP="009E1933">
            <w:pPr>
              <w:pStyle w:val="TableParagraph"/>
              <w:spacing w:before="52"/>
              <w:ind w:left="73"/>
              <w:rPr>
                <w:sz w:val="18"/>
              </w:rPr>
            </w:pPr>
            <w:r>
              <w:rPr>
                <w:spacing w:val="-2"/>
                <w:sz w:val="18"/>
              </w:rPr>
              <w:t>L’obésité</w:t>
            </w:r>
          </w:p>
        </w:tc>
      </w:tr>
      <w:tr w:rsidR="009E1933" w14:paraId="6495F7BE" w14:textId="77777777" w:rsidTr="009E1933">
        <w:trPr>
          <w:trHeight w:val="474"/>
        </w:trPr>
        <w:tc>
          <w:tcPr>
            <w:tcW w:w="1205" w:type="dxa"/>
          </w:tcPr>
          <w:p w14:paraId="064F8139" w14:textId="77777777" w:rsidR="009E1933" w:rsidRDefault="009E1933" w:rsidP="009E1933">
            <w:pPr>
              <w:pStyle w:val="TableParagraph"/>
              <w:spacing w:before="122"/>
              <w:ind w:left="76"/>
              <w:rPr>
                <w:sz w:val="18"/>
              </w:rPr>
            </w:pPr>
            <w:r>
              <w:rPr>
                <w:sz w:val="18"/>
              </w:rPr>
              <w:t>R50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HS</w:t>
            </w:r>
          </w:p>
        </w:tc>
        <w:tc>
          <w:tcPr>
            <w:tcW w:w="4827" w:type="dxa"/>
          </w:tcPr>
          <w:p w14:paraId="7F3B4526" w14:textId="1BC52CC0" w:rsidR="009E1933" w:rsidRDefault="009E1933" w:rsidP="009E1933">
            <w:pPr>
              <w:pStyle w:val="TableParagraph"/>
              <w:spacing w:before="2"/>
              <w:rPr>
                <w:rFonts w:ascii="Arial" w:hAnsi="Arial"/>
                <w:i/>
                <w:sz w:val="18"/>
              </w:rPr>
            </w:pPr>
            <w:proofErr w:type="spellStart"/>
            <w:r>
              <w:rPr>
                <w:sz w:val="18"/>
              </w:rPr>
              <w:t>Armeo</w:t>
            </w:r>
            <w:proofErr w:type="spellEnd"/>
            <w:r>
              <w:rPr>
                <w:sz w:val="18"/>
              </w:rPr>
              <w:t>©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: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l’arrivée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d’une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nouvelle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technologie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 xml:space="preserve">en </w:t>
            </w:r>
            <w:r>
              <w:rPr>
                <w:sz w:val="18"/>
              </w:rPr>
              <w:t>ergothérapie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?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(Concours</w:t>
            </w:r>
            <w:r>
              <w:rPr>
                <w:rFonts w:ascii="Arial" w:hAnsi="Arial"/>
                <w:i/>
                <w:spacing w:val="-4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mémoires</w:t>
            </w:r>
            <w:r>
              <w:rPr>
                <w:rFonts w:ascii="Arial" w:hAnsi="Arial"/>
                <w:i/>
                <w:spacing w:val="-6"/>
                <w:sz w:val="18"/>
              </w:rPr>
              <w:t xml:space="preserve"> </w:t>
            </w:r>
            <w:r>
              <w:rPr>
                <w:rFonts w:ascii="Arial" w:hAnsi="Arial"/>
                <w:i/>
                <w:spacing w:val="-2"/>
                <w:sz w:val="18"/>
              </w:rPr>
              <w:t>2012)</w:t>
            </w:r>
          </w:p>
        </w:tc>
        <w:tc>
          <w:tcPr>
            <w:tcW w:w="1204" w:type="dxa"/>
          </w:tcPr>
          <w:p w14:paraId="1FD8B034" w14:textId="3AEC5F68" w:rsidR="009E1933" w:rsidRPr="009E1933" w:rsidRDefault="009E1933" w:rsidP="009E1933">
            <w:pPr>
              <w:pStyle w:val="TableParagraph"/>
              <w:spacing w:before="52"/>
              <w:rPr>
                <w:spacing w:val="-5"/>
                <w:sz w:val="18"/>
              </w:rPr>
            </w:pPr>
            <w:r w:rsidRPr="009E1933">
              <w:rPr>
                <w:spacing w:val="-5"/>
                <w:sz w:val="18"/>
              </w:rPr>
              <w:t>R</w:t>
            </w:r>
            <w:r>
              <w:rPr>
                <w:spacing w:val="-5"/>
                <w:sz w:val="18"/>
              </w:rPr>
              <w:t>85</w:t>
            </w:r>
          </w:p>
        </w:tc>
        <w:tc>
          <w:tcPr>
            <w:tcW w:w="3545" w:type="dxa"/>
            <w:vAlign w:val="center"/>
          </w:tcPr>
          <w:p w14:paraId="487250E3" w14:textId="53B24F2D" w:rsidR="009E1933" w:rsidRDefault="009E1933" w:rsidP="009E1933">
            <w:pPr>
              <w:pStyle w:val="TableParagraph"/>
              <w:spacing w:before="31"/>
              <w:ind w:left="73"/>
              <w:rPr>
                <w:sz w:val="18"/>
              </w:rPr>
            </w:pPr>
            <w:r>
              <w:rPr>
                <w:sz w:val="18"/>
              </w:rPr>
              <w:t>Les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occupations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des enfants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et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 xml:space="preserve">leurs </w:t>
            </w:r>
            <w:r>
              <w:rPr>
                <w:spacing w:val="-2"/>
                <w:sz w:val="18"/>
              </w:rPr>
              <w:t>aidants</w:t>
            </w:r>
          </w:p>
        </w:tc>
      </w:tr>
      <w:tr w:rsidR="009E1933" w14:paraId="5AD34153" w14:textId="77777777" w:rsidTr="009E1933">
        <w:trPr>
          <w:trHeight w:val="474"/>
        </w:trPr>
        <w:tc>
          <w:tcPr>
            <w:tcW w:w="1205" w:type="dxa"/>
          </w:tcPr>
          <w:p w14:paraId="684E27B6" w14:textId="77777777" w:rsidR="009E1933" w:rsidRDefault="009E1933" w:rsidP="009E1933">
            <w:pPr>
              <w:pStyle w:val="TableParagraph"/>
              <w:spacing w:before="122"/>
              <w:ind w:left="76"/>
              <w:rPr>
                <w:sz w:val="18"/>
              </w:rPr>
            </w:pPr>
            <w:r>
              <w:rPr>
                <w:spacing w:val="-5"/>
                <w:sz w:val="18"/>
              </w:rPr>
              <w:t>R51</w:t>
            </w:r>
          </w:p>
        </w:tc>
        <w:tc>
          <w:tcPr>
            <w:tcW w:w="4827" w:type="dxa"/>
          </w:tcPr>
          <w:p w14:paraId="19565C58" w14:textId="77777777" w:rsidR="009E1933" w:rsidRDefault="009E1933" w:rsidP="009E1933">
            <w:pPr>
              <w:pStyle w:val="TableParagraph"/>
              <w:spacing w:before="122"/>
              <w:rPr>
                <w:sz w:val="18"/>
              </w:rPr>
            </w:pPr>
            <w:r>
              <w:rPr>
                <w:sz w:val="18"/>
              </w:rPr>
              <w:t>Quoi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neuf dans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l’intervention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à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 xml:space="preserve">domicile </w:t>
            </w:r>
            <w:r>
              <w:rPr>
                <w:spacing w:val="-10"/>
                <w:sz w:val="18"/>
              </w:rPr>
              <w:t>?</w:t>
            </w:r>
          </w:p>
        </w:tc>
        <w:tc>
          <w:tcPr>
            <w:tcW w:w="1204" w:type="dxa"/>
          </w:tcPr>
          <w:p w14:paraId="21214CAD" w14:textId="0DEDDEF9" w:rsidR="009E1933" w:rsidRPr="009E1933" w:rsidRDefault="009E1933" w:rsidP="009E1933">
            <w:pPr>
              <w:pStyle w:val="TableParagraph"/>
              <w:spacing w:before="5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R86</w:t>
            </w:r>
          </w:p>
        </w:tc>
        <w:tc>
          <w:tcPr>
            <w:tcW w:w="3545" w:type="dxa"/>
            <w:vAlign w:val="center"/>
          </w:tcPr>
          <w:p w14:paraId="0083C96E" w14:textId="4FD19BC2" w:rsidR="009E1933" w:rsidRDefault="009E1933" w:rsidP="009E1933">
            <w:pPr>
              <w:pStyle w:val="TableParagraph"/>
              <w:spacing w:before="4"/>
              <w:ind w:left="73"/>
              <w:rPr>
                <w:sz w:val="18"/>
              </w:rPr>
            </w:pPr>
            <w:r>
              <w:rPr>
                <w:sz w:val="18"/>
              </w:rPr>
              <w:t>Les aides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techniques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tome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10"/>
                <w:sz w:val="18"/>
              </w:rPr>
              <w:t>1</w:t>
            </w:r>
          </w:p>
        </w:tc>
      </w:tr>
      <w:tr w:rsidR="009E1933" w14:paraId="1B665747" w14:textId="77777777" w:rsidTr="009E1933">
        <w:trPr>
          <w:trHeight w:val="340"/>
        </w:trPr>
        <w:tc>
          <w:tcPr>
            <w:tcW w:w="1205" w:type="dxa"/>
          </w:tcPr>
          <w:p w14:paraId="757DE81D" w14:textId="77777777" w:rsidR="009E1933" w:rsidRDefault="009E1933" w:rsidP="009E1933">
            <w:pPr>
              <w:pStyle w:val="TableParagraph"/>
              <w:spacing w:before="52"/>
              <w:ind w:left="76"/>
              <w:rPr>
                <w:sz w:val="18"/>
              </w:rPr>
            </w:pPr>
            <w:r>
              <w:rPr>
                <w:spacing w:val="-5"/>
                <w:sz w:val="18"/>
              </w:rPr>
              <w:t>R52</w:t>
            </w:r>
          </w:p>
        </w:tc>
        <w:tc>
          <w:tcPr>
            <w:tcW w:w="4827" w:type="dxa"/>
          </w:tcPr>
          <w:p w14:paraId="7A3E9977" w14:textId="77777777" w:rsidR="009E1933" w:rsidRDefault="009E1933" w:rsidP="009E1933">
            <w:pPr>
              <w:pStyle w:val="TableParagraph"/>
              <w:spacing w:before="52"/>
              <w:rPr>
                <w:sz w:val="18"/>
              </w:rPr>
            </w:pPr>
            <w:r>
              <w:rPr>
                <w:sz w:val="18"/>
              </w:rPr>
              <w:t>Numéro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spécial outre-</w:t>
            </w:r>
            <w:r>
              <w:rPr>
                <w:spacing w:val="-5"/>
                <w:sz w:val="18"/>
              </w:rPr>
              <w:t>mer</w:t>
            </w:r>
          </w:p>
        </w:tc>
        <w:tc>
          <w:tcPr>
            <w:tcW w:w="1204" w:type="dxa"/>
          </w:tcPr>
          <w:p w14:paraId="4E927107" w14:textId="42BF1FB3" w:rsidR="009E1933" w:rsidRPr="009E1933" w:rsidRDefault="009E1933" w:rsidP="009E1933">
            <w:pPr>
              <w:pStyle w:val="TableParagraph"/>
              <w:spacing w:before="5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R87</w:t>
            </w:r>
          </w:p>
        </w:tc>
        <w:tc>
          <w:tcPr>
            <w:tcW w:w="3545" w:type="dxa"/>
            <w:vAlign w:val="center"/>
          </w:tcPr>
          <w:p w14:paraId="6306EAB0" w14:textId="01005315" w:rsidR="009E1933" w:rsidRDefault="009E1933" w:rsidP="009E1933">
            <w:pPr>
              <w:pStyle w:val="TableParagraph"/>
              <w:spacing w:before="52"/>
              <w:ind w:left="73"/>
              <w:rPr>
                <w:sz w:val="18"/>
              </w:rPr>
            </w:pPr>
            <w:r>
              <w:rPr>
                <w:sz w:val="18"/>
              </w:rPr>
              <w:t>Les aides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techniques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tome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10"/>
                <w:sz w:val="18"/>
              </w:rPr>
              <w:t>2</w:t>
            </w:r>
          </w:p>
        </w:tc>
      </w:tr>
      <w:tr w:rsidR="009E1933" w14:paraId="7E83075D" w14:textId="77777777" w:rsidTr="009E1933">
        <w:trPr>
          <w:trHeight w:val="472"/>
        </w:trPr>
        <w:tc>
          <w:tcPr>
            <w:tcW w:w="1205" w:type="dxa"/>
          </w:tcPr>
          <w:p w14:paraId="402F0381" w14:textId="77777777" w:rsidR="009E1933" w:rsidRDefault="009E1933" w:rsidP="009E1933">
            <w:pPr>
              <w:pStyle w:val="TableParagraph"/>
              <w:spacing w:before="122"/>
              <w:ind w:left="76"/>
              <w:rPr>
                <w:sz w:val="18"/>
              </w:rPr>
            </w:pPr>
            <w:r>
              <w:rPr>
                <w:sz w:val="18"/>
              </w:rPr>
              <w:t>R58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HS</w:t>
            </w:r>
          </w:p>
        </w:tc>
        <w:tc>
          <w:tcPr>
            <w:tcW w:w="4827" w:type="dxa"/>
          </w:tcPr>
          <w:p w14:paraId="114BD8E8" w14:textId="56B5493B" w:rsidR="009E1933" w:rsidRDefault="009E1933" w:rsidP="009E1933">
            <w:pPr>
              <w:pStyle w:val="TableParagraph"/>
              <w:spacing w:before="2"/>
              <w:rPr>
                <w:sz w:val="18"/>
              </w:rPr>
            </w:pPr>
            <w:r>
              <w:rPr>
                <w:sz w:val="18"/>
              </w:rPr>
              <w:t>Latéralité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gauchère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: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quelles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influences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lors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 xml:space="preserve">d’une </w:t>
            </w:r>
            <w:r>
              <w:rPr>
                <w:sz w:val="18"/>
              </w:rPr>
              <w:t>intervention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ergothérapie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?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(</w:t>
            </w:r>
            <w:r w:rsidRPr="00C56841">
              <w:rPr>
                <w:i/>
                <w:iCs/>
                <w:sz w:val="18"/>
              </w:rPr>
              <w:t>Concours</w:t>
            </w:r>
            <w:r w:rsidRPr="00C56841">
              <w:rPr>
                <w:i/>
                <w:iCs/>
                <w:spacing w:val="-10"/>
                <w:sz w:val="18"/>
              </w:rPr>
              <w:t xml:space="preserve"> </w:t>
            </w:r>
            <w:r w:rsidRPr="00C56841">
              <w:rPr>
                <w:i/>
                <w:iCs/>
                <w:sz w:val="18"/>
              </w:rPr>
              <w:t>mémoires</w:t>
            </w:r>
            <w:r w:rsidRPr="00C56841">
              <w:rPr>
                <w:i/>
                <w:iCs/>
                <w:spacing w:val="-1"/>
                <w:sz w:val="18"/>
              </w:rPr>
              <w:t xml:space="preserve"> </w:t>
            </w:r>
            <w:r w:rsidRPr="00C56841">
              <w:rPr>
                <w:i/>
                <w:iCs/>
                <w:spacing w:val="-4"/>
                <w:sz w:val="18"/>
              </w:rPr>
              <w:t>2014</w:t>
            </w:r>
            <w:r>
              <w:rPr>
                <w:spacing w:val="-4"/>
                <w:sz w:val="18"/>
              </w:rPr>
              <w:t>)</w:t>
            </w:r>
          </w:p>
        </w:tc>
        <w:tc>
          <w:tcPr>
            <w:tcW w:w="1204" w:type="dxa"/>
          </w:tcPr>
          <w:p w14:paraId="25CCED96" w14:textId="798FB937" w:rsidR="009E1933" w:rsidRPr="009E1933" w:rsidRDefault="009E1933" w:rsidP="009E1933">
            <w:pPr>
              <w:pStyle w:val="TableParagraph"/>
              <w:spacing w:before="5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R88</w:t>
            </w:r>
          </w:p>
        </w:tc>
        <w:tc>
          <w:tcPr>
            <w:tcW w:w="3545" w:type="dxa"/>
            <w:vAlign w:val="center"/>
          </w:tcPr>
          <w:p w14:paraId="41C35AE6" w14:textId="10360F9E" w:rsidR="009E1933" w:rsidRDefault="009E1933" w:rsidP="009E1933">
            <w:pPr>
              <w:pStyle w:val="TableParagraph"/>
              <w:spacing w:before="122"/>
              <w:ind w:left="73"/>
              <w:rPr>
                <w:sz w:val="18"/>
              </w:rPr>
            </w:pPr>
            <w:r>
              <w:rPr>
                <w:sz w:val="18"/>
              </w:rPr>
              <w:t>Ergothérapie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et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cancérologie</w:t>
            </w:r>
          </w:p>
        </w:tc>
      </w:tr>
      <w:tr w:rsidR="009E1933" w14:paraId="3AC60CAA" w14:textId="77777777" w:rsidTr="009E1933">
        <w:trPr>
          <w:trHeight w:val="479"/>
        </w:trPr>
        <w:tc>
          <w:tcPr>
            <w:tcW w:w="1205" w:type="dxa"/>
          </w:tcPr>
          <w:p w14:paraId="03BE6483" w14:textId="77777777" w:rsidR="009E1933" w:rsidRDefault="009E1933" w:rsidP="009E1933">
            <w:pPr>
              <w:pStyle w:val="TableParagraph"/>
              <w:spacing w:before="122"/>
              <w:ind w:left="76"/>
              <w:rPr>
                <w:sz w:val="18"/>
              </w:rPr>
            </w:pPr>
            <w:r>
              <w:rPr>
                <w:spacing w:val="-5"/>
                <w:sz w:val="18"/>
              </w:rPr>
              <w:t>R59</w:t>
            </w:r>
          </w:p>
        </w:tc>
        <w:tc>
          <w:tcPr>
            <w:tcW w:w="4827" w:type="dxa"/>
          </w:tcPr>
          <w:p w14:paraId="3A22B475" w14:textId="77777777" w:rsidR="009E1933" w:rsidRDefault="009E1933" w:rsidP="009E1933">
            <w:pPr>
              <w:pStyle w:val="TableParagraph"/>
              <w:spacing w:before="122"/>
              <w:rPr>
                <w:sz w:val="18"/>
              </w:rPr>
            </w:pPr>
            <w:r>
              <w:rPr>
                <w:sz w:val="18"/>
              </w:rPr>
              <w:t>L’ergothérapeute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demain</w:t>
            </w:r>
          </w:p>
        </w:tc>
        <w:tc>
          <w:tcPr>
            <w:tcW w:w="1204" w:type="dxa"/>
          </w:tcPr>
          <w:p w14:paraId="6071AF30" w14:textId="19C16D1E" w:rsidR="009E1933" w:rsidRPr="009E1933" w:rsidRDefault="009E1933" w:rsidP="009E1933">
            <w:pPr>
              <w:pStyle w:val="TableParagraph"/>
              <w:spacing w:before="5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R89</w:t>
            </w:r>
          </w:p>
        </w:tc>
        <w:tc>
          <w:tcPr>
            <w:tcW w:w="3545" w:type="dxa"/>
            <w:vAlign w:val="center"/>
          </w:tcPr>
          <w:p w14:paraId="27426FC1" w14:textId="5286A31B" w:rsidR="009E1933" w:rsidRDefault="009E1933" w:rsidP="009E1933">
            <w:pPr>
              <w:pStyle w:val="TableParagraph"/>
              <w:spacing w:before="34"/>
              <w:ind w:left="73"/>
              <w:rPr>
                <w:sz w:val="18"/>
              </w:rPr>
            </w:pPr>
            <w:r>
              <w:rPr>
                <w:sz w:val="18"/>
              </w:rPr>
              <w:t>Ergothérapie,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durabilité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et</w:t>
            </w:r>
            <w:r>
              <w:rPr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écoresponsabilité</w:t>
            </w:r>
          </w:p>
        </w:tc>
      </w:tr>
      <w:tr w:rsidR="009E1933" w14:paraId="6AEA9EBE" w14:textId="77777777" w:rsidTr="009E1933">
        <w:trPr>
          <w:trHeight w:val="474"/>
        </w:trPr>
        <w:tc>
          <w:tcPr>
            <w:tcW w:w="1205" w:type="dxa"/>
          </w:tcPr>
          <w:p w14:paraId="5AE0AF85" w14:textId="77777777" w:rsidR="009E1933" w:rsidRDefault="009E1933" w:rsidP="009E1933">
            <w:pPr>
              <w:pStyle w:val="TableParagraph"/>
              <w:spacing w:before="122"/>
              <w:ind w:left="76"/>
              <w:rPr>
                <w:sz w:val="18"/>
              </w:rPr>
            </w:pPr>
            <w:r>
              <w:rPr>
                <w:spacing w:val="-5"/>
                <w:sz w:val="18"/>
              </w:rPr>
              <w:t>R61</w:t>
            </w:r>
          </w:p>
        </w:tc>
        <w:tc>
          <w:tcPr>
            <w:tcW w:w="4827" w:type="dxa"/>
          </w:tcPr>
          <w:p w14:paraId="23C2F71D" w14:textId="0C4BEF2D" w:rsidR="009E1933" w:rsidRDefault="009E1933" w:rsidP="009E1933">
            <w:pPr>
              <w:pStyle w:val="TableParagraph"/>
              <w:spacing w:line="206" w:lineRule="exact"/>
              <w:rPr>
                <w:sz w:val="18"/>
              </w:rPr>
            </w:pPr>
            <w:r>
              <w:rPr>
                <w:sz w:val="18"/>
              </w:rPr>
              <w:t>Handicap et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participation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sociale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9</w:t>
            </w:r>
            <w:proofErr w:type="spellStart"/>
            <w:r>
              <w:rPr>
                <w:position w:val="6"/>
                <w:sz w:val="12"/>
              </w:rPr>
              <w:t>ème</w:t>
            </w:r>
            <w:proofErr w:type="spellEnd"/>
            <w:r>
              <w:rPr>
                <w:spacing w:val="10"/>
                <w:position w:val="6"/>
                <w:sz w:val="12"/>
              </w:rPr>
              <w:t xml:space="preserve"> </w:t>
            </w:r>
            <w:r>
              <w:rPr>
                <w:sz w:val="18"/>
              </w:rPr>
              <w:t>journée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 xml:space="preserve">de </w:t>
            </w:r>
            <w:r>
              <w:rPr>
                <w:spacing w:val="-2"/>
                <w:sz w:val="18"/>
              </w:rPr>
              <w:t>l’ARFEHGA</w:t>
            </w:r>
          </w:p>
        </w:tc>
        <w:tc>
          <w:tcPr>
            <w:tcW w:w="1204" w:type="dxa"/>
          </w:tcPr>
          <w:p w14:paraId="098EE164" w14:textId="2C83CE5F" w:rsidR="009E1933" w:rsidRPr="009E1933" w:rsidRDefault="009E1933" w:rsidP="009E1933">
            <w:pPr>
              <w:pStyle w:val="TableParagraph"/>
              <w:spacing w:before="52"/>
              <w:rPr>
                <w:spacing w:val="-5"/>
                <w:sz w:val="18"/>
              </w:rPr>
            </w:pPr>
            <w:r w:rsidRPr="009E1933">
              <w:rPr>
                <w:spacing w:val="-5"/>
                <w:sz w:val="18"/>
              </w:rPr>
              <w:t>R90</w:t>
            </w:r>
          </w:p>
        </w:tc>
        <w:tc>
          <w:tcPr>
            <w:tcW w:w="3545" w:type="dxa"/>
            <w:vAlign w:val="center"/>
          </w:tcPr>
          <w:p w14:paraId="4969623D" w14:textId="280BA4F2" w:rsidR="009E1933" w:rsidRDefault="009E1933" w:rsidP="009E1933">
            <w:pPr>
              <w:pStyle w:val="TableParagraph"/>
              <w:spacing w:before="4"/>
              <w:ind w:left="73"/>
              <w:rPr>
                <w:sz w:val="18"/>
              </w:rPr>
            </w:pPr>
            <w:r>
              <w:rPr>
                <w:sz w:val="18"/>
              </w:rPr>
              <w:t>Ergothérapie et pratique centrée sur l’ergothérapie</w:t>
            </w:r>
          </w:p>
        </w:tc>
      </w:tr>
      <w:tr w:rsidR="009E1933" w14:paraId="75876E25" w14:textId="77777777" w:rsidTr="009E1933">
        <w:trPr>
          <w:trHeight w:val="474"/>
        </w:trPr>
        <w:tc>
          <w:tcPr>
            <w:tcW w:w="1205" w:type="dxa"/>
          </w:tcPr>
          <w:p w14:paraId="45D8BE08" w14:textId="3A5A802D" w:rsidR="009E1933" w:rsidRDefault="009E1933" w:rsidP="009E1933">
            <w:pPr>
              <w:pStyle w:val="TableParagraph"/>
              <w:spacing w:before="122"/>
              <w:ind w:left="76"/>
              <w:rPr>
                <w:sz w:val="18"/>
              </w:rPr>
            </w:pPr>
            <w:r>
              <w:rPr>
                <w:spacing w:val="-5"/>
                <w:sz w:val="18"/>
              </w:rPr>
              <w:t>R62</w:t>
            </w:r>
          </w:p>
        </w:tc>
        <w:tc>
          <w:tcPr>
            <w:tcW w:w="4827" w:type="dxa"/>
          </w:tcPr>
          <w:p w14:paraId="245665DA" w14:textId="3CF42380" w:rsidR="009E1933" w:rsidRDefault="009E1933" w:rsidP="009E1933">
            <w:pPr>
              <w:pStyle w:val="TableParagraph"/>
              <w:spacing w:before="36"/>
              <w:rPr>
                <w:sz w:val="18"/>
              </w:rPr>
            </w:pPr>
            <w:r>
              <w:rPr>
                <w:sz w:val="18"/>
              </w:rPr>
              <w:t>Les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modèles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conceptuels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: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au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fondement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nos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pratiques</w:t>
            </w:r>
          </w:p>
        </w:tc>
        <w:tc>
          <w:tcPr>
            <w:tcW w:w="1204" w:type="dxa"/>
          </w:tcPr>
          <w:p w14:paraId="218E1DE9" w14:textId="5790EE5F" w:rsidR="009E1933" w:rsidRPr="009E1933" w:rsidRDefault="009E1933" w:rsidP="009E1933">
            <w:pPr>
              <w:pStyle w:val="TableParagraph"/>
              <w:spacing w:before="5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R91</w:t>
            </w:r>
          </w:p>
        </w:tc>
        <w:tc>
          <w:tcPr>
            <w:tcW w:w="3545" w:type="dxa"/>
            <w:vAlign w:val="center"/>
          </w:tcPr>
          <w:p w14:paraId="641E3295" w14:textId="2B9249D8" w:rsidR="009E1933" w:rsidRDefault="009E1933" w:rsidP="009E1933">
            <w:pPr>
              <w:pStyle w:val="TableParagraph"/>
              <w:spacing w:before="122"/>
              <w:ind w:left="0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L’intervention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dans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les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lieux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vie</w:t>
            </w:r>
          </w:p>
        </w:tc>
      </w:tr>
      <w:tr w:rsidR="009E1933" w14:paraId="0FA88250" w14:textId="77777777" w:rsidTr="009E1933">
        <w:trPr>
          <w:trHeight w:val="341"/>
        </w:trPr>
        <w:tc>
          <w:tcPr>
            <w:tcW w:w="1205" w:type="dxa"/>
          </w:tcPr>
          <w:p w14:paraId="6799707C" w14:textId="728F76EA" w:rsidR="009E1933" w:rsidRDefault="009E1933" w:rsidP="009E1933">
            <w:pPr>
              <w:pStyle w:val="TableParagraph"/>
              <w:spacing w:before="53"/>
              <w:ind w:left="76"/>
              <w:rPr>
                <w:sz w:val="18"/>
              </w:rPr>
            </w:pPr>
            <w:r>
              <w:rPr>
                <w:sz w:val="18"/>
              </w:rPr>
              <w:t>R62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HS</w:t>
            </w:r>
          </w:p>
        </w:tc>
        <w:tc>
          <w:tcPr>
            <w:tcW w:w="4827" w:type="dxa"/>
          </w:tcPr>
          <w:p w14:paraId="047D2662" w14:textId="5A64F7B9" w:rsidR="009E1933" w:rsidRDefault="009E1933" w:rsidP="009E1933">
            <w:pPr>
              <w:pStyle w:val="TableParagraph"/>
              <w:spacing w:before="2"/>
              <w:rPr>
                <w:sz w:val="18"/>
              </w:rPr>
            </w:pPr>
            <w:r>
              <w:rPr>
                <w:sz w:val="18"/>
              </w:rPr>
              <w:t>Le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jeu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scénique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: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médiateur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favorable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à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socialisation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 xml:space="preserve">du </w:t>
            </w:r>
            <w:r>
              <w:rPr>
                <w:sz w:val="18"/>
              </w:rPr>
              <w:t>patient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cérébrolésé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?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(Concours</w:t>
            </w:r>
            <w:r>
              <w:rPr>
                <w:rFonts w:ascii="Arial" w:hAnsi="Arial"/>
                <w:i/>
                <w:spacing w:val="-7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mémoires</w:t>
            </w:r>
            <w:r>
              <w:rPr>
                <w:rFonts w:ascii="Arial" w:hAnsi="Arial"/>
                <w:i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i/>
                <w:spacing w:val="-2"/>
                <w:sz w:val="18"/>
              </w:rPr>
              <w:t>2015)</w:t>
            </w:r>
          </w:p>
        </w:tc>
        <w:tc>
          <w:tcPr>
            <w:tcW w:w="1204" w:type="dxa"/>
          </w:tcPr>
          <w:p w14:paraId="50362F34" w14:textId="6E15A6DF" w:rsidR="009E1933" w:rsidRPr="009E1933" w:rsidRDefault="009E1933" w:rsidP="009E1933">
            <w:pPr>
              <w:pStyle w:val="TableParagraph"/>
              <w:spacing w:before="52"/>
              <w:rPr>
                <w:spacing w:val="-5"/>
                <w:sz w:val="18"/>
              </w:rPr>
            </w:pPr>
            <w:r w:rsidRPr="009E1933">
              <w:rPr>
                <w:spacing w:val="-5"/>
                <w:sz w:val="18"/>
              </w:rPr>
              <w:t>R92</w:t>
            </w:r>
          </w:p>
        </w:tc>
        <w:tc>
          <w:tcPr>
            <w:tcW w:w="3545" w:type="dxa"/>
            <w:vAlign w:val="center"/>
          </w:tcPr>
          <w:p w14:paraId="49BDC12C" w14:textId="06239B15" w:rsidR="009E1933" w:rsidRDefault="009E1933" w:rsidP="009E1933">
            <w:pPr>
              <w:pStyle w:val="TableParagraph"/>
              <w:spacing w:before="53"/>
              <w:rPr>
                <w:sz w:val="18"/>
              </w:rPr>
            </w:pPr>
            <w:r>
              <w:rPr>
                <w:sz w:val="18"/>
              </w:rPr>
              <w:t>Numéro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multithématique</w:t>
            </w:r>
          </w:p>
        </w:tc>
      </w:tr>
      <w:tr w:rsidR="009E1933" w14:paraId="346A1122" w14:textId="77777777" w:rsidTr="009E1933">
        <w:trPr>
          <w:trHeight w:val="474"/>
        </w:trPr>
        <w:tc>
          <w:tcPr>
            <w:tcW w:w="1205" w:type="dxa"/>
          </w:tcPr>
          <w:p w14:paraId="4E9BFBEC" w14:textId="6D362E75" w:rsidR="009E1933" w:rsidRDefault="009E1933" w:rsidP="009E1933">
            <w:pPr>
              <w:pStyle w:val="TableParagraph"/>
              <w:spacing w:before="122"/>
              <w:ind w:left="76"/>
              <w:rPr>
                <w:sz w:val="18"/>
              </w:rPr>
            </w:pPr>
            <w:r>
              <w:rPr>
                <w:spacing w:val="-5"/>
                <w:sz w:val="18"/>
              </w:rPr>
              <w:t>R63</w:t>
            </w:r>
          </w:p>
        </w:tc>
        <w:tc>
          <w:tcPr>
            <w:tcW w:w="4827" w:type="dxa"/>
          </w:tcPr>
          <w:p w14:paraId="492D8BDC" w14:textId="0D152CEB" w:rsidR="009E1933" w:rsidRDefault="009E1933" w:rsidP="009E1933">
            <w:pPr>
              <w:pStyle w:val="TableParagraph"/>
              <w:spacing w:before="33"/>
              <w:rPr>
                <w:rFonts w:ascii="Arial" w:hAnsi="Arial"/>
                <w:i/>
                <w:sz w:val="18"/>
              </w:rPr>
            </w:pPr>
            <w:r>
              <w:rPr>
                <w:sz w:val="18"/>
              </w:rPr>
              <w:t>Évaluation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l’activité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et 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2"/>
                <w:sz w:val="18"/>
              </w:rPr>
              <w:t xml:space="preserve"> participation</w:t>
            </w:r>
          </w:p>
        </w:tc>
        <w:tc>
          <w:tcPr>
            <w:tcW w:w="1204" w:type="dxa"/>
          </w:tcPr>
          <w:p w14:paraId="735B4F56" w14:textId="0A10699F" w:rsidR="009E1933" w:rsidRPr="009E1933" w:rsidRDefault="009E1933" w:rsidP="009E1933">
            <w:pPr>
              <w:pStyle w:val="TableParagraph"/>
              <w:spacing w:before="52"/>
              <w:rPr>
                <w:spacing w:val="-5"/>
                <w:sz w:val="18"/>
              </w:rPr>
            </w:pPr>
            <w:r w:rsidRPr="009E1933">
              <w:rPr>
                <w:spacing w:val="-5"/>
                <w:sz w:val="18"/>
              </w:rPr>
              <w:t>R93</w:t>
            </w:r>
          </w:p>
        </w:tc>
        <w:tc>
          <w:tcPr>
            <w:tcW w:w="3545" w:type="dxa"/>
            <w:vAlign w:val="center"/>
          </w:tcPr>
          <w:p w14:paraId="10FF7CF9" w14:textId="5BB0E01B" w:rsidR="009E1933" w:rsidRDefault="009E1933" w:rsidP="009E1933">
            <w:pPr>
              <w:pStyle w:val="TableParagraph"/>
              <w:spacing w:before="122"/>
              <w:ind w:left="73"/>
              <w:rPr>
                <w:sz w:val="18"/>
              </w:rPr>
            </w:pPr>
            <w:r>
              <w:rPr>
                <w:sz w:val="18"/>
              </w:rPr>
              <w:t xml:space="preserve">La formation par et pour </w:t>
            </w:r>
            <w:proofErr w:type="gramStart"/>
            <w:r>
              <w:rPr>
                <w:sz w:val="18"/>
              </w:rPr>
              <w:t>les  ergothérapeutes</w:t>
            </w:r>
            <w:proofErr w:type="gramEnd"/>
          </w:p>
        </w:tc>
      </w:tr>
      <w:tr w:rsidR="009E1933" w14:paraId="6397C90E" w14:textId="77777777" w:rsidTr="009E1933">
        <w:trPr>
          <w:trHeight w:val="477"/>
        </w:trPr>
        <w:tc>
          <w:tcPr>
            <w:tcW w:w="1205" w:type="dxa"/>
          </w:tcPr>
          <w:p w14:paraId="6420136D" w14:textId="2DA83846" w:rsidR="009E1933" w:rsidRDefault="009E1933" w:rsidP="009E1933">
            <w:pPr>
              <w:pStyle w:val="TableParagraph"/>
              <w:spacing w:before="122"/>
              <w:ind w:left="76"/>
              <w:rPr>
                <w:sz w:val="18"/>
              </w:rPr>
            </w:pPr>
            <w:r>
              <w:rPr>
                <w:spacing w:val="-5"/>
                <w:sz w:val="18"/>
              </w:rPr>
              <w:t>R64</w:t>
            </w:r>
          </w:p>
        </w:tc>
        <w:tc>
          <w:tcPr>
            <w:tcW w:w="4827" w:type="dxa"/>
          </w:tcPr>
          <w:p w14:paraId="3D9620C7" w14:textId="37A08D03" w:rsidR="009E1933" w:rsidRDefault="009E1933" w:rsidP="009E1933">
            <w:pPr>
              <w:pStyle w:val="TableParagraph"/>
              <w:spacing w:before="122"/>
              <w:rPr>
                <w:sz w:val="18"/>
              </w:rPr>
            </w:pPr>
            <w:r>
              <w:rPr>
                <w:sz w:val="18"/>
              </w:rPr>
              <w:t>La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formation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ergothérapeutes</w:t>
            </w:r>
          </w:p>
        </w:tc>
        <w:tc>
          <w:tcPr>
            <w:tcW w:w="1204" w:type="dxa"/>
          </w:tcPr>
          <w:p w14:paraId="43744683" w14:textId="4FAFBC96" w:rsidR="009E1933" w:rsidRPr="009E1933" w:rsidRDefault="009E1933" w:rsidP="009E1933">
            <w:pPr>
              <w:pStyle w:val="TableParagraph"/>
              <w:spacing w:before="52"/>
              <w:rPr>
                <w:spacing w:val="-5"/>
                <w:sz w:val="18"/>
              </w:rPr>
            </w:pPr>
            <w:r w:rsidRPr="009E1933">
              <w:rPr>
                <w:spacing w:val="-5"/>
                <w:sz w:val="18"/>
              </w:rPr>
              <w:t>R94</w:t>
            </w:r>
          </w:p>
        </w:tc>
        <w:tc>
          <w:tcPr>
            <w:tcW w:w="3545" w:type="dxa"/>
            <w:vAlign w:val="center"/>
          </w:tcPr>
          <w:p w14:paraId="511667C5" w14:textId="2E2EFD1C" w:rsidR="009E1933" w:rsidRDefault="009E1933" w:rsidP="009E1933">
            <w:pPr>
              <w:pStyle w:val="TableParagraph"/>
              <w:spacing w:before="4"/>
              <w:ind w:left="0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 xml:space="preserve">Le sport et ses pratiques </w:t>
            </w:r>
          </w:p>
        </w:tc>
      </w:tr>
      <w:tr w:rsidR="009E1933" w14:paraId="6D0602F8" w14:textId="77777777" w:rsidTr="009E1933">
        <w:trPr>
          <w:trHeight w:val="340"/>
        </w:trPr>
        <w:tc>
          <w:tcPr>
            <w:tcW w:w="1205" w:type="dxa"/>
          </w:tcPr>
          <w:p w14:paraId="51090BC8" w14:textId="29AD6FFB" w:rsidR="009E1933" w:rsidRDefault="009E1933" w:rsidP="009E1933">
            <w:pPr>
              <w:pStyle w:val="TableParagraph"/>
              <w:spacing w:before="50"/>
              <w:ind w:left="76"/>
              <w:rPr>
                <w:sz w:val="18"/>
              </w:rPr>
            </w:pPr>
            <w:r>
              <w:rPr>
                <w:spacing w:val="-5"/>
                <w:sz w:val="18"/>
              </w:rPr>
              <w:t>R65</w:t>
            </w:r>
          </w:p>
        </w:tc>
        <w:tc>
          <w:tcPr>
            <w:tcW w:w="4827" w:type="dxa"/>
          </w:tcPr>
          <w:p w14:paraId="6315CE7F" w14:textId="0A6F106E" w:rsidR="009E1933" w:rsidRDefault="009E1933" w:rsidP="009E1933">
            <w:pPr>
              <w:pStyle w:val="TableParagraph"/>
              <w:spacing w:before="50"/>
              <w:rPr>
                <w:sz w:val="18"/>
              </w:rPr>
            </w:pPr>
            <w:r>
              <w:rPr>
                <w:sz w:val="18"/>
              </w:rPr>
              <w:t>Numéro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multithématique</w:t>
            </w:r>
          </w:p>
        </w:tc>
        <w:tc>
          <w:tcPr>
            <w:tcW w:w="1204" w:type="dxa"/>
          </w:tcPr>
          <w:p w14:paraId="569FCBFB" w14:textId="44B4CC89" w:rsidR="009E1933" w:rsidRPr="009E1933" w:rsidRDefault="009E1933" w:rsidP="009E1933">
            <w:pPr>
              <w:pStyle w:val="TableParagraph"/>
              <w:spacing w:before="52"/>
              <w:rPr>
                <w:spacing w:val="-5"/>
                <w:sz w:val="18"/>
              </w:rPr>
            </w:pPr>
            <w:r w:rsidRPr="009E1933">
              <w:rPr>
                <w:spacing w:val="-5"/>
                <w:sz w:val="18"/>
              </w:rPr>
              <w:t>R95</w:t>
            </w:r>
          </w:p>
        </w:tc>
        <w:tc>
          <w:tcPr>
            <w:tcW w:w="3545" w:type="dxa"/>
            <w:vAlign w:val="center"/>
          </w:tcPr>
          <w:p w14:paraId="4B6140F6" w14:textId="0DD29D79" w:rsidR="009E1933" w:rsidRDefault="009E1933" w:rsidP="009E1933">
            <w:pPr>
              <w:pStyle w:val="TableParagraph"/>
              <w:spacing w:before="50"/>
              <w:ind w:left="73"/>
              <w:rPr>
                <w:sz w:val="18"/>
              </w:rPr>
            </w:pPr>
            <w:r>
              <w:rPr>
                <w:sz w:val="18"/>
              </w:rPr>
              <w:t>Le cercle familial</w:t>
            </w:r>
          </w:p>
        </w:tc>
      </w:tr>
      <w:tr w:rsidR="009E1933" w14:paraId="127BD554" w14:textId="77777777" w:rsidTr="009E1933">
        <w:trPr>
          <w:trHeight w:val="340"/>
        </w:trPr>
        <w:tc>
          <w:tcPr>
            <w:tcW w:w="1205" w:type="dxa"/>
          </w:tcPr>
          <w:p w14:paraId="1AACC9A0" w14:textId="49E876D9" w:rsidR="009E1933" w:rsidRDefault="009E1933" w:rsidP="009E1933">
            <w:pPr>
              <w:pStyle w:val="TableParagraph"/>
              <w:spacing w:before="50"/>
              <w:ind w:left="76"/>
              <w:rPr>
                <w:sz w:val="18"/>
              </w:rPr>
            </w:pPr>
            <w:r>
              <w:rPr>
                <w:spacing w:val="-5"/>
                <w:sz w:val="18"/>
              </w:rPr>
              <w:t>R66</w:t>
            </w:r>
          </w:p>
        </w:tc>
        <w:tc>
          <w:tcPr>
            <w:tcW w:w="4827" w:type="dxa"/>
          </w:tcPr>
          <w:p w14:paraId="71BFB765" w14:textId="651BFC78" w:rsidR="009E1933" w:rsidRDefault="009E1933" w:rsidP="009E1933">
            <w:pPr>
              <w:pStyle w:val="TableParagraph"/>
              <w:spacing w:before="50"/>
              <w:rPr>
                <w:sz w:val="18"/>
              </w:rPr>
            </w:pPr>
            <w:r>
              <w:rPr>
                <w:sz w:val="18"/>
              </w:rPr>
              <w:t>Le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positionnement</w:t>
            </w:r>
          </w:p>
        </w:tc>
        <w:tc>
          <w:tcPr>
            <w:tcW w:w="1204" w:type="dxa"/>
          </w:tcPr>
          <w:p w14:paraId="62EB8757" w14:textId="0534EE7D" w:rsidR="009E1933" w:rsidRPr="009E1933" w:rsidRDefault="009E1933" w:rsidP="009E1933">
            <w:pPr>
              <w:pStyle w:val="TableParagraph"/>
              <w:spacing w:before="52"/>
              <w:rPr>
                <w:spacing w:val="-5"/>
                <w:sz w:val="18"/>
              </w:rPr>
            </w:pPr>
            <w:r w:rsidRPr="009E1933">
              <w:rPr>
                <w:spacing w:val="-5"/>
                <w:sz w:val="18"/>
              </w:rPr>
              <w:t>R96</w:t>
            </w:r>
          </w:p>
        </w:tc>
        <w:tc>
          <w:tcPr>
            <w:tcW w:w="3545" w:type="dxa"/>
            <w:vAlign w:val="center"/>
          </w:tcPr>
          <w:p w14:paraId="00B3F2F2" w14:textId="5EA82DD0" w:rsidR="009E1933" w:rsidRDefault="009E1933" w:rsidP="009E1933">
            <w:pPr>
              <w:pStyle w:val="TableParagraph"/>
              <w:spacing w:before="50"/>
              <w:ind w:left="73"/>
              <w:rPr>
                <w:sz w:val="18"/>
              </w:rPr>
            </w:pPr>
            <w:r>
              <w:rPr>
                <w:sz w:val="18"/>
              </w:rPr>
              <w:t xml:space="preserve">Le leadership en ergothérapie </w:t>
            </w:r>
          </w:p>
        </w:tc>
      </w:tr>
      <w:tr w:rsidR="009E1933" w14:paraId="3B7B11BC" w14:textId="77777777" w:rsidTr="009E1933">
        <w:trPr>
          <w:trHeight w:val="335"/>
        </w:trPr>
        <w:tc>
          <w:tcPr>
            <w:tcW w:w="1205" w:type="dxa"/>
          </w:tcPr>
          <w:p w14:paraId="33B3BFD3" w14:textId="523E4CCD" w:rsidR="009E1933" w:rsidRDefault="009E1933" w:rsidP="009E1933">
            <w:pPr>
              <w:pStyle w:val="TableParagraph"/>
              <w:spacing w:before="50"/>
              <w:ind w:left="76"/>
              <w:rPr>
                <w:sz w:val="18"/>
              </w:rPr>
            </w:pPr>
            <w:r>
              <w:rPr>
                <w:sz w:val="18"/>
              </w:rPr>
              <w:t>R66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HS</w:t>
            </w:r>
          </w:p>
        </w:tc>
        <w:tc>
          <w:tcPr>
            <w:tcW w:w="4827" w:type="dxa"/>
          </w:tcPr>
          <w:p w14:paraId="11D2CB7F" w14:textId="38C0AC2A" w:rsidR="009E1933" w:rsidRDefault="009E1933" w:rsidP="009E1933">
            <w:pPr>
              <w:pStyle w:val="TableParagraph"/>
              <w:spacing w:before="50"/>
              <w:rPr>
                <w:sz w:val="18"/>
              </w:rPr>
            </w:pPr>
            <w:r>
              <w:rPr>
                <w:sz w:val="18"/>
              </w:rPr>
              <w:t>CO-OP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et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scolarité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(Concours</w:t>
            </w:r>
            <w:r>
              <w:rPr>
                <w:rFonts w:ascii="Arial" w:hAnsi="Arial"/>
                <w:i/>
                <w:spacing w:val="-10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mémoires</w:t>
            </w:r>
            <w:r>
              <w:rPr>
                <w:rFonts w:ascii="Arial" w:hAnsi="Arial"/>
                <w:i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i/>
                <w:spacing w:val="-2"/>
                <w:sz w:val="18"/>
              </w:rPr>
              <w:t>2016)</w:t>
            </w:r>
          </w:p>
        </w:tc>
        <w:tc>
          <w:tcPr>
            <w:tcW w:w="1204" w:type="dxa"/>
          </w:tcPr>
          <w:p w14:paraId="5ED58E0E" w14:textId="13C5A871" w:rsidR="009E1933" w:rsidRPr="009E1933" w:rsidRDefault="009E1933" w:rsidP="009E1933">
            <w:pPr>
              <w:pStyle w:val="TableParagraph"/>
              <w:spacing w:before="52"/>
              <w:rPr>
                <w:spacing w:val="-5"/>
                <w:sz w:val="18"/>
              </w:rPr>
            </w:pPr>
            <w:r w:rsidRPr="009E1933">
              <w:rPr>
                <w:spacing w:val="-5"/>
                <w:sz w:val="18"/>
              </w:rPr>
              <w:t>R97</w:t>
            </w:r>
          </w:p>
        </w:tc>
        <w:tc>
          <w:tcPr>
            <w:tcW w:w="3545" w:type="dxa"/>
            <w:vAlign w:val="center"/>
          </w:tcPr>
          <w:p w14:paraId="41B79926" w14:textId="2937AB8A" w:rsidR="009E1933" w:rsidRDefault="009E1933" w:rsidP="009E1933">
            <w:pPr>
              <w:pStyle w:val="TableParagraph"/>
              <w:spacing w:before="50"/>
              <w:ind w:left="73"/>
              <w:rPr>
                <w:sz w:val="18"/>
              </w:rPr>
            </w:pPr>
            <w:r>
              <w:rPr>
                <w:sz w:val="18"/>
              </w:rPr>
              <w:t>Prévention et promotion de la santé</w:t>
            </w:r>
          </w:p>
        </w:tc>
      </w:tr>
      <w:tr w:rsidR="009E1933" w14:paraId="508F8A1A" w14:textId="77777777" w:rsidTr="009E1933">
        <w:trPr>
          <w:trHeight w:val="479"/>
        </w:trPr>
        <w:tc>
          <w:tcPr>
            <w:tcW w:w="1205" w:type="dxa"/>
          </w:tcPr>
          <w:p w14:paraId="7B642559" w14:textId="5B078A2D" w:rsidR="009E1933" w:rsidRDefault="009E1933" w:rsidP="009E1933">
            <w:pPr>
              <w:pStyle w:val="TableParagraph"/>
              <w:spacing w:before="122"/>
              <w:ind w:left="76"/>
              <w:rPr>
                <w:sz w:val="18"/>
              </w:rPr>
            </w:pPr>
            <w:r>
              <w:rPr>
                <w:spacing w:val="-5"/>
                <w:sz w:val="18"/>
              </w:rPr>
              <w:t>R67</w:t>
            </w:r>
          </w:p>
        </w:tc>
        <w:tc>
          <w:tcPr>
            <w:tcW w:w="4827" w:type="dxa"/>
          </w:tcPr>
          <w:p w14:paraId="4BF9AF2F" w14:textId="58E8DC9C" w:rsidR="009E1933" w:rsidRDefault="009E1933" w:rsidP="009E1933">
            <w:pPr>
              <w:pStyle w:val="TableParagraph"/>
              <w:spacing w:before="119"/>
              <w:rPr>
                <w:rFonts w:ascii="Arial" w:hAnsi="Arial"/>
                <w:i/>
                <w:sz w:val="18"/>
              </w:rPr>
            </w:pPr>
            <w:r>
              <w:rPr>
                <w:sz w:val="18"/>
              </w:rPr>
              <w:t>Pratiques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innovantes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ergothérapie</w:t>
            </w:r>
          </w:p>
        </w:tc>
        <w:tc>
          <w:tcPr>
            <w:tcW w:w="1204" w:type="dxa"/>
          </w:tcPr>
          <w:p w14:paraId="44C26E9F" w14:textId="7A0B3F63" w:rsidR="009E1933" w:rsidRPr="009E1933" w:rsidRDefault="009E1933" w:rsidP="009E1933">
            <w:pPr>
              <w:pStyle w:val="TableParagraph"/>
              <w:spacing w:before="52"/>
              <w:rPr>
                <w:spacing w:val="-5"/>
                <w:sz w:val="18"/>
              </w:rPr>
            </w:pPr>
            <w:r w:rsidRPr="009E1933">
              <w:rPr>
                <w:spacing w:val="-5"/>
                <w:sz w:val="18"/>
              </w:rPr>
              <w:t>R98</w:t>
            </w:r>
          </w:p>
        </w:tc>
        <w:tc>
          <w:tcPr>
            <w:tcW w:w="3545" w:type="dxa"/>
            <w:vAlign w:val="center"/>
          </w:tcPr>
          <w:p w14:paraId="04872B2A" w14:textId="355D0E9D" w:rsidR="009E1933" w:rsidRDefault="009E1933" w:rsidP="009E1933">
            <w:pPr>
              <w:pStyle w:val="TableParagraph"/>
              <w:spacing w:before="34"/>
              <w:ind w:left="73"/>
              <w:rPr>
                <w:sz w:val="18"/>
              </w:rPr>
            </w:pPr>
            <w:r>
              <w:rPr>
                <w:sz w:val="18"/>
              </w:rPr>
              <w:t>Ergothérapie et réflexion éthique</w:t>
            </w:r>
          </w:p>
        </w:tc>
      </w:tr>
      <w:tr w:rsidR="00BF294A" w14:paraId="43469290" w14:textId="77777777" w:rsidTr="009E1933">
        <w:trPr>
          <w:trHeight w:val="340"/>
        </w:trPr>
        <w:tc>
          <w:tcPr>
            <w:tcW w:w="1205" w:type="dxa"/>
          </w:tcPr>
          <w:p w14:paraId="2DB1E8DB" w14:textId="68A9482B" w:rsidR="00BF294A" w:rsidRDefault="00BF294A" w:rsidP="00BF294A">
            <w:pPr>
              <w:pStyle w:val="TableParagraph"/>
              <w:spacing w:before="50"/>
              <w:rPr>
                <w:sz w:val="18"/>
              </w:rPr>
            </w:pPr>
            <w:r>
              <w:rPr>
                <w:sz w:val="18"/>
              </w:rPr>
              <w:t>R68</w:t>
            </w:r>
          </w:p>
        </w:tc>
        <w:tc>
          <w:tcPr>
            <w:tcW w:w="4827" w:type="dxa"/>
          </w:tcPr>
          <w:p w14:paraId="1D3ED222" w14:textId="2DCFE1FB" w:rsidR="00BF294A" w:rsidRDefault="00BF294A" w:rsidP="00BF294A">
            <w:pPr>
              <w:pStyle w:val="TableParagraph"/>
              <w:spacing w:before="50"/>
              <w:rPr>
                <w:sz w:val="18"/>
              </w:rPr>
            </w:pPr>
            <w:r>
              <w:rPr>
                <w:sz w:val="18"/>
              </w:rPr>
              <w:t>Actualités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en santé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mentale</w:t>
            </w:r>
          </w:p>
        </w:tc>
        <w:tc>
          <w:tcPr>
            <w:tcW w:w="1204" w:type="dxa"/>
          </w:tcPr>
          <w:p w14:paraId="0E101B27" w14:textId="77EA65C2" w:rsidR="00BF294A" w:rsidRPr="009E1933" w:rsidRDefault="00C56841" w:rsidP="009E1933">
            <w:pPr>
              <w:pStyle w:val="TableParagraph"/>
              <w:spacing w:before="52"/>
              <w:rPr>
                <w:spacing w:val="-5"/>
                <w:sz w:val="18"/>
              </w:rPr>
            </w:pPr>
            <w:r w:rsidRPr="009E1933">
              <w:rPr>
                <w:spacing w:val="-5"/>
                <w:sz w:val="18"/>
              </w:rPr>
              <w:t>R9</w:t>
            </w:r>
            <w:r w:rsidR="009E1933">
              <w:rPr>
                <w:spacing w:val="-5"/>
                <w:sz w:val="18"/>
              </w:rPr>
              <w:t>9</w:t>
            </w:r>
          </w:p>
        </w:tc>
        <w:tc>
          <w:tcPr>
            <w:tcW w:w="3545" w:type="dxa"/>
            <w:vAlign w:val="center"/>
          </w:tcPr>
          <w:p w14:paraId="1AEE4E82" w14:textId="416C9904" w:rsidR="00BF294A" w:rsidRDefault="009E1933" w:rsidP="009E1933">
            <w:pPr>
              <w:pStyle w:val="TableParagraph"/>
              <w:spacing w:before="50"/>
              <w:ind w:left="0"/>
              <w:rPr>
                <w:sz w:val="18"/>
              </w:rPr>
            </w:pPr>
            <w:r>
              <w:rPr>
                <w:sz w:val="18"/>
              </w:rPr>
              <w:t xml:space="preserve"> Numéro multithématique</w:t>
            </w:r>
          </w:p>
        </w:tc>
      </w:tr>
      <w:tr w:rsidR="009E1933" w14:paraId="64C9E812" w14:textId="77777777" w:rsidTr="009E1933">
        <w:trPr>
          <w:trHeight w:val="340"/>
        </w:trPr>
        <w:tc>
          <w:tcPr>
            <w:tcW w:w="1205" w:type="dxa"/>
          </w:tcPr>
          <w:p w14:paraId="66572D06" w14:textId="062F0810" w:rsidR="009E1933" w:rsidRDefault="009E1933" w:rsidP="009E1933">
            <w:pPr>
              <w:pStyle w:val="TableParagraph"/>
              <w:spacing w:before="50"/>
              <w:rPr>
                <w:sz w:val="18"/>
              </w:rPr>
            </w:pPr>
            <w:r>
              <w:rPr>
                <w:spacing w:val="-5"/>
                <w:sz w:val="18"/>
              </w:rPr>
              <w:t>R69</w:t>
            </w:r>
          </w:p>
        </w:tc>
        <w:tc>
          <w:tcPr>
            <w:tcW w:w="4827" w:type="dxa"/>
          </w:tcPr>
          <w:p w14:paraId="39673365" w14:textId="5554FCB7" w:rsidR="009E1933" w:rsidRDefault="009E1933" w:rsidP="009E1933">
            <w:pPr>
              <w:pStyle w:val="TableParagraph"/>
              <w:spacing w:before="50"/>
              <w:rPr>
                <w:sz w:val="18"/>
              </w:rPr>
            </w:pPr>
            <w:r>
              <w:rPr>
                <w:sz w:val="18"/>
              </w:rPr>
              <w:t>Ergothérapie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et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sensorialité</w:t>
            </w:r>
          </w:p>
        </w:tc>
        <w:tc>
          <w:tcPr>
            <w:tcW w:w="1204" w:type="dxa"/>
          </w:tcPr>
          <w:p w14:paraId="472B78F7" w14:textId="12D858DE" w:rsidR="009E1933" w:rsidRDefault="009E1933" w:rsidP="009E1933">
            <w:pPr>
              <w:pStyle w:val="TableParagraph"/>
              <w:spacing w:before="50"/>
              <w:ind w:left="0"/>
              <w:rPr>
                <w:sz w:val="18"/>
              </w:rPr>
            </w:pPr>
            <w:r>
              <w:rPr>
                <w:sz w:val="18"/>
              </w:rPr>
              <w:t xml:space="preserve"> R100</w:t>
            </w:r>
          </w:p>
        </w:tc>
        <w:tc>
          <w:tcPr>
            <w:tcW w:w="3545" w:type="dxa"/>
            <w:vAlign w:val="center"/>
          </w:tcPr>
          <w:p w14:paraId="69CC7C50" w14:textId="4CE95357" w:rsidR="009E1933" w:rsidRDefault="009E1933" w:rsidP="009E1933">
            <w:pPr>
              <w:pStyle w:val="TableParagraph"/>
              <w:spacing w:before="50"/>
              <w:ind w:left="0"/>
              <w:rPr>
                <w:sz w:val="18"/>
              </w:rPr>
            </w:pPr>
            <w:r>
              <w:rPr>
                <w:sz w:val="18"/>
              </w:rPr>
              <w:t xml:space="preserve"> Numéro spécial : « Le 100</w:t>
            </w:r>
            <w:r w:rsidRPr="009E1933">
              <w:rPr>
                <w:sz w:val="18"/>
                <w:vertAlign w:val="superscript"/>
              </w:rPr>
              <w:t>e</w:t>
            </w:r>
            <w:r>
              <w:rPr>
                <w:sz w:val="18"/>
              </w:rPr>
              <w:t> »</w:t>
            </w:r>
          </w:p>
        </w:tc>
      </w:tr>
    </w:tbl>
    <w:p w14:paraId="4B546429" w14:textId="77777777" w:rsidR="0084394D" w:rsidRDefault="0084394D"/>
    <w:sectPr w:rsidR="0084394D">
      <w:pgSz w:w="11920" w:h="16850"/>
      <w:pgMar w:top="560" w:right="425" w:bottom="580" w:left="425" w:header="0" w:footer="39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A5A33F" w14:textId="77777777" w:rsidR="00E12ED5" w:rsidRDefault="00E12ED5">
      <w:r>
        <w:separator/>
      </w:r>
    </w:p>
  </w:endnote>
  <w:endnote w:type="continuationSeparator" w:id="0">
    <w:p w14:paraId="1E8AE64D" w14:textId="77777777" w:rsidR="00E12ED5" w:rsidRDefault="00E12E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012AD3" w14:textId="77777777" w:rsidR="007B2EBC" w:rsidRDefault="0084394D">
    <w:pPr>
      <w:pStyle w:val="Corpsdetexte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7232000" behindDoc="1" locked="0" layoutInCell="1" allowOverlap="1" wp14:anchorId="20AB415F" wp14:editId="64F7A350">
              <wp:simplePos x="0" y="0"/>
              <wp:positionH relativeFrom="page">
                <wp:posOffset>2845435</wp:posOffset>
              </wp:positionH>
              <wp:positionV relativeFrom="page">
                <wp:posOffset>10288777</wp:posOffset>
              </wp:positionV>
              <wp:extent cx="4140835" cy="29083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140835" cy="290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B41310C" w14:textId="77777777" w:rsidR="007B2EBC" w:rsidRDefault="0084394D">
                          <w:pPr>
                            <w:spacing w:line="244" w:lineRule="auto"/>
                            <w:ind w:left="20"/>
                            <w:rPr>
                              <w:rFonts w:ascii="Calibri" w:hAnsi="Calibri"/>
                              <w:sz w:val="12"/>
                            </w:rPr>
                          </w:pPr>
                          <w:r>
                            <w:rPr>
                              <w:rFonts w:ascii="Calibri" w:hAnsi="Calibri"/>
                              <w:sz w:val="12"/>
                            </w:rPr>
                            <w:t>Membre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2"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2"/>
                            </w:rPr>
                            <w:t>la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2"/>
                            </w:rPr>
                            <w:t>Fédération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2"/>
                            </w:rPr>
                            <w:t>Mondiale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2"/>
                            </w:rPr>
                            <w:t>des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2"/>
                            </w:rPr>
                            <w:t>Ergothérapeutes -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2"/>
                            </w:rPr>
                            <w:t>WFOT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2"/>
                            </w:rPr>
                            <w:t>et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2"/>
                            </w:rPr>
                            <w:t>du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2"/>
                            </w:rPr>
                            <w:t>conseil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2"/>
                            </w:rPr>
                            <w:t>des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2"/>
                            </w:rPr>
                            <w:t>ergothérapeutes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2"/>
                            </w:rPr>
                            <w:t>pour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2"/>
                            </w:rPr>
                            <w:t>les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2"/>
                            </w:rPr>
                            <w:t>pays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2"/>
                            </w:rPr>
                            <w:t>européens -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2"/>
                            </w:rPr>
                            <w:t>COTEC</w:t>
                          </w:r>
                          <w:r>
                            <w:rPr>
                              <w:rFonts w:ascii="Calibri" w:hAnsi="Calibri"/>
                              <w:spacing w:val="40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2"/>
                            </w:rPr>
                            <w:t>Membre Fondateur de l’Union Interprofessionnelle des Associations de Rééducateurs et Médico-techniques - UIPARM</w:t>
                          </w:r>
                        </w:p>
                        <w:p w14:paraId="5F034BEF" w14:textId="77777777" w:rsidR="007B2EBC" w:rsidRDefault="0084394D">
                          <w:pPr>
                            <w:spacing w:line="145" w:lineRule="exact"/>
                            <w:ind w:left="20"/>
                            <w:rPr>
                              <w:rFonts w:ascii="Calibri" w:hAnsi="Calibri"/>
                              <w:sz w:val="12"/>
                            </w:rPr>
                          </w:pPr>
                          <w:r>
                            <w:rPr>
                              <w:rFonts w:ascii="Calibri" w:hAnsi="Calibri"/>
                              <w:sz w:val="12"/>
                            </w:rPr>
                            <w:t>Siret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2"/>
                            </w:rPr>
                            <w:t>: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2"/>
                            </w:rPr>
                            <w:t>309</w:t>
                          </w:r>
                          <w:r>
                            <w:rPr>
                              <w:rFonts w:ascii="Calibri" w:hAnsi="Calibri"/>
                              <w:spacing w:val="-5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2"/>
                            </w:rPr>
                            <w:t>065 050</w:t>
                          </w:r>
                          <w:r>
                            <w:rPr>
                              <w:rFonts w:ascii="Calibri" w:hAnsi="Calibri"/>
                              <w:spacing w:val="-5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2"/>
                            </w:rPr>
                            <w:t>00077</w:t>
                          </w:r>
                          <w:r>
                            <w:rPr>
                              <w:rFonts w:ascii="Calibri" w:hAnsi="Calibri"/>
                              <w:spacing w:val="-5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2"/>
                            </w:rPr>
                            <w:t>-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2"/>
                            </w:rPr>
                            <w:t>APE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2"/>
                            </w:rPr>
                            <w:t>8559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2"/>
                            </w:rPr>
                            <w:t>A</w:t>
                          </w:r>
                          <w:r>
                            <w:rPr>
                              <w:rFonts w:ascii="Calibri" w:hAnsi="Calibri"/>
                              <w:spacing w:val="-7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2"/>
                            </w:rPr>
                            <w:t>-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2"/>
                            </w:rPr>
                            <w:t>Association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2"/>
                            </w:rPr>
                            <w:t>déclarée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2"/>
                            </w:rPr>
                            <w:t>(loi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2"/>
                            </w:rPr>
                            <w:t>1901)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2"/>
                            </w:rPr>
                            <w:t xml:space="preserve">- </w:t>
                          </w:r>
                          <w:proofErr w:type="gramStart"/>
                          <w:r>
                            <w:rPr>
                              <w:rFonts w:ascii="Calibri" w:hAnsi="Calibri"/>
                              <w:spacing w:val="-2"/>
                              <w:sz w:val="12"/>
                            </w:rPr>
                            <w:t>http./</w:t>
                          </w:r>
                          <w:proofErr w:type="gramEnd"/>
                          <w:hyperlink r:id="rId1">
                            <w:r>
                              <w:rPr>
                                <w:rFonts w:ascii="Calibri" w:hAnsi="Calibri"/>
                                <w:spacing w:val="-2"/>
                                <w:sz w:val="12"/>
                              </w:rPr>
                              <w:t>/www.anfe.fr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0AB415F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224.05pt;margin-top:810.15pt;width:326.05pt;height:22.9pt;z-index:-16084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CqC5lAEAABsDAAAOAAAAZHJzL2Uyb0RvYy54bWysUsFuEzEQvSP1HyzfG2/Sgsoqm4pSgZAq&#10;QCp8gOO1syvWHjPjZDd/z9jdJAhuiMt4bI/fvPfG6/vJD+JgkXoIjVwuKilsMND2YdfI798+XN9J&#10;QUmHVg8QbCOPluT95urVeoy1XUEHQ2tRMEigeoyN7FKKtVJkOus1LSDawJcO0OvEW9ypFvXI6H5Q&#10;q6p6o0bANiIYS8Snjy+XclPwnbMmfXGObBJDI5lbKhFL3OaoNmtd71DHrjczDf0PLLzuAzc9Qz3q&#10;pMUe+7+gfG8QCFxaGPAKnOuNLRpYzbL6Q81zp6MtWtgcimeb6P/Bms+H5/gVRZoeYOIBFhEUn8D8&#10;IPZGjZHquSZ7SjVxdRY6OfR5ZQmCH7K3x7OfdkrC8OHt8ra6u3ktheG71VvOi+Hq8joipY8WvMhJ&#10;I5HnVRjowxOl3F/Xp5KZzEv/zCRN24lLcrqF9sgiRp5jI+nnXqOVYvgU2Kg89FOCp2R7SjAN76F8&#10;jawlwLt9AteXzhfcuTNPoBCaf0se8e/7UnX505tfAAAA//8DAFBLAwQUAAYACAAAACEA53v7quEA&#10;AAAOAQAADwAAAGRycy9kb3ducmV2LnhtbEyPwU7DMAyG70i8Q2QkbixpmaJRmk4TghMSoisHjmnj&#10;tdUapzTZVt6e9MSO9v/p9+d8O9uBnXHyvSMFyUoAQ2qc6alV8FW9PWyA+aDJ6MERKvhFD9vi9ibX&#10;mXEXKvG8Dy2LJeQzraALYcw4902HVvuVG5FidnCT1SGOU8vNpC+x3A48FUJyq3uKFzo94kuHzXF/&#10;sgp231S+9j8f9Wd5KPuqehL0Lo9K3d/Nu2dgAefwD8OiH9WhiE61O5HxbFCwXm+SiMZApuIR2IIk&#10;QqTA6mUnZQK8yPn1G8UfAAAA//8DAFBLAQItABQABgAIAAAAIQC2gziS/gAAAOEBAAATAAAAAAAA&#10;AAAAAAAAAAAAAABbQ29udGVudF9UeXBlc10ueG1sUEsBAi0AFAAGAAgAAAAhADj9If/WAAAAlAEA&#10;AAsAAAAAAAAAAAAAAAAALwEAAF9yZWxzLy5yZWxzUEsBAi0AFAAGAAgAAAAhACkKoLmUAQAAGwMA&#10;AA4AAAAAAAAAAAAAAAAALgIAAGRycy9lMm9Eb2MueG1sUEsBAi0AFAAGAAgAAAAhAOd7+6rhAAAA&#10;DgEAAA8AAAAAAAAAAAAAAAAA7gMAAGRycy9kb3ducmV2LnhtbFBLBQYAAAAABAAEAPMAAAD8BAAA&#10;AAA=&#10;" filled="f" stroked="f">
              <v:textbox inset="0,0,0,0">
                <w:txbxContent>
                  <w:p w14:paraId="0B41310C" w14:textId="77777777" w:rsidR="007B2EBC" w:rsidRDefault="0084394D">
                    <w:pPr>
                      <w:spacing w:line="244" w:lineRule="auto"/>
                      <w:ind w:left="20"/>
                      <w:rPr>
                        <w:rFonts w:ascii="Calibri" w:hAnsi="Calibri"/>
                        <w:sz w:val="12"/>
                      </w:rPr>
                    </w:pPr>
                    <w:r>
                      <w:rPr>
                        <w:rFonts w:ascii="Calibri" w:hAnsi="Calibri"/>
                        <w:sz w:val="12"/>
                      </w:rPr>
                      <w:t>Membre</w:t>
                    </w:r>
                    <w:r>
                      <w:rPr>
                        <w:rFonts w:ascii="Calibri" w:hAnsi="Calibri"/>
                        <w:spacing w:val="-3"/>
                        <w:sz w:val="12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2"/>
                      </w:rPr>
                      <w:t>de</w:t>
                    </w:r>
                    <w:r>
                      <w:rPr>
                        <w:rFonts w:ascii="Calibri" w:hAnsi="Calibri"/>
                        <w:spacing w:val="-3"/>
                        <w:sz w:val="12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2"/>
                      </w:rPr>
                      <w:t>la</w:t>
                    </w:r>
                    <w:r>
                      <w:rPr>
                        <w:rFonts w:ascii="Calibri" w:hAnsi="Calibri"/>
                        <w:spacing w:val="-3"/>
                        <w:sz w:val="12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2"/>
                      </w:rPr>
                      <w:t>Fédération</w:t>
                    </w:r>
                    <w:r>
                      <w:rPr>
                        <w:rFonts w:ascii="Calibri" w:hAnsi="Calibri"/>
                        <w:spacing w:val="-4"/>
                        <w:sz w:val="12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2"/>
                      </w:rPr>
                      <w:t>Mondiale</w:t>
                    </w:r>
                    <w:r>
                      <w:rPr>
                        <w:rFonts w:ascii="Calibri" w:hAnsi="Calibri"/>
                        <w:spacing w:val="-3"/>
                        <w:sz w:val="12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2"/>
                      </w:rPr>
                      <w:t>des</w:t>
                    </w:r>
                    <w:r>
                      <w:rPr>
                        <w:rFonts w:ascii="Calibri" w:hAnsi="Calibri"/>
                        <w:spacing w:val="-2"/>
                        <w:sz w:val="12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2"/>
                      </w:rPr>
                      <w:t>Ergothérapeutes -</w:t>
                    </w:r>
                    <w:r>
                      <w:rPr>
                        <w:rFonts w:ascii="Calibri" w:hAnsi="Calibri"/>
                        <w:spacing w:val="-4"/>
                        <w:sz w:val="12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2"/>
                      </w:rPr>
                      <w:t>WFOT</w:t>
                    </w:r>
                    <w:r>
                      <w:rPr>
                        <w:rFonts w:ascii="Calibri" w:hAnsi="Calibri"/>
                        <w:spacing w:val="-4"/>
                        <w:sz w:val="12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2"/>
                      </w:rPr>
                      <w:t>et</w:t>
                    </w:r>
                    <w:r>
                      <w:rPr>
                        <w:rFonts w:ascii="Calibri" w:hAnsi="Calibri"/>
                        <w:spacing w:val="-2"/>
                        <w:sz w:val="12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2"/>
                      </w:rPr>
                      <w:t>du</w:t>
                    </w:r>
                    <w:r>
                      <w:rPr>
                        <w:rFonts w:ascii="Calibri" w:hAnsi="Calibri"/>
                        <w:spacing w:val="-2"/>
                        <w:sz w:val="12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2"/>
                      </w:rPr>
                      <w:t>conseil</w:t>
                    </w:r>
                    <w:r>
                      <w:rPr>
                        <w:rFonts w:ascii="Calibri" w:hAnsi="Calibri"/>
                        <w:spacing w:val="-2"/>
                        <w:sz w:val="12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2"/>
                      </w:rPr>
                      <w:t>des</w:t>
                    </w:r>
                    <w:r>
                      <w:rPr>
                        <w:rFonts w:ascii="Calibri" w:hAnsi="Calibri"/>
                        <w:spacing w:val="-2"/>
                        <w:sz w:val="12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2"/>
                      </w:rPr>
                      <w:t>ergothérapeutes</w:t>
                    </w:r>
                    <w:r>
                      <w:rPr>
                        <w:rFonts w:ascii="Calibri" w:hAnsi="Calibri"/>
                        <w:spacing w:val="-2"/>
                        <w:sz w:val="12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2"/>
                      </w:rPr>
                      <w:t>pour</w:t>
                    </w:r>
                    <w:r>
                      <w:rPr>
                        <w:rFonts w:ascii="Calibri" w:hAnsi="Calibri"/>
                        <w:spacing w:val="-2"/>
                        <w:sz w:val="12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2"/>
                      </w:rPr>
                      <w:t>les</w:t>
                    </w:r>
                    <w:r>
                      <w:rPr>
                        <w:rFonts w:ascii="Calibri" w:hAnsi="Calibri"/>
                        <w:spacing w:val="-2"/>
                        <w:sz w:val="12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2"/>
                      </w:rPr>
                      <w:t>pays</w:t>
                    </w:r>
                    <w:r>
                      <w:rPr>
                        <w:rFonts w:ascii="Calibri" w:hAnsi="Calibri"/>
                        <w:spacing w:val="-2"/>
                        <w:sz w:val="12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2"/>
                      </w:rPr>
                      <w:t>européens -</w:t>
                    </w:r>
                    <w:r>
                      <w:rPr>
                        <w:rFonts w:ascii="Calibri" w:hAnsi="Calibri"/>
                        <w:spacing w:val="-4"/>
                        <w:sz w:val="12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2"/>
                      </w:rPr>
                      <w:t>COTEC</w:t>
                    </w:r>
                    <w:r>
                      <w:rPr>
                        <w:rFonts w:ascii="Calibri" w:hAnsi="Calibri"/>
                        <w:spacing w:val="40"/>
                        <w:sz w:val="12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2"/>
                      </w:rPr>
                      <w:t>Membre Fondateur de l’Union Interprofessionnelle des Associations de Rééducateurs et Médico-techniques - UIPARM</w:t>
                    </w:r>
                  </w:p>
                  <w:p w14:paraId="5F034BEF" w14:textId="77777777" w:rsidR="007B2EBC" w:rsidRDefault="0084394D">
                    <w:pPr>
                      <w:spacing w:line="145" w:lineRule="exact"/>
                      <w:ind w:left="20"/>
                      <w:rPr>
                        <w:rFonts w:ascii="Calibri" w:hAnsi="Calibri"/>
                        <w:sz w:val="12"/>
                      </w:rPr>
                    </w:pPr>
                    <w:r>
                      <w:rPr>
                        <w:rFonts w:ascii="Calibri" w:hAnsi="Calibri"/>
                        <w:sz w:val="12"/>
                      </w:rPr>
                      <w:t>Siret</w:t>
                    </w:r>
                    <w:r>
                      <w:rPr>
                        <w:rFonts w:ascii="Calibri" w:hAnsi="Calibri"/>
                        <w:spacing w:val="-6"/>
                        <w:sz w:val="12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2"/>
                      </w:rPr>
                      <w:t>:</w:t>
                    </w:r>
                    <w:r>
                      <w:rPr>
                        <w:rFonts w:ascii="Calibri" w:hAnsi="Calibri"/>
                        <w:spacing w:val="-3"/>
                        <w:sz w:val="12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2"/>
                      </w:rPr>
                      <w:t>309</w:t>
                    </w:r>
                    <w:r>
                      <w:rPr>
                        <w:rFonts w:ascii="Calibri" w:hAnsi="Calibri"/>
                        <w:spacing w:val="-5"/>
                        <w:sz w:val="12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2"/>
                      </w:rPr>
                      <w:t>065 050</w:t>
                    </w:r>
                    <w:r>
                      <w:rPr>
                        <w:rFonts w:ascii="Calibri" w:hAnsi="Calibri"/>
                        <w:spacing w:val="-5"/>
                        <w:sz w:val="12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2"/>
                      </w:rPr>
                      <w:t>00077</w:t>
                    </w:r>
                    <w:r>
                      <w:rPr>
                        <w:rFonts w:ascii="Calibri" w:hAnsi="Calibri"/>
                        <w:spacing w:val="-5"/>
                        <w:sz w:val="12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2"/>
                      </w:rPr>
                      <w:t>-</w:t>
                    </w:r>
                    <w:r>
                      <w:rPr>
                        <w:rFonts w:ascii="Calibri" w:hAnsi="Calibri"/>
                        <w:spacing w:val="-1"/>
                        <w:sz w:val="12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2"/>
                      </w:rPr>
                      <w:t>APE</w:t>
                    </w:r>
                    <w:r>
                      <w:rPr>
                        <w:rFonts w:ascii="Calibri" w:hAnsi="Calibri"/>
                        <w:spacing w:val="-2"/>
                        <w:sz w:val="12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2"/>
                      </w:rPr>
                      <w:t>8559</w:t>
                    </w:r>
                    <w:r>
                      <w:rPr>
                        <w:rFonts w:ascii="Calibri" w:hAnsi="Calibri"/>
                        <w:spacing w:val="-1"/>
                        <w:sz w:val="12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2"/>
                      </w:rPr>
                      <w:t>A</w:t>
                    </w:r>
                    <w:r>
                      <w:rPr>
                        <w:rFonts w:ascii="Calibri" w:hAnsi="Calibri"/>
                        <w:spacing w:val="-7"/>
                        <w:sz w:val="12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2"/>
                      </w:rPr>
                      <w:t>-</w:t>
                    </w:r>
                    <w:r>
                      <w:rPr>
                        <w:rFonts w:ascii="Calibri" w:hAnsi="Calibri"/>
                        <w:spacing w:val="-3"/>
                        <w:sz w:val="12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2"/>
                      </w:rPr>
                      <w:t>Association</w:t>
                    </w:r>
                    <w:r>
                      <w:rPr>
                        <w:rFonts w:ascii="Calibri" w:hAnsi="Calibri"/>
                        <w:spacing w:val="-4"/>
                        <w:sz w:val="12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2"/>
                      </w:rPr>
                      <w:t>déclarée</w:t>
                    </w:r>
                    <w:r>
                      <w:rPr>
                        <w:rFonts w:ascii="Calibri" w:hAnsi="Calibri"/>
                        <w:spacing w:val="-4"/>
                        <w:sz w:val="12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2"/>
                      </w:rPr>
                      <w:t>(loi</w:t>
                    </w:r>
                    <w:r>
                      <w:rPr>
                        <w:rFonts w:ascii="Calibri" w:hAnsi="Calibri"/>
                        <w:spacing w:val="-3"/>
                        <w:sz w:val="12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2"/>
                      </w:rPr>
                      <w:t>1901)</w:t>
                    </w:r>
                    <w:r>
                      <w:rPr>
                        <w:rFonts w:ascii="Calibri" w:hAnsi="Calibri"/>
                        <w:spacing w:val="-2"/>
                        <w:sz w:val="12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2"/>
                      </w:rPr>
                      <w:t xml:space="preserve">- </w:t>
                    </w:r>
                    <w:proofErr w:type="gramStart"/>
                    <w:r>
                      <w:rPr>
                        <w:rFonts w:ascii="Calibri" w:hAnsi="Calibri"/>
                        <w:spacing w:val="-2"/>
                        <w:sz w:val="12"/>
                      </w:rPr>
                      <w:t>http./</w:t>
                    </w:r>
                    <w:proofErr w:type="gramEnd"/>
                    <w:hyperlink r:id="rId2">
                      <w:r>
                        <w:rPr>
                          <w:rFonts w:ascii="Calibri" w:hAnsi="Calibri"/>
                          <w:spacing w:val="-2"/>
                          <w:sz w:val="12"/>
                        </w:rPr>
                        <w:t>/www.anfe.fr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F4777A" w14:textId="77777777" w:rsidR="00E12ED5" w:rsidRDefault="00E12ED5">
      <w:r>
        <w:separator/>
      </w:r>
    </w:p>
  </w:footnote>
  <w:footnote w:type="continuationSeparator" w:id="0">
    <w:p w14:paraId="56A7781F" w14:textId="77777777" w:rsidR="00E12ED5" w:rsidRDefault="00E12E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285A69"/>
    <w:multiLevelType w:val="hybridMultilevel"/>
    <w:tmpl w:val="8D6C01E4"/>
    <w:lvl w:ilvl="0" w:tplc="F94EC846">
      <w:numFmt w:val="bullet"/>
      <w:lvlText w:val=""/>
      <w:lvlJc w:val="left"/>
      <w:pPr>
        <w:ind w:left="1713" w:hanging="363"/>
      </w:pPr>
      <w:rPr>
        <w:rFonts w:ascii="Wingdings" w:eastAsia="Wingdings" w:hAnsi="Wingdings" w:cs="Wingdings" w:hint="default"/>
        <w:b w:val="0"/>
        <w:bCs w:val="0"/>
        <w:i w:val="0"/>
        <w:iCs w:val="0"/>
        <w:color w:val="496CB0"/>
        <w:spacing w:val="0"/>
        <w:w w:val="99"/>
        <w:sz w:val="20"/>
        <w:szCs w:val="20"/>
        <w:lang w:val="fr-FR" w:eastAsia="en-US" w:bidi="ar-SA"/>
      </w:rPr>
    </w:lvl>
    <w:lvl w:ilvl="1" w:tplc="DFDED166">
      <w:numFmt w:val="bullet"/>
      <w:lvlText w:val="•"/>
      <w:lvlJc w:val="left"/>
      <w:pPr>
        <w:ind w:left="2654" w:hanging="363"/>
      </w:pPr>
      <w:rPr>
        <w:rFonts w:hint="default"/>
        <w:lang w:val="fr-FR" w:eastAsia="en-US" w:bidi="ar-SA"/>
      </w:rPr>
    </w:lvl>
    <w:lvl w:ilvl="2" w:tplc="E69EF7E0">
      <w:numFmt w:val="bullet"/>
      <w:lvlText w:val="•"/>
      <w:lvlJc w:val="left"/>
      <w:pPr>
        <w:ind w:left="3588" w:hanging="363"/>
      </w:pPr>
      <w:rPr>
        <w:rFonts w:hint="default"/>
        <w:lang w:val="fr-FR" w:eastAsia="en-US" w:bidi="ar-SA"/>
      </w:rPr>
    </w:lvl>
    <w:lvl w:ilvl="3" w:tplc="FE3E2D06">
      <w:numFmt w:val="bullet"/>
      <w:lvlText w:val="•"/>
      <w:lvlJc w:val="left"/>
      <w:pPr>
        <w:ind w:left="4522" w:hanging="363"/>
      </w:pPr>
      <w:rPr>
        <w:rFonts w:hint="default"/>
        <w:lang w:val="fr-FR" w:eastAsia="en-US" w:bidi="ar-SA"/>
      </w:rPr>
    </w:lvl>
    <w:lvl w:ilvl="4" w:tplc="A2AE6DD2">
      <w:numFmt w:val="bullet"/>
      <w:lvlText w:val="•"/>
      <w:lvlJc w:val="left"/>
      <w:pPr>
        <w:ind w:left="5456" w:hanging="363"/>
      </w:pPr>
      <w:rPr>
        <w:rFonts w:hint="default"/>
        <w:lang w:val="fr-FR" w:eastAsia="en-US" w:bidi="ar-SA"/>
      </w:rPr>
    </w:lvl>
    <w:lvl w:ilvl="5" w:tplc="7B6667BC">
      <w:numFmt w:val="bullet"/>
      <w:lvlText w:val="•"/>
      <w:lvlJc w:val="left"/>
      <w:pPr>
        <w:ind w:left="6390" w:hanging="363"/>
      </w:pPr>
      <w:rPr>
        <w:rFonts w:hint="default"/>
        <w:lang w:val="fr-FR" w:eastAsia="en-US" w:bidi="ar-SA"/>
      </w:rPr>
    </w:lvl>
    <w:lvl w:ilvl="6" w:tplc="FCB44882">
      <w:numFmt w:val="bullet"/>
      <w:lvlText w:val="•"/>
      <w:lvlJc w:val="left"/>
      <w:pPr>
        <w:ind w:left="7324" w:hanging="363"/>
      </w:pPr>
      <w:rPr>
        <w:rFonts w:hint="default"/>
        <w:lang w:val="fr-FR" w:eastAsia="en-US" w:bidi="ar-SA"/>
      </w:rPr>
    </w:lvl>
    <w:lvl w:ilvl="7" w:tplc="02AE0A6E">
      <w:numFmt w:val="bullet"/>
      <w:lvlText w:val="•"/>
      <w:lvlJc w:val="left"/>
      <w:pPr>
        <w:ind w:left="8258" w:hanging="363"/>
      </w:pPr>
      <w:rPr>
        <w:rFonts w:hint="default"/>
        <w:lang w:val="fr-FR" w:eastAsia="en-US" w:bidi="ar-SA"/>
      </w:rPr>
    </w:lvl>
    <w:lvl w:ilvl="8" w:tplc="67F810E0">
      <w:numFmt w:val="bullet"/>
      <w:lvlText w:val="•"/>
      <w:lvlJc w:val="left"/>
      <w:pPr>
        <w:ind w:left="9192" w:hanging="363"/>
      </w:pPr>
      <w:rPr>
        <w:rFonts w:hint="default"/>
        <w:lang w:val="fr-FR" w:eastAsia="en-US" w:bidi="ar-SA"/>
      </w:rPr>
    </w:lvl>
  </w:abstractNum>
  <w:num w:numId="1" w16cid:durableId="7947554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EBC"/>
    <w:rsid w:val="00000C3B"/>
    <w:rsid w:val="00020289"/>
    <w:rsid w:val="0003728E"/>
    <w:rsid w:val="00090400"/>
    <w:rsid w:val="00101E2C"/>
    <w:rsid w:val="00316E2D"/>
    <w:rsid w:val="003B24AE"/>
    <w:rsid w:val="004D35F1"/>
    <w:rsid w:val="0060739F"/>
    <w:rsid w:val="006C2C27"/>
    <w:rsid w:val="007263B3"/>
    <w:rsid w:val="007B2EBC"/>
    <w:rsid w:val="0084394D"/>
    <w:rsid w:val="00860753"/>
    <w:rsid w:val="00895C37"/>
    <w:rsid w:val="00994E51"/>
    <w:rsid w:val="009A478E"/>
    <w:rsid w:val="009E1933"/>
    <w:rsid w:val="00A5145E"/>
    <w:rsid w:val="00A67CBB"/>
    <w:rsid w:val="00AD17AE"/>
    <w:rsid w:val="00B8178B"/>
    <w:rsid w:val="00BF294A"/>
    <w:rsid w:val="00C56841"/>
    <w:rsid w:val="00C91C78"/>
    <w:rsid w:val="00D8180E"/>
    <w:rsid w:val="00E02B32"/>
    <w:rsid w:val="00E12ED5"/>
    <w:rsid w:val="00E55F6B"/>
    <w:rsid w:val="00E90B6A"/>
    <w:rsid w:val="00F912B5"/>
    <w:rsid w:val="00FA0C46"/>
    <w:rsid w:val="00FF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260AFB"/>
  <w15:docId w15:val="{6ADD6353-32AA-459B-A5DC-9F6F5920F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Microsoft Sans Serif" w:eastAsia="Microsoft Sans Serif" w:hAnsi="Microsoft Sans Serif" w:cs="Microsoft Sans Serif"/>
      <w:lang w:val="fr-FR"/>
    </w:rPr>
  </w:style>
  <w:style w:type="paragraph" w:styleId="Titre1">
    <w:name w:val="heading 1"/>
    <w:basedOn w:val="Normal"/>
    <w:uiPriority w:val="9"/>
    <w:qFormat/>
    <w:pPr>
      <w:ind w:left="991"/>
      <w:outlineLvl w:val="0"/>
    </w:pPr>
    <w:rPr>
      <w:rFonts w:ascii="Arial" w:eastAsia="Arial" w:hAnsi="Arial" w:cs="Arial"/>
      <w:b/>
      <w:bCs/>
      <w:u w:val="single" w:color="0000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0"/>
      <w:szCs w:val="20"/>
    </w:rPr>
  </w:style>
  <w:style w:type="paragraph" w:styleId="Titre">
    <w:name w:val="Title"/>
    <w:basedOn w:val="Normal"/>
    <w:uiPriority w:val="10"/>
    <w:qFormat/>
    <w:pPr>
      <w:ind w:left="5184"/>
    </w:pPr>
    <w:rPr>
      <w:rFonts w:ascii="Arial" w:eastAsia="Arial" w:hAnsi="Arial" w:cs="Arial"/>
      <w:b/>
      <w:bCs/>
      <w:sz w:val="32"/>
      <w:szCs w:val="32"/>
    </w:rPr>
  </w:style>
  <w:style w:type="paragraph" w:styleId="Paragraphedeliste">
    <w:name w:val="List Paragraph"/>
    <w:basedOn w:val="Normal"/>
    <w:uiPriority w:val="1"/>
    <w:qFormat/>
    <w:pPr>
      <w:ind w:left="1713" w:right="975" w:hanging="363"/>
      <w:jc w:val="both"/>
    </w:pPr>
  </w:style>
  <w:style w:type="paragraph" w:customStyle="1" w:styleId="TableParagraph">
    <w:name w:val="Table Paragraph"/>
    <w:basedOn w:val="Normal"/>
    <w:uiPriority w:val="1"/>
    <w:qFormat/>
    <w:pPr>
      <w:ind w:left="72"/>
    </w:pPr>
  </w:style>
  <w:style w:type="character" w:styleId="Lienhypertexte">
    <w:name w:val="Hyperlink"/>
    <w:basedOn w:val="Policepardfaut"/>
    <w:uiPriority w:val="99"/>
    <w:unhideWhenUsed/>
    <w:rsid w:val="00A67CBB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A67CB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vue.anfe.fr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anfe.fr/" TargetMode="External"/><Relationship Id="rId1" Type="http://schemas.openxmlformats.org/officeDocument/2006/relationships/hyperlink" Target="http://www.anfe.f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832</Words>
  <Characters>4581</Characters>
  <Application>Microsoft Office Word</Application>
  <DocSecurity>0</DocSecurity>
  <Lines>38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Alisson DA CRUZ LIMA</dc:creator>
  <cp:lastModifiedBy>Sarah BEGUIN</cp:lastModifiedBy>
  <cp:revision>6</cp:revision>
  <dcterms:created xsi:type="dcterms:W3CDTF">2025-09-22T13:37:00Z</dcterms:created>
  <dcterms:modified xsi:type="dcterms:W3CDTF">2026-01-27T15:25:00Z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2024-04-22T00:00:00Z</vt:filetime>
  </property>
  <property fmtid="{D5CDD505-2E9C-101B-9397-08002B2CF9AE}" pid="3" name="Creator">
    <vt:lpwstr>Microsoft® Word pour Microsoft 365</vt:lpwstr>
  </property>
  <property fmtid="{D5CDD505-2E9C-101B-9397-08002B2CF9AE}" pid="4" name="LastSaved">
    <vt:filetime>2025-01-29T00:00:00Z</vt:filetime>
  </property>
  <property fmtid="{D5CDD505-2E9C-101B-9397-08002B2CF9AE}" pid="5" name="Producer">
    <vt:lpwstr>Microsoft® Word pour Microsoft 365</vt:lpwstr>
  </property>
</Properties>
</file>